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5DD" w:rsidRPr="00B72E69" w:rsidRDefault="00B72E69" w:rsidP="007D2866">
      <w:pPr>
        <w:pStyle w:val="Default"/>
        <w:jc w:val="right"/>
        <w:rPr>
          <w:i/>
        </w:rPr>
      </w:pPr>
      <w:r w:rsidRPr="00B72E69">
        <w:rPr>
          <w:i/>
        </w:rPr>
        <w:t>Allegato B</w:t>
      </w:r>
    </w:p>
    <w:p w:rsidR="001365DD" w:rsidRPr="00F211CC" w:rsidRDefault="001365DD" w:rsidP="00BD59EA">
      <w:pPr>
        <w:jc w:val="both"/>
        <w:rPr>
          <w:b/>
          <w:sz w:val="24"/>
        </w:rPr>
      </w:pPr>
    </w:p>
    <w:p w:rsidR="00C47805" w:rsidRPr="00C47805" w:rsidRDefault="00C47805" w:rsidP="00C47805">
      <w:pPr>
        <w:spacing w:after="15" w:line="259" w:lineRule="auto"/>
        <w:ind w:left="5250" w:hanging="10"/>
        <w:rPr>
          <w:color w:val="000000"/>
        </w:rPr>
      </w:pPr>
      <w:r w:rsidRPr="00C47805">
        <w:rPr>
          <w:color w:val="000000"/>
        </w:rPr>
        <w:t xml:space="preserve">AL COMUNE di AMATRICE </w:t>
      </w:r>
    </w:p>
    <w:p w:rsidR="00C47805" w:rsidRPr="00C47805" w:rsidRDefault="00C47805" w:rsidP="00C47805">
      <w:pPr>
        <w:spacing w:after="1" w:line="267" w:lineRule="auto"/>
        <w:ind w:left="5250" w:right="834" w:hanging="10"/>
        <w:rPr>
          <w:color w:val="000000"/>
        </w:rPr>
      </w:pPr>
      <w:r w:rsidRPr="00C47805">
        <w:rPr>
          <w:color w:val="000000"/>
        </w:rPr>
        <w:t>CORSO UMBERTO I 70 02012</w:t>
      </w:r>
      <w:r w:rsidRPr="00C47805">
        <w:rPr>
          <w:color w:val="000000"/>
          <w:u w:val="single" w:color="000000"/>
        </w:rPr>
        <w:t xml:space="preserve"> AMATRICE (RI)</w:t>
      </w:r>
      <w:r w:rsidRPr="00C47805">
        <w:rPr>
          <w:color w:val="000000"/>
        </w:rPr>
        <w:t xml:space="preserve"> protocollo@pec.comune.amatrice.rieti.it </w:t>
      </w:r>
    </w:p>
    <w:p w:rsidR="001365DD" w:rsidRPr="00F211CC" w:rsidRDefault="001365DD" w:rsidP="00BD59EA">
      <w:pPr>
        <w:jc w:val="both"/>
        <w:rPr>
          <w:b/>
          <w:sz w:val="24"/>
        </w:rPr>
      </w:pPr>
    </w:p>
    <w:p w:rsidR="001365DD" w:rsidRPr="00F211CC" w:rsidRDefault="001365DD" w:rsidP="00BD59EA">
      <w:pPr>
        <w:jc w:val="both"/>
        <w:rPr>
          <w:b/>
          <w:sz w:val="24"/>
        </w:rPr>
      </w:pPr>
    </w:p>
    <w:p w:rsidR="001365DD" w:rsidRPr="00F211CC" w:rsidRDefault="001365DD" w:rsidP="00BD59EA">
      <w:pPr>
        <w:spacing w:line="360" w:lineRule="auto"/>
        <w:jc w:val="both"/>
        <w:rPr>
          <w:sz w:val="24"/>
        </w:rPr>
      </w:pPr>
      <w:r w:rsidRPr="00F211CC">
        <w:rPr>
          <w:sz w:val="24"/>
        </w:rPr>
        <w:t>Il/ La sottoscritto/a (cognome) _________________________ (nome) _______________________ nato/a a ________________________________________________ il _______________</w:t>
      </w:r>
    </w:p>
    <w:p w:rsidR="001365DD" w:rsidRPr="00F211CC" w:rsidRDefault="001365DD" w:rsidP="00BD59EA">
      <w:pPr>
        <w:spacing w:line="360" w:lineRule="auto"/>
        <w:jc w:val="both"/>
        <w:rPr>
          <w:sz w:val="24"/>
        </w:rPr>
      </w:pPr>
      <w:r w:rsidRPr="00F211CC">
        <w:rPr>
          <w:sz w:val="24"/>
        </w:rPr>
        <w:t>residente a ______________________________________ (prov. __________ cap. _______) in via __________________________________________________ n. _____ tel. ____</w:t>
      </w:r>
      <w:r>
        <w:rPr>
          <w:sz w:val="24"/>
        </w:rPr>
        <w:t>____</w:t>
      </w:r>
      <w:r w:rsidRPr="00F211CC">
        <w:rPr>
          <w:sz w:val="24"/>
        </w:rPr>
        <w:t>__________,        e-mail ________________________________________</w:t>
      </w:r>
    </w:p>
    <w:p w:rsidR="001365DD" w:rsidRPr="00F211CC" w:rsidRDefault="001365DD" w:rsidP="00BD59EA">
      <w:pPr>
        <w:spacing w:line="360" w:lineRule="auto"/>
        <w:jc w:val="both"/>
        <w:rPr>
          <w:sz w:val="24"/>
        </w:rPr>
      </w:pPr>
    </w:p>
    <w:p w:rsidR="001365DD" w:rsidRPr="00F211CC" w:rsidRDefault="001365DD" w:rsidP="00BD59EA">
      <w:pPr>
        <w:spacing w:line="360" w:lineRule="auto"/>
        <w:jc w:val="both"/>
        <w:rPr>
          <w:sz w:val="24"/>
        </w:rPr>
      </w:pPr>
      <w:r w:rsidRPr="00F211CC">
        <w:rPr>
          <w:sz w:val="24"/>
        </w:rPr>
        <w:t xml:space="preserve">Indirizzo a cui inviare eventuali comunicazioni </w:t>
      </w:r>
      <w:r w:rsidRPr="00F211CC">
        <w:rPr>
          <w:i/>
          <w:sz w:val="24"/>
        </w:rPr>
        <w:t>(da indicare solo se è diverso dalla residenza)</w:t>
      </w:r>
      <w:r w:rsidRPr="00F211CC">
        <w:rPr>
          <w:sz w:val="24"/>
        </w:rPr>
        <w:t>:</w:t>
      </w:r>
    </w:p>
    <w:p w:rsidR="001365DD" w:rsidRPr="00F211CC" w:rsidRDefault="001365DD" w:rsidP="00BD59EA">
      <w:pPr>
        <w:pStyle w:val="Corpodeltesto3"/>
        <w:spacing w:line="360" w:lineRule="auto"/>
      </w:pPr>
      <w:r w:rsidRPr="00F211CC">
        <w:t>presso ___________________________________  via ________________________ n.  _____  città _________________________ prov. __________ cap. _______ tel. ______</w:t>
      </w:r>
      <w:r>
        <w:t>______</w:t>
      </w:r>
      <w:r w:rsidRPr="00F211CC">
        <w:t>________ ;</w:t>
      </w:r>
    </w:p>
    <w:p w:rsidR="001365DD" w:rsidRPr="00F211CC" w:rsidRDefault="001365DD" w:rsidP="00BD59EA">
      <w:pPr>
        <w:jc w:val="both"/>
        <w:rPr>
          <w:sz w:val="24"/>
        </w:rPr>
      </w:pPr>
    </w:p>
    <w:p w:rsidR="001365DD" w:rsidRPr="00F211CC" w:rsidRDefault="001365DD" w:rsidP="00BD59EA">
      <w:pPr>
        <w:pStyle w:val="Titolo3"/>
        <w:jc w:val="center"/>
        <w:rPr>
          <w:rFonts w:eastAsia="Arial Unicode MS"/>
        </w:rPr>
      </w:pPr>
      <w:r w:rsidRPr="00F211CC">
        <w:t>C H I E D E</w:t>
      </w:r>
    </w:p>
    <w:p w:rsidR="001365DD" w:rsidRPr="00F211CC" w:rsidRDefault="001365DD" w:rsidP="00BD59EA">
      <w:pPr>
        <w:jc w:val="both"/>
        <w:rPr>
          <w:sz w:val="24"/>
        </w:rPr>
      </w:pPr>
    </w:p>
    <w:p w:rsidR="001365DD" w:rsidRPr="00F211CC" w:rsidRDefault="001365DD" w:rsidP="00751E4B">
      <w:pPr>
        <w:jc w:val="both"/>
        <w:rPr>
          <w:sz w:val="24"/>
        </w:rPr>
      </w:pPr>
      <w:r w:rsidRPr="00F211CC">
        <w:rPr>
          <w:sz w:val="24"/>
        </w:rPr>
        <w:t xml:space="preserve">di essere ammesso alla procedura di mobilità volontaria di cui all’art. 30 D.lgs. 165 del 30/03/2001 (passaggio diretto di personale da altre amministrazioni), per la copertura di </w:t>
      </w:r>
      <w:r>
        <w:rPr>
          <w:sz w:val="24"/>
        </w:rPr>
        <w:t>n. 1 posto</w:t>
      </w:r>
      <w:r w:rsidRPr="00F211CC">
        <w:rPr>
          <w:sz w:val="24"/>
        </w:rPr>
        <w:t xml:space="preserve"> nel profilo professionale di </w:t>
      </w:r>
      <w:r w:rsidRPr="00EE29AB">
        <w:rPr>
          <w:b/>
          <w:bCs/>
          <w:sz w:val="24"/>
        </w:rPr>
        <w:t>Istruttore direttivo di Polizia Municipale (cat. D)</w:t>
      </w:r>
      <w:r w:rsidRPr="00F211CC">
        <w:rPr>
          <w:bCs/>
          <w:sz w:val="24"/>
        </w:rPr>
        <w:t xml:space="preserve"> presso </w:t>
      </w:r>
      <w:r w:rsidRPr="00F211CC">
        <w:rPr>
          <w:bCs/>
          <w:sz w:val="24"/>
          <w:szCs w:val="24"/>
        </w:rPr>
        <w:t xml:space="preserve">il Settore </w:t>
      </w:r>
      <w:r>
        <w:rPr>
          <w:bCs/>
          <w:sz w:val="24"/>
          <w:szCs w:val="24"/>
        </w:rPr>
        <w:t xml:space="preserve">di P.M. </w:t>
      </w:r>
      <w:r w:rsidRPr="00F211CC">
        <w:rPr>
          <w:bCs/>
          <w:sz w:val="24"/>
        </w:rPr>
        <w:t>del Comune di</w:t>
      </w:r>
      <w:r w:rsidR="00C47805">
        <w:rPr>
          <w:bCs/>
          <w:sz w:val="24"/>
        </w:rPr>
        <w:t xml:space="preserve"> Amatrice</w:t>
      </w:r>
      <w:r w:rsidRPr="00F211CC">
        <w:rPr>
          <w:sz w:val="24"/>
        </w:rPr>
        <w:t>.</w:t>
      </w:r>
    </w:p>
    <w:p w:rsidR="001365DD" w:rsidRPr="00F211CC" w:rsidRDefault="001365DD" w:rsidP="00BD59EA">
      <w:pPr>
        <w:jc w:val="both"/>
        <w:rPr>
          <w:bCs/>
          <w:sz w:val="24"/>
        </w:rPr>
      </w:pPr>
    </w:p>
    <w:p w:rsidR="001365DD" w:rsidRPr="00F211CC" w:rsidRDefault="001365DD" w:rsidP="00BD59EA">
      <w:pPr>
        <w:jc w:val="both"/>
        <w:rPr>
          <w:sz w:val="24"/>
        </w:rPr>
      </w:pPr>
      <w:r w:rsidRPr="00F211CC">
        <w:rPr>
          <w:sz w:val="24"/>
        </w:rPr>
        <w:t>A tal fine dichiara, ai sensi degli artt. 46 e 47 del D.P.R. 445/2000, consapevole delle sanzioni penali previste dell’art. 76 del citato D.P.R. e per le ipotesi di falsità in atti e dichiarazioni mendaci:</w:t>
      </w:r>
    </w:p>
    <w:p w:rsidR="001365DD" w:rsidRPr="00F211CC" w:rsidRDefault="001365DD" w:rsidP="00BD59EA">
      <w:pPr>
        <w:jc w:val="both"/>
        <w:rPr>
          <w:sz w:val="24"/>
        </w:rPr>
      </w:pPr>
      <w:r w:rsidRPr="00F211CC">
        <w:rPr>
          <w:i/>
          <w:iCs/>
          <w:sz w:val="24"/>
        </w:rPr>
        <w:t>(</w:t>
      </w:r>
      <w:r w:rsidRPr="00F211CC">
        <w:rPr>
          <w:b/>
          <w:i/>
          <w:iCs/>
          <w:sz w:val="24"/>
          <w:u w:val="single"/>
        </w:rPr>
        <w:t>BARRARE</w:t>
      </w:r>
      <w:r w:rsidRPr="00F211CC">
        <w:rPr>
          <w:i/>
          <w:iCs/>
          <w:sz w:val="24"/>
        </w:rPr>
        <w:t xml:space="preserve"> con una crocetta le caselle corrispondenti ai requisiti posseduti</w:t>
      </w:r>
      <w:r w:rsidRPr="00F211CC">
        <w:rPr>
          <w:sz w:val="24"/>
        </w:rPr>
        <w:t>)</w:t>
      </w:r>
    </w:p>
    <w:p w:rsidR="001365DD" w:rsidRPr="00F211CC" w:rsidRDefault="001365DD" w:rsidP="00BD59EA">
      <w:pPr>
        <w:jc w:val="both"/>
        <w:rPr>
          <w:sz w:val="24"/>
        </w:rPr>
      </w:pPr>
    </w:p>
    <w:p w:rsidR="001365DD" w:rsidRPr="00F211CC" w:rsidRDefault="001365DD" w:rsidP="00BD59EA">
      <w:pPr>
        <w:numPr>
          <w:ilvl w:val="0"/>
          <w:numId w:val="16"/>
        </w:numPr>
        <w:tabs>
          <w:tab w:val="num" w:pos="426"/>
        </w:tabs>
        <w:spacing w:line="360" w:lineRule="auto"/>
        <w:ind w:left="426" w:hanging="426"/>
        <w:jc w:val="both"/>
        <w:rPr>
          <w:sz w:val="24"/>
        </w:rPr>
      </w:pPr>
      <w:r w:rsidRPr="00F211CC">
        <w:rPr>
          <w:sz w:val="24"/>
        </w:rPr>
        <w:t>di essere dipendente a tempo indeterminato del seguente ente:</w:t>
      </w:r>
    </w:p>
    <w:p w:rsidR="001365DD" w:rsidRPr="00F211CC" w:rsidRDefault="001365DD" w:rsidP="00BD59EA">
      <w:pPr>
        <w:spacing w:line="360" w:lineRule="auto"/>
        <w:ind w:left="426"/>
        <w:jc w:val="both"/>
        <w:rPr>
          <w:sz w:val="24"/>
        </w:rPr>
      </w:pPr>
      <w:r w:rsidRPr="00F211CC">
        <w:rPr>
          <w:sz w:val="24"/>
        </w:rPr>
        <w:t>___________________________________________________________________ nel profilo di  ________________</w:t>
      </w:r>
      <w:r w:rsidRPr="00F211CC">
        <w:rPr>
          <w:sz w:val="24"/>
          <w:lang w:val="fr-FR"/>
        </w:rPr>
        <w:t xml:space="preserve">________________________ cat.  _______, pos. economica  ________ </w:t>
      </w:r>
      <w:r w:rsidRPr="00F211CC">
        <w:rPr>
          <w:sz w:val="24"/>
        </w:rPr>
        <w:t>dal _________________;</w:t>
      </w:r>
    </w:p>
    <w:p w:rsidR="001365DD" w:rsidRPr="00F211CC" w:rsidRDefault="001365DD" w:rsidP="007A536D">
      <w:pPr>
        <w:spacing w:line="360" w:lineRule="auto"/>
        <w:jc w:val="both"/>
        <w:rPr>
          <w:sz w:val="24"/>
        </w:rPr>
      </w:pPr>
    </w:p>
    <w:p w:rsidR="001365DD" w:rsidRPr="00F211CC" w:rsidRDefault="001365DD" w:rsidP="00BD59EA">
      <w:pPr>
        <w:numPr>
          <w:ilvl w:val="0"/>
          <w:numId w:val="16"/>
        </w:numPr>
        <w:tabs>
          <w:tab w:val="num" w:pos="426"/>
        </w:tabs>
        <w:spacing w:line="360" w:lineRule="auto"/>
        <w:ind w:left="426" w:hanging="426"/>
        <w:jc w:val="both"/>
        <w:rPr>
          <w:sz w:val="24"/>
        </w:rPr>
      </w:pPr>
      <w:r w:rsidRPr="00F211CC">
        <w:rPr>
          <w:sz w:val="24"/>
        </w:rPr>
        <w:t>di essere in possesso del titolo di studio di ________________________________ conseguito presso ______________________________________________________________ nell’anno  _____________________</w:t>
      </w:r>
    </w:p>
    <w:p w:rsidR="001365DD" w:rsidRDefault="001365DD" w:rsidP="00F052CC">
      <w:pPr>
        <w:pStyle w:val="Corpodeltesto22"/>
        <w:numPr>
          <w:ilvl w:val="0"/>
          <w:numId w:val="42"/>
        </w:numPr>
        <w:tabs>
          <w:tab w:val="left" w:pos="284"/>
        </w:tabs>
        <w:ind w:left="426" w:hanging="426"/>
        <w:rPr>
          <w:b w:val="0"/>
          <w:sz w:val="24"/>
          <w:szCs w:val="24"/>
        </w:rPr>
      </w:pPr>
      <w:r>
        <w:rPr>
          <w:b w:val="0"/>
          <w:sz w:val="24"/>
          <w:szCs w:val="24"/>
        </w:rPr>
        <w:t xml:space="preserve"> di essere in p</w:t>
      </w:r>
      <w:r w:rsidRPr="00F823AA">
        <w:rPr>
          <w:b w:val="0"/>
          <w:sz w:val="24"/>
          <w:szCs w:val="24"/>
        </w:rPr>
        <w:t xml:space="preserve">ossesso della patente di guida di cat. </w:t>
      </w:r>
      <w:r>
        <w:rPr>
          <w:b w:val="0"/>
          <w:sz w:val="24"/>
          <w:szCs w:val="24"/>
        </w:rPr>
        <w:t>_______ rilasciata in data ______________;</w:t>
      </w:r>
    </w:p>
    <w:p w:rsidR="001365DD" w:rsidRDefault="001365DD" w:rsidP="00F052CC">
      <w:pPr>
        <w:pStyle w:val="Corpodeltesto22"/>
        <w:tabs>
          <w:tab w:val="left" w:pos="284"/>
        </w:tabs>
        <w:ind w:left="426"/>
        <w:rPr>
          <w:b w:val="0"/>
          <w:sz w:val="24"/>
          <w:szCs w:val="24"/>
        </w:rPr>
      </w:pPr>
    </w:p>
    <w:p w:rsidR="001365DD" w:rsidRDefault="001365DD" w:rsidP="00F052CC">
      <w:pPr>
        <w:pStyle w:val="Corpodeltesto3"/>
        <w:numPr>
          <w:ilvl w:val="0"/>
          <w:numId w:val="42"/>
        </w:numPr>
        <w:tabs>
          <w:tab w:val="left" w:pos="284"/>
        </w:tabs>
        <w:ind w:left="426" w:hanging="426"/>
        <w:rPr>
          <w:szCs w:val="24"/>
        </w:rPr>
      </w:pPr>
      <w:r>
        <w:rPr>
          <w:szCs w:val="24"/>
        </w:rPr>
        <w:t xml:space="preserve"> </w:t>
      </w:r>
      <w:r w:rsidRPr="00E31763">
        <w:rPr>
          <w:szCs w:val="24"/>
        </w:rPr>
        <w:t xml:space="preserve"> </w:t>
      </w:r>
      <w:r>
        <w:rPr>
          <w:szCs w:val="24"/>
        </w:rPr>
        <w:t xml:space="preserve">di essere in </w:t>
      </w:r>
      <w:r w:rsidRPr="00E31763">
        <w:rPr>
          <w:szCs w:val="24"/>
        </w:rPr>
        <w:t xml:space="preserve">possesso </w:t>
      </w:r>
      <w:r>
        <w:rPr>
          <w:szCs w:val="24"/>
        </w:rPr>
        <w:t>dell’</w:t>
      </w:r>
      <w:r w:rsidRPr="00E31763">
        <w:rPr>
          <w:szCs w:val="24"/>
        </w:rPr>
        <w:t xml:space="preserve">idoneità fisica, senza </w:t>
      </w:r>
      <w:r>
        <w:rPr>
          <w:szCs w:val="24"/>
        </w:rPr>
        <w:t xml:space="preserve">limitazioni e/o </w:t>
      </w:r>
      <w:r w:rsidRPr="00E31763">
        <w:rPr>
          <w:szCs w:val="24"/>
        </w:rPr>
        <w:t xml:space="preserve">prescrizioni, allo svolgimento delle mansioni </w:t>
      </w:r>
      <w:r>
        <w:t xml:space="preserve">ascritte al profilo professionale ricercato, compreso </w:t>
      </w:r>
      <w:r w:rsidRPr="00B97170">
        <w:t>l’espletamento dei servizi esterni</w:t>
      </w:r>
      <w:r>
        <w:t>,</w:t>
      </w:r>
      <w:r w:rsidRPr="00E31763">
        <w:rPr>
          <w:szCs w:val="24"/>
        </w:rPr>
        <w:t xml:space="preserve"> certificata dal medico competente dell’ente di provenienza, nell’ultima verifica periodica effettuata; </w:t>
      </w:r>
    </w:p>
    <w:p w:rsidR="001365DD" w:rsidRPr="00E31763" w:rsidRDefault="001365DD" w:rsidP="00F052CC">
      <w:pPr>
        <w:pStyle w:val="Corpodeltesto3"/>
        <w:tabs>
          <w:tab w:val="left" w:pos="284"/>
        </w:tabs>
        <w:rPr>
          <w:szCs w:val="24"/>
        </w:rPr>
      </w:pPr>
    </w:p>
    <w:p w:rsidR="001365DD" w:rsidRDefault="001365DD" w:rsidP="00F052CC">
      <w:pPr>
        <w:pStyle w:val="Corpodeltesto3"/>
        <w:numPr>
          <w:ilvl w:val="0"/>
          <w:numId w:val="42"/>
        </w:numPr>
        <w:tabs>
          <w:tab w:val="left" w:pos="284"/>
        </w:tabs>
        <w:ind w:left="426" w:hanging="426"/>
        <w:rPr>
          <w:szCs w:val="24"/>
        </w:rPr>
      </w:pPr>
      <w:r w:rsidRPr="00E31763">
        <w:rPr>
          <w:szCs w:val="24"/>
        </w:rPr>
        <w:lastRenderedPageBreak/>
        <w:t xml:space="preserve">  </w:t>
      </w:r>
      <w:r>
        <w:rPr>
          <w:szCs w:val="24"/>
        </w:rPr>
        <w:t>di essere in p</w:t>
      </w:r>
      <w:r w:rsidRPr="00E31763">
        <w:rPr>
          <w:szCs w:val="24"/>
        </w:rPr>
        <w:t xml:space="preserve">ossesso dei requisiti previsti dalla legge 65/86, art. 5, comma 2 per il conferimento della qualifica di agente di pubblica sicurezza (non aver subito condanna a pena detentiva per delitto non colposo o non essere stato sottoposto a misura di prevenzione; non essere stato espulso dalle Forze armate o dai Corpi militarmente organizzati o </w:t>
      </w:r>
      <w:r>
        <w:rPr>
          <w:szCs w:val="24"/>
        </w:rPr>
        <w:t>destituito dai pubblici uffici);</w:t>
      </w:r>
    </w:p>
    <w:p w:rsidR="001365DD" w:rsidRDefault="001365DD" w:rsidP="00F052CC">
      <w:pPr>
        <w:pStyle w:val="Corpodeltesto3"/>
        <w:tabs>
          <w:tab w:val="left" w:pos="284"/>
        </w:tabs>
        <w:ind w:left="426"/>
        <w:rPr>
          <w:szCs w:val="24"/>
        </w:rPr>
      </w:pPr>
    </w:p>
    <w:p w:rsidR="001365DD" w:rsidRPr="00F052CC" w:rsidRDefault="001365DD" w:rsidP="00F052CC">
      <w:pPr>
        <w:numPr>
          <w:ilvl w:val="0"/>
          <w:numId w:val="42"/>
        </w:numPr>
        <w:tabs>
          <w:tab w:val="left" w:pos="142"/>
          <w:tab w:val="left" w:pos="284"/>
        </w:tabs>
        <w:suppressAutoHyphens/>
        <w:autoSpaceDE w:val="0"/>
        <w:autoSpaceDN w:val="0"/>
        <w:adjustRightInd w:val="0"/>
        <w:ind w:left="426" w:hanging="426"/>
        <w:jc w:val="both"/>
        <w:rPr>
          <w:color w:val="000000"/>
          <w:sz w:val="24"/>
          <w:szCs w:val="24"/>
        </w:rPr>
      </w:pPr>
      <w:r>
        <w:rPr>
          <w:sz w:val="24"/>
        </w:rPr>
        <w:t xml:space="preserve">  d</w:t>
      </w:r>
      <w:r w:rsidRPr="00DF7A9A">
        <w:rPr>
          <w:sz w:val="24"/>
        </w:rPr>
        <w:t xml:space="preserve">isponibilità incondizionata </w:t>
      </w:r>
      <w:r w:rsidRPr="00DF7A9A">
        <w:rPr>
          <w:sz w:val="24"/>
          <w:szCs w:val="24"/>
        </w:rPr>
        <w:t>a prestare servizio armato e a condurre i veicoli in dotazione al Corpo di Polizia Municipale e ad usare le attrezzature in dotazione al Corpo</w:t>
      </w:r>
      <w:r>
        <w:rPr>
          <w:sz w:val="24"/>
          <w:szCs w:val="24"/>
        </w:rPr>
        <w:t>;</w:t>
      </w:r>
    </w:p>
    <w:p w:rsidR="001365DD" w:rsidRPr="00DF7A9A" w:rsidRDefault="001365DD" w:rsidP="00F052CC">
      <w:pPr>
        <w:tabs>
          <w:tab w:val="left" w:pos="142"/>
          <w:tab w:val="left" w:pos="284"/>
        </w:tabs>
        <w:suppressAutoHyphens/>
        <w:autoSpaceDE w:val="0"/>
        <w:autoSpaceDN w:val="0"/>
        <w:adjustRightInd w:val="0"/>
        <w:ind w:left="426"/>
        <w:jc w:val="both"/>
        <w:rPr>
          <w:color w:val="000000"/>
          <w:sz w:val="24"/>
          <w:szCs w:val="24"/>
        </w:rPr>
      </w:pPr>
    </w:p>
    <w:p w:rsidR="001365DD" w:rsidRDefault="001365DD" w:rsidP="00F052CC">
      <w:pPr>
        <w:numPr>
          <w:ilvl w:val="0"/>
          <w:numId w:val="42"/>
        </w:numPr>
        <w:tabs>
          <w:tab w:val="left" w:pos="142"/>
        </w:tabs>
        <w:ind w:left="426" w:hanging="426"/>
        <w:jc w:val="both"/>
        <w:rPr>
          <w:sz w:val="24"/>
          <w:szCs w:val="24"/>
        </w:rPr>
      </w:pPr>
      <w:r>
        <w:rPr>
          <w:sz w:val="24"/>
          <w:szCs w:val="24"/>
        </w:rPr>
        <w:t xml:space="preserve"> di </w:t>
      </w:r>
      <w:r w:rsidRPr="00FE5D08">
        <w:rPr>
          <w:sz w:val="24"/>
          <w:szCs w:val="24"/>
        </w:rPr>
        <w:t xml:space="preserve">non essere stato riconosciuto "obiettore di coscienza" (ex L. 203/98 e successive modifiche), ovvero </w:t>
      </w:r>
      <w:r>
        <w:rPr>
          <w:sz w:val="24"/>
          <w:szCs w:val="24"/>
        </w:rPr>
        <w:t xml:space="preserve">di </w:t>
      </w:r>
      <w:r w:rsidRPr="00FE5D08">
        <w:rPr>
          <w:sz w:val="24"/>
          <w:szCs w:val="24"/>
        </w:rPr>
        <w:t>aver rinunciato a tale status ai sensi dell’art.</w:t>
      </w:r>
      <w:r>
        <w:rPr>
          <w:sz w:val="24"/>
          <w:szCs w:val="24"/>
        </w:rPr>
        <w:t xml:space="preserve"> 636 del D.lgs 15/03/2010 n. 66;</w:t>
      </w:r>
    </w:p>
    <w:p w:rsidR="001365DD" w:rsidRDefault="001365DD" w:rsidP="00F052CC">
      <w:pPr>
        <w:tabs>
          <w:tab w:val="left" w:pos="142"/>
        </w:tabs>
        <w:ind w:left="426"/>
        <w:jc w:val="both"/>
        <w:rPr>
          <w:sz w:val="24"/>
          <w:szCs w:val="24"/>
        </w:rPr>
      </w:pPr>
    </w:p>
    <w:p w:rsidR="001365DD" w:rsidRPr="00B97170" w:rsidRDefault="001365DD" w:rsidP="00F052CC">
      <w:pPr>
        <w:numPr>
          <w:ilvl w:val="0"/>
          <w:numId w:val="16"/>
        </w:numPr>
        <w:tabs>
          <w:tab w:val="num" w:pos="426"/>
        </w:tabs>
        <w:ind w:left="425" w:hanging="425"/>
        <w:jc w:val="both"/>
        <w:rPr>
          <w:sz w:val="24"/>
        </w:rPr>
      </w:pPr>
      <w:r w:rsidRPr="00B97170">
        <w:rPr>
          <w:sz w:val="24"/>
        </w:rPr>
        <w:t>di non aver riportato sanzioni disciplinari negli ultimi due anni precedenti la data scadenza di del presente avviso;</w:t>
      </w:r>
    </w:p>
    <w:p w:rsidR="001365DD" w:rsidRDefault="001365DD" w:rsidP="00F052CC">
      <w:pPr>
        <w:tabs>
          <w:tab w:val="left" w:pos="142"/>
        </w:tabs>
        <w:ind w:left="426"/>
        <w:jc w:val="both"/>
        <w:rPr>
          <w:sz w:val="24"/>
          <w:szCs w:val="24"/>
        </w:rPr>
      </w:pPr>
    </w:p>
    <w:p w:rsidR="001365DD" w:rsidRDefault="001365DD" w:rsidP="00F052CC">
      <w:pPr>
        <w:pStyle w:val="Corpodeltesto3"/>
        <w:numPr>
          <w:ilvl w:val="0"/>
          <w:numId w:val="42"/>
        </w:numPr>
        <w:ind w:left="426" w:hanging="426"/>
        <w:rPr>
          <w:szCs w:val="24"/>
        </w:rPr>
      </w:pPr>
      <w:r>
        <w:rPr>
          <w:szCs w:val="24"/>
        </w:rPr>
        <w:t xml:space="preserve">di </w:t>
      </w:r>
      <w:r w:rsidRPr="00F211CC">
        <w:rPr>
          <w:szCs w:val="24"/>
        </w:rPr>
        <w:t>non essere stato sospeso cautelarmente o per ragioni disciplinari dal servizio;</w:t>
      </w:r>
    </w:p>
    <w:p w:rsidR="001365DD" w:rsidRPr="00F211CC" w:rsidRDefault="001365DD" w:rsidP="00F052CC">
      <w:pPr>
        <w:pStyle w:val="Corpodeltesto3"/>
        <w:ind w:left="426"/>
        <w:rPr>
          <w:szCs w:val="24"/>
        </w:rPr>
      </w:pPr>
    </w:p>
    <w:p w:rsidR="001365DD" w:rsidRDefault="001365DD" w:rsidP="00F052CC">
      <w:pPr>
        <w:pStyle w:val="Corpodeltesto3"/>
        <w:numPr>
          <w:ilvl w:val="0"/>
          <w:numId w:val="42"/>
        </w:numPr>
        <w:ind w:left="426" w:hanging="426"/>
        <w:rPr>
          <w:szCs w:val="24"/>
        </w:rPr>
      </w:pPr>
      <w:r>
        <w:rPr>
          <w:szCs w:val="24"/>
        </w:rPr>
        <w:t xml:space="preserve">di </w:t>
      </w:r>
      <w:r w:rsidRPr="00F211CC">
        <w:rPr>
          <w:szCs w:val="24"/>
        </w:rPr>
        <w:t>non essere stato condannato, neppure con sentenza non ancora passata in giudicato, per uno dei delitti contro la PA di cui al Libro II, Titolo II, Capo I del C.P.;</w:t>
      </w:r>
    </w:p>
    <w:p w:rsidR="001365DD" w:rsidRPr="00F211CC" w:rsidRDefault="001365DD" w:rsidP="00F052CC">
      <w:pPr>
        <w:pStyle w:val="Corpodeltesto3"/>
        <w:ind w:left="426"/>
        <w:rPr>
          <w:szCs w:val="24"/>
        </w:rPr>
      </w:pPr>
    </w:p>
    <w:p w:rsidR="001365DD" w:rsidRPr="00F211CC" w:rsidRDefault="001365DD" w:rsidP="00F052CC">
      <w:pPr>
        <w:pStyle w:val="Corpodeltesto3"/>
        <w:numPr>
          <w:ilvl w:val="0"/>
          <w:numId w:val="42"/>
        </w:numPr>
        <w:ind w:left="426" w:hanging="426"/>
        <w:rPr>
          <w:szCs w:val="24"/>
        </w:rPr>
      </w:pPr>
      <w:r>
        <w:rPr>
          <w:szCs w:val="24"/>
        </w:rPr>
        <w:t xml:space="preserve">di </w:t>
      </w:r>
      <w:r w:rsidRPr="00F211CC">
        <w:rPr>
          <w:szCs w:val="24"/>
        </w:rPr>
        <w:t>non essere stato rinviato a giudizio o condannato con sentenza non ancora passata in giudicato, per reati che, se accertati con sentenza di condanna irrevocabile, comportino la sanzione disciplinare del licenziamento in base alla legge (in particolare D.lgs 165/2001), al Codice di comportamento DPR 62/2013 o al Codice dis</w:t>
      </w:r>
      <w:r>
        <w:rPr>
          <w:szCs w:val="24"/>
        </w:rPr>
        <w:t>ciplinare in vigore;</w:t>
      </w:r>
    </w:p>
    <w:p w:rsidR="001365DD" w:rsidRPr="00F211CC" w:rsidRDefault="001365DD" w:rsidP="00BD59EA">
      <w:pPr>
        <w:pStyle w:val="Corpodeltesto3"/>
        <w:ind w:left="426"/>
        <w:rPr>
          <w:szCs w:val="24"/>
        </w:rPr>
      </w:pPr>
    </w:p>
    <w:p w:rsidR="001365DD" w:rsidRPr="00F211CC" w:rsidRDefault="001365DD" w:rsidP="00602C31">
      <w:pPr>
        <w:numPr>
          <w:ilvl w:val="0"/>
          <w:numId w:val="26"/>
        </w:numPr>
        <w:ind w:left="426" w:hanging="426"/>
        <w:jc w:val="both"/>
        <w:rPr>
          <w:sz w:val="24"/>
        </w:rPr>
      </w:pPr>
      <w:r w:rsidRPr="00F211CC">
        <w:rPr>
          <w:sz w:val="24"/>
        </w:rPr>
        <w:t>di</w:t>
      </w:r>
      <w:r w:rsidRPr="0092323F">
        <w:rPr>
          <w:sz w:val="24"/>
        </w:rPr>
        <w:t xml:space="preserve"> </w:t>
      </w:r>
      <w:r>
        <w:rPr>
          <w:sz w:val="24"/>
        </w:rPr>
        <w:t xml:space="preserve">aver </w:t>
      </w:r>
      <w:r>
        <w:rPr>
          <w:sz w:val="24"/>
          <w:szCs w:val="24"/>
        </w:rPr>
        <w:t>preso visione dell’I</w:t>
      </w:r>
      <w:r w:rsidRPr="00C1691E">
        <w:rPr>
          <w:sz w:val="24"/>
          <w:szCs w:val="24"/>
        </w:rPr>
        <w:t xml:space="preserve">nformativa </w:t>
      </w:r>
      <w:r w:rsidRPr="000B76C8">
        <w:rPr>
          <w:sz w:val="24"/>
          <w:szCs w:val="24"/>
        </w:rPr>
        <w:t>per il trattamento dei dati pers</w:t>
      </w:r>
      <w:r>
        <w:rPr>
          <w:sz w:val="24"/>
          <w:szCs w:val="24"/>
        </w:rPr>
        <w:t>onali ai sensi dell’art.13 del R</w:t>
      </w:r>
      <w:r w:rsidRPr="000B76C8">
        <w:rPr>
          <w:sz w:val="24"/>
          <w:szCs w:val="24"/>
        </w:rPr>
        <w:t>egolamento europeo n. 679/2016</w:t>
      </w:r>
      <w:r w:rsidR="008076A7">
        <w:rPr>
          <w:sz w:val="24"/>
          <w:szCs w:val="24"/>
        </w:rPr>
        <w:t>;</w:t>
      </w:r>
    </w:p>
    <w:p w:rsidR="001365DD" w:rsidRPr="00F211CC" w:rsidRDefault="001365DD" w:rsidP="00BD59EA">
      <w:pPr>
        <w:ind w:left="426"/>
        <w:rPr>
          <w:sz w:val="24"/>
        </w:rPr>
      </w:pPr>
    </w:p>
    <w:p w:rsidR="001365DD" w:rsidRPr="00F211CC" w:rsidRDefault="001365DD" w:rsidP="00BD59EA">
      <w:pPr>
        <w:numPr>
          <w:ilvl w:val="0"/>
          <w:numId w:val="26"/>
        </w:numPr>
        <w:ind w:left="426" w:hanging="426"/>
        <w:jc w:val="both"/>
        <w:rPr>
          <w:sz w:val="24"/>
        </w:rPr>
      </w:pPr>
      <w:r w:rsidRPr="00F211CC">
        <w:rPr>
          <w:sz w:val="24"/>
          <w:szCs w:val="24"/>
        </w:rPr>
        <w:t>di accettare, senza riserve, le condizioni previste nell'avviso di selezione, dalle disposizioni regolamentari e dalle procedure dell'ente, nonché le eventuali modificazioni che l'Amministrazione intendesse opportuno apportare</w:t>
      </w:r>
      <w:r w:rsidRPr="00F211CC">
        <w:rPr>
          <w:i/>
          <w:sz w:val="24"/>
          <w:szCs w:val="24"/>
        </w:rPr>
        <w:t>.</w:t>
      </w:r>
    </w:p>
    <w:p w:rsidR="001365DD" w:rsidRPr="00F211CC" w:rsidRDefault="001365DD" w:rsidP="00BD59EA">
      <w:pPr>
        <w:jc w:val="both"/>
        <w:rPr>
          <w:sz w:val="24"/>
        </w:rPr>
      </w:pPr>
    </w:p>
    <w:p w:rsidR="001365DD" w:rsidRPr="00F211CC" w:rsidRDefault="001365DD" w:rsidP="00BD59EA">
      <w:pPr>
        <w:ind w:left="66"/>
        <w:jc w:val="both"/>
        <w:rPr>
          <w:sz w:val="24"/>
        </w:rPr>
      </w:pPr>
    </w:p>
    <w:p w:rsidR="001365DD" w:rsidRPr="00F211CC" w:rsidRDefault="001365DD" w:rsidP="00BD59EA">
      <w:pPr>
        <w:ind w:left="426"/>
        <w:jc w:val="both"/>
        <w:rPr>
          <w:sz w:val="24"/>
        </w:rPr>
      </w:pPr>
    </w:p>
    <w:p w:rsidR="001365DD" w:rsidRPr="00F211CC" w:rsidRDefault="001365DD" w:rsidP="00BD59EA">
      <w:pPr>
        <w:jc w:val="both"/>
        <w:rPr>
          <w:sz w:val="24"/>
        </w:rPr>
      </w:pPr>
      <w:r w:rsidRPr="00F211CC">
        <w:rPr>
          <w:sz w:val="24"/>
        </w:rPr>
        <w:t>Addì _________________</w:t>
      </w:r>
      <w:r w:rsidRPr="00F211CC">
        <w:rPr>
          <w:sz w:val="24"/>
        </w:rPr>
        <w:tab/>
      </w:r>
      <w:r w:rsidRPr="00F211CC">
        <w:rPr>
          <w:sz w:val="24"/>
        </w:rPr>
        <w:tab/>
      </w:r>
      <w:r w:rsidRPr="00F211CC">
        <w:rPr>
          <w:sz w:val="24"/>
        </w:rPr>
        <w:tab/>
      </w:r>
      <w:r w:rsidR="00C47805">
        <w:rPr>
          <w:sz w:val="24"/>
        </w:rPr>
        <w:t xml:space="preserve">                     </w:t>
      </w:r>
      <w:r w:rsidRPr="00F211CC">
        <w:rPr>
          <w:sz w:val="24"/>
        </w:rPr>
        <w:t>_________________________________</w:t>
      </w:r>
    </w:p>
    <w:p w:rsidR="001365DD" w:rsidRPr="00F211CC" w:rsidRDefault="001365DD" w:rsidP="00BD59EA">
      <w:pPr>
        <w:ind w:left="4956" w:firstLine="708"/>
        <w:jc w:val="both"/>
        <w:rPr>
          <w:sz w:val="24"/>
        </w:rPr>
      </w:pPr>
      <w:r w:rsidRPr="00F211CC">
        <w:rPr>
          <w:sz w:val="24"/>
        </w:rPr>
        <w:t xml:space="preserve">firma </w:t>
      </w:r>
    </w:p>
    <w:p w:rsidR="001365DD" w:rsidRPr="00F211CC" w:rsidRDefault="001365DD" w:rsidP="00BD59EA">
      <w:pPr>
        <w:jc w:val="both"/>
        <w:rPr>
          <w:sz w:val="24"/>
        </w:rPr>
      </w:pPr>
    </w:p>
    <w:p w:rsidR="001365DD" w:rsidRPr="00F211CC" w:rsidRDefault="001365DD" w:rsidP="00BD59EA">
      <w:pPr>
        <w:jc w:val="both"/>
        <w:rPr>
          <w:sz w:val="24"/>
        </w:rPr>
      </w:pPr>
    </w:p>
    <w:p w:rsidR="001365DD" w:rsidRPr="00F211CC" w:rsidRDefault="001365DD" w:rsidP="00BD59EA">
      <w:pPr>
        <w:jc w:val="both"/>
        <w:rPr>
          <w:sz w:val="24"/>
        </w:rPr>
      </w:pPr>
      <w:r w:rsidRPr="00F211CC">
        <w:rPr>
          <w:sz w:val="24"/>
        </w:rPr>
        <w:t>Documenti allegati alla domanda :</w:t>
      </w:r>
    </w:p>
    <w:p w:rsidR="001365DD" w:rsidRPr="00F211CC" w:rsidRDefault="001365DD" w:rsidP="00BD59EA">
      <w:pPr>
        <w:tabs>
          <w:tab w:val="num" w:pos="426"/>
        </w:tabs>
        <w:ind w:left="426" w:hanging="154"/>
        <w:jc w:val="both"/>
        <w:rPr>
          <w:i/>
          <w:sz w:val="24"/>
        </w:rPr>
      </w:pPr>
    </w:p>
    <w:p w:rsidR="001365DD" w:rsidRPr="0092323F" w:rsidRDefault="001365DD" w:rsidP="00BD59EA">
      <w:pPr>
        <w:numPr>
          <w:ilvl w:val="0"/>
          <w:numId w:val="18"/>
        </w:numPr>
        <w:tabs>
          <w:tab w:val="num" w:pos="426"/>
        </w:tabs>
        <w:ind w:left="426"/>
        <w:jc w:val="both"/>
      </w:pPr>
      <w:r w:rsidRPr="00F211CC">
        <w:rPr>
          <w:sz w:val="24"/>
        </w:rPr>
        <w:t>curriculum formativo - professionale sottoscritto</w:t>
      </w:r>
    </w:p>
    <w:p w:rsidR="001365DD" w:rsidRPr="00F211CC" w:rsidRDefault="001365DD" w:rsidP="00BD59EA">
      <w:pPr>
        <w:numPr>
          <w:ilvl w:val="0"/>
          <w:numId w:val="18"/>
        </w:numPr>
        <w:tabs>
          <w:tab w:val="num" w:pos="426"/>
        </w:tabs>
        <w:ind w:left="426"/>
        <w:jc w:val="both"/>
      </w:pPr>
      <w:r w:rsidRPr="00F211CC">
        <w:rPr>
          <w:sz w:val="24"/>
        </w:rPr>
        <w:t xml:space="preserve">copia di un documento valido di identità </w:t>
      </w:r>
    </w:p>
    <w:p w:rsidR="001365DD" w:rsidRPr="00F211CC" w:rsidRDefault="001365DD" w:rsidP="00BD59EA">
      <w:pPr>
        <w:numPr>
          <w:ilvl w:val="0"/>
          <w:numId w:val="18"/>
        </w:numPr>
        <w:tabs>
          <w:tab w:val="num" w:pos="426"/>
        </w:tabs>
        <w:ind w:left="426"/>
        <w:jc w:val="both"/>
      </w:pPr>
      <w:r w:rsidRPr="00F211CC">
        <w:rPr>
          <w:sz w:val="24"/>
        </w:rPr>
        <w:t>altro ____________________________________________________________</w:t>
      </w:r>
    </w:p>
    <w:p w:rsidR="001365DD" w:rsidRPr="00F211CC" w:rsidRDefault="001365DD" w:rsidP="00BD59EA">
      <w:pPr>
        <w:pStyle w:val="Default"/>
        <w:jc w:val="right"/>
        <w:rPr>
          <w:i/>
        </w:rPr>
      </w:pPr>
    </w:p>
    <w:p w:rsidR="001365DD" w:rsidRPr="00F211CC" w:rsidRDefault="001365DD" w:rsidP="00BD59EA">
      <w:pPr>
        <w:pStyle w:val="Default"/>
      </w:pPr>
    </w:p>
    <w:p w:rsidR="001365DD" w:rsidRPr="00F211CC" w:rsidRDefault="001365DD" w:rsidP="007D2866">
      <w:pPr>
        <w:pStyle w:val="Default"/>
        <w:jc w:val="right"/>
        <w:rPr>
          <w:i/>
          <w:sz w:val="20"/>
          <w:szCs w:val="20"/>
        </w:rPr>
      </w:pPr>
    </w:p>
    <w:sectPr w:rsidR="001365DD" w:rsidRPr="00F211CC" w:rsidSect="00CB24FB">
      <w:footerReference w:type="even" r:id="rId7"/>
      <w:footerReference w:type="default" r:id="rId8"/>
      <w:footerReference w:type="first" r:id="rId9"/>
      <w:pgSz w:w="11906" w:h="16838"/>
      <w:pgMar w:top="1021"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8AD" w:rsidRDefault="008038AD">
      <w:r>
        <w:separator/>
      </w:r>
    </w:p>
  </w:endnote>
  <w:endnote w:type="continuationSeparator" w:id="1">
    <w:p w:rsidR="008038AD" w:rsidRDefault="008038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5DD" w:rsidRDefault="00D57AB2">
    <w:pPr>
      <w:pStyle w:val="Pidipagina"/>
      <w:framePr w:wrap="around" w:vAnchor="text" w:hAnchor="margin" w:xAlign="center" w:y="1"/>
      <w:rPr>
        <w:rStyle w:val="Numeropagina"/>
      </w:rPr>
    </w:pPr>
    <w:r>
      <w:rPr>
        <w:rStyle w:val="Numeropagina"/>
      </w:rPr>
      <w:fldChar w:fldCharType="begin"/>
    </w:r>
    <w:r w:rsidR="001365DD">
      <w:rPr>
        <w:rStyle w:val="Numeropagina"/>
      </w:rPr>
      <w:instrText xml:space="preserve">PAGE  </w:instrText>
    </w:r>
    <w:r>
      <w:rPr>
        <w:rStyle w:val="Numeropagina"/>
      </w:rPr>
      <w:fldChar w:fldCharType="separate"/>
    </w:r>
    <w:r w:rsidR="001365DD">
      <w:rPr>
        <w:rStyle w:val="Numeropagina"/>
        <w:noProof/>
      </w:rPr>
      <w:t>1</w:t>
    </w:r>
    <w:r>
      <w:rPr>
        <w:rStyle w:val="Numeropagina"/>
      </w:rPr>
      <w:fldChar w:fldCharType="end"/>
    </w:r>
  </w:p>
  <w:p w:rsidR="001365DD" w:rsidRDefault="001365D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5DD" w:rsidRDefault="001365DD">
    <w:pPr>
      <w:pStyle w:val="Pidipagina"/>
      <w:framePr w:wrap="around" w:vAnchor="text" w:hAnchor="margin" w:xAlign="center" w:y="1"/>
      <w:rPr>
        <w:rStyle w:val="Numeropagina"/>
      </w:rPr>
    </w:pPr>
  </w:p>
  <w:p w:rsidR="001365DD" w:rsidRDefault="00D57AB2">
    <w:pPr>
      <w:pStyle w:val="Pidipagina"/>
      <w:jc w:val="center"/>
    </w:pPr>
    <w:fldSimple w:instr=" PAGE ">
      <w:r w:rsidR="00641330">
        <w:rPr>
          <w:noProof/>
        </w:rPr>
        <w:t>2</w:t>
      </w:r>
    </w:fldSimple>
    <w:r w:rsidR="001365DD">
      <w:t>/</w:t>
    </w:r>
    <w:fldSimple w:instr=" NUMPAGES ">
      <w:r w:rsidR="0064133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5DD" w:rsidRDefault="001365DD">
    <w:pPr>
      <w:pStyle w:val="Pidipagina"/>
    </w:pPr>
    <w:r>
      <w:tab/>
    </w:r>
    <w:fldSimple w:instr=" PAGE ">
      <w:r w:rsidR="00641330">
        <w:rPr>
          <w:noProof/>
        </w:rPr>
        <w:t>1</w:t>
      </w:r>
    </w:fldSimple>
    <w:r>
      <w:t>/</w:t>
    </w:r>
    <w:fldSimple w:instr=" NUMPAGES ">
      <w:r w:rsidR="0064133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8AD" w:rsidRDefault="008038AD">
      <w:r>
        <w:separator/>
      </w:r>
    </w:p>
  </w:footnote>
  <w:footnote w:type="continuationSeparator" w:id="1">
    <w:p w:rsidR="008038AD" w:rsidRDefault="008038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1E6"/>
    <w:multiLevelType w:val="hybridMultilevel"/>
    <w:tmpl w:val="FEA6E12E"/>
    <w:lvl w:ilvl="0" w:tplc="A27ABDBA">
      <w:start w:val="1"/>
      <w:numFmt w:val="bullet"/>
      <w:lvlText w:val=""/>
      <w:lvlJc w:val="left"/>
      <w:pPr>
        <w:tabs>
          <w:tab w:val="num" w:pos="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C02EB0"/>
    <w:multiLevelType w:val="hybridMultilevel"/>
    <w:tmpl w:val="982427BC"/>
    <w:lvl w:ilvl="0" w:tplc="A27ABDBA">
      <w:start w:val="1"/>
      <w:numFmt w:val="bullet"/>
      <w:lvlText w:val=""/>
      <w:lvlJc w:val="left"/>
      <w:pPr>
        <w:tabs>
          <w:tab w:val="num" w:pos="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CA077CB"/>
    <w:multiLevelType w:val="hybridMultilevel"/>
    <w:tmpl w:val="FF0CF22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B64E2B"/>
    <w:multiLevelType w:val="hybridMultilevel"/>
    <w:tmpl w:val="33D61B70"/>
    <w:lvl w:ilvl="0" w:tplc="D30C13E8">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1744A5"/>
    <w:multiLevelType w:val="hybridMultilevel"/>
    <w:tmpl w:val="84DE99E0"/>
    <w:lvl w:ilvl="0" w:tplc="FEB61C16">
      <w:start w:val="1"/>
      <w:numFmt w:val="bullet"/>
      <w:lvlText w:val="-"/>
      <w:lvlJc w:val="left"/>
      <w:pPr>
        <w:tabs>
          <w:tab w:val="num" w:pos="624"/>
        </w:tabs>
        <w:ind w:left="624" w:hanging="397"/>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6601380"/>
    <w:multiLevelType w:val="hybridMultilevel"/>
    <w:tmpl w:val="AF76F5BC"/>
    <w:lvl w:ilvl="0" w:tplc="D30C13E8">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7B2DCD"/>
    <w:multiLevelType w:val="hybridMultilevel"/>
    <w:tmpl w:val="B8B0CED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6442B1"/>
    <w:multiLevelType w:val="hybridMultilevel"/>
    <w:tmpl w:val="8B083AE6"/>
    <w:lvl w:ilvl="0" w:tplc="FEB61C16">
      <w:start w:val="1"/>
      <w:numFmt w:val="bullet"/>
      <w:lvlText w:val="-"/>
      <w:lvlJc w:val="left"/>
      <w:pPr>
        <w:tabs>
          <w:tab w:val="num" w:pos="624"/>
        </w:tabs>
        <w:ind w:left="624" w:hanging="397"/>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B472C99"/>
    <w:multiLevelType w:val="hybridMultilevel"/>
    <w:tmpl w:val="3BD01114"/>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nsid w:val="1C4F2755"/>
    <w:multiLevelType w:val="singleLevel"/>
    <w:tmpl w:val="04100007"/>
    <w:lvl w:ilvl="0">
      <w:start w:val="1"/>
      <w:numFmt w:val="bullet"/>
      <w:lvlText w:val=""/>
      <w:lvlJc w:val="left"/>
      <w:pPr>
        <w:tabs>
          <w:tab w:val="num" w:pos="928"/>
        </w:tabs>
        <w:ind w:left="928" w:hanging="360"/>
      </w:pPr>
      <w:rPr>
        <w:rFonts w:ascii="Wingdings" w:hAnsi="Wingdings" w:hint="default"/>
        <w:sz w:val="16"/>
      </w:rPr>
    </w:lvl>
  </w:abstractNum>
  <w:abstractNum w:abstractNumId="10">
    <w:nsid w:val="1C522ADE"/>
    <w:multiLevelType w:val="hybridMultilevel"/>
    <w:tmpl w:val="64F46B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13A6C16"/>
    <w:multiLevelType w:val="hybridMultilevel"/>
    <w:tmpl w:val="C64855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0A238B"/>
    <w:multiLevelType w:val="singleLevel"/>
    <w:tmpl w:val="04100007"/>
    <w:lvl w:ilvl="0">
      <w:start w:val="1"/>
      <w:numFmt w:val="bullet"/>
      <w:lvlText w:val=""/>
      <w:lvlJc w:val="left"/>
      <w:pPr>
        <w:tabs>
          <w:tab w:val="num" w:pos="720"/>
        </w:tabs>
        <w:ind w:left="720" w:hanging="360"/>
      </w:pPr>
      <w:rPr>
        <w:rFonts w:ascii="Wingdings" w:hAnsi="Wingdings" w:hint="default"/>
        <w:sz w:val="16"/>
      </w:rPr>
    </w:lvl>
  </w:abstractNum>
  <w:abstractNum w:abstractNumId="13">
    <w:nsid w:val="221527BD"/>
    <w:multiLevelType w:val="hybridMultilevel"/>
    <w:tmpl w:val="7A081924"/>
    <w:lvl w:ilvl="0" w:tplc="A27ABDBA">
      <w:start w:val="1"/>
      <w:numFmt w:val="bullet"/>
      <w:lvlText w:val=""/>
      <w:lvlJc w:val="left"/>
      <w:pPr>
        <w:tabs>
          <w:tab w:val="num" w:pos="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B103C0D"/>
    <w:multiLevelType w:val="multilevel"/>
    <w:tmpl w:val="1BF00E1C"/>
    <w:lvl w:ilvl="0">
      <w:start w:val="1"/>
      <w:numFmt w:val="bullet"/>
      <w:lvlText w:val="●"/>
      <w:lvlJc w:val="left"/>
      <w:pPr>
        <w:ind w:left="920" w:hanging="360"/>
      </w:pPr>
      <w:rPr>
        <w:rFonts w:ascii="Noto Sans Symbols" w:eastAsia="Times New Roman" w:hAnsi="Noto Sans Symbols"/>
        <w:vertAlign w:val="baseline"/>
      </w:rPr>
    </w:lvl>
    <w:lvl w:ilvl="1">
      <w:start w:val="1"/>
      <w:numFmt w:val="bullet"/>
      <w:lvlText w:val="◦"/>
      <w:lvlJc w:val="left"/>
      <w:pPr>
        <w:ind w:left="1280" w:hanging="360"/>
      </w:pPr>
      <w:rPr>
        <w:rFonts w:ascii="Noto Sans Symbols" w:eastAsia="Times New Roman" w:hAnsi="Noto Sans Symbols"/>
        <w:vertAlign w:val="baseline"/>
      </w:rPr>
    </w:lvl>
    <w:lvl w:ilvl="2">
      <w:start w:val="1"/>
      <w:numFmt w:val="bullet"/>
      <w:lvlText w:val="▪"/>
      <w:lvlJc w:val="left"/>
      <w:pPr>
        <w:ind w:left="1640" w:hanging="360"/>
      </w:pPr>
      <w:rPr>
        <w:rFonts w:ascii="Noto Sans Symbols" w:eastAsia="Times New Roman" w:hAnsi="Noto Sans Symbols"/>
        <w:vertAlign w:val="baseline"/>
      </w:rPr>
    </w:lvl>
    <w:lvl w:ilvl="3">
      <w:start w:val="1"/>
      <w:numFmt w:val="bullet"/>
      <w:lvlText w:val="●"/>
      <w:lvlJc w:val="left"/>
      <w:pPr>
        <w:ind w:left="2000" w:hanging="360"/>
      </w:pPr>
      <w:rPr>
        <w:rFonts w:ascii="Noto Sans Symbols" w:eastAsia="Times New Roman" w:hAnsi="Noto Sans Symbols"/>
        <w:vertAlign w:val="baseline"/>
      </w:rPr>
    </w:lvl>
    <w:lvl w:ilvl="4">
      <w:start w:val="1"/>
      <w:numFmt w:val="bullet"/>
      <w:lvlText w:val="◦"/>
      <w:lvlJc w:val="left"/>
      <w:pPr>
        <w:ind w:left="2360" w:hanging="360"/>
      </w:pPr>
      <w:rPr>
        <w:rFonts w:ascii="Noto Sans Symbols" w:eastAsia="Times New Roman" w:hAnsi="Noto Sans Symbols"/>
        <w:vertAlign w:val="baseline"/>
      </w:rPr>
    </w:lvl>
    <w:lvl w:ilvl="5">
      <w:start w:val="1"/>
      <w:numFmt w:val="bullet"/>
      <w:lvlText w:val="▪"/>
      <w:lvlJc w:val="left"/>
      <w:pPr>
        <w:ind w:left="2720" w:hanging="360"/>
      </w:pPr>
      <w:rPr>
        <w:rFonts w:ascii="Noto Sans Symbols" w:eastAsia="Times New Roman" w:hAnsi="Noto Sans Symbols"/>
        <w:vertAlign w:val="baseline"/>
      </w:rPr>
    </w:lvl>
    <w:lvl w:ilvl="6">
      <w:start w:val="1"/>
      <w:numFmt w:val="bullet"/>
      <w:lvlText w:val="●"/>
      <w:lvlJc w:val="left"/>
      <w:pPr>
        <w:ind w:left="3080" w:hanging="360"/>
      </w:pPr>
      <w:rPr>
        <w:rFonts w:ascii="Noto Sans Symbols" w:eastAsia="Times New Roman" w:hAnsi="Noto Sans Symbols"/>
        <w:vertAlign w:val="baseline"/>
      </w:rPr>
    </w:lvl>
    <w:lvl w:ilvl="7">
      <w:start w:val="1"/>
      <w:numFmt w:val="bullet"/>
      <w:lvlText w:val="◦"/>
      <w:lvlJc w:val="left"/>
      <w:pPr>
        <w:ind w:left="3440" w:hanging="360"/>
      </w:pPr>
      <w:rPr>
        <w:rFonts w:ascii="Noto Sans Symbols" w:eastAsia="Times New Roman" w:hAnsi="Noto Sans Symbols"/>
        <w:vertAlign w:val="baseline"/>
      </w:rPr>
    </w:lvl>
    <w:lvl w:ilvl="8">
      <w:start w:val="1"/>
      <w:numFmt w:val="bullet"/>
      <w:lvlText w:val="▪"/>
      <w:lvlJc w:val="left"/>
      <w:pPr>
        <w:ind w:left="3800" w:hanging="360"/>
      </w:pPr>
      <w:rPr>
        <w:rFonts w:ascii="Noto Sans Symbols" w:eastAsia="Times New Roman" w:hAnsi="Noto Sans Symbols"/>
        <w:vertAlign w:val="baseline"/>
      </w:rPr>
    </w:lvl>
  </w:abstractNum>
  <w:abstractNum w:abstractNumId="15">
    <w:nsid w:val="30531212"/>
    <w:multiLevelType w:val="singleLevel"/>
    <w:tmpl w:val="FEB61C16"/>
    <w:lvl w:ilvl="0">
      <w:start w:val="1"/>
      <w:numFmt w:val="bullet"/>
      <w:lvlText w:val="-"/>
      <w:lvlJc w:val="left"/>
      <w:pPr>
        <w:tabs>
          <w:tab w:val="num" w:pos="624"/>
        </w:tabs>
        <w:ind w:left="624" w:hanging="397"/>
      </w:pPr>
      <w:rPr>
        <w:rFonts w:ascii="Arial" w:hAnsi="Arial" w:hint="default"/>
      </w:rPr>
    </w:lvl>
  </w:abstractNum>
  <w:abstractNum w:abstractNumId="16">
    <w:nsid w:val="31857487"/>
    <w:multiLevelType w:val="hybridMultilevel"/>
    <w:tmpl w:val="5854E728"/>
    <w:lvl w:ilvl="0" w:tplc="5A1441B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9A21D2"/>
    <w:multiLevelType w:val="hybridMultilevel"/>
    <w:tmpl w:val="0C8E103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5BB72E9"/>
    <w:multiLevelType w:val="hybridMultilevel"/>
    <w:tmpl w:val="32820218"/>
    <w:lvl w:ilvl="0" w:tplc="D30C13E8">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35431AC"/>
    <w:multiLevelType w:val="hybridMultilevel"/>
    <w:tmpl w:val="7B68CA06"/>
    <w:lvl w:ilvl="0" w:tplc="04100001">
      <w:start w:val="1"/>
      <w:numFmt w:val="bullet"/>
      <w:lvlText w:val=""/>
      <w:lvlJc w:val="left"/>
      <w:pPr>
        <w:tabs>
          <w:tab w:val="num" w:pos="933"/>
        </w:tabs>
        <w:ind w:left="933" w:hanging="360"/>
      </w:pPr>
      <w:rPr>
        <w:rFonts w:ascii="Symbol" w:hAnsi="Symbol" w:hint="default"/>
      </w:rPr>
    </w:lvl>
    <w:lvl w:ilvl="1" w:tplc="04100003">
      <w:start w:val="1"/>
      <w:numFmt w:val="bullet"/>
      <w:lvlText w:val="o"/>
      <w:lvlJc w:val="left"/>
      <w:pPr>
        <w:tabs>
          <w:tab w:val="num" w:pos="1653"/>
        </w:tabs>
        <w:ind w:left="1653" w:hanging="360"/>
      </w:pPr>
      <w:rPr>
        <w:rFonts w:ascii="Courier New" w:hAnsi="Courier New" w:hint="default"/>
      </w:rPr>
    </w:lvl>
    <w:lvl w:ilvl="2" w:tplc="04100005" w:tentative="1">
      <w:start w:val="1"/>
      <w:numFmt w:val="bullet"/>
      <w:lvlText w:val=""/>
      <w:lvlJc w:val="left"/>
      <w:pPr>
        <w:tabs>
          <w:tab w:val="num" w:pos="2373"/>
        </w:tabs>
        <w:ind w:left="2373" w:hanging="360"/>
      </w:pPr>
      <w:rPr>
        <w:rFonts w:ascii="Wingdings" w:hAnsi="Wingdings" w:hint="default"/>
      </w:rPr>
    </w:lvl>
    <w:lvl w:ilvl="3" w:tplc="04100001" w:tentative="1">
      <w:start w:val="1"/>
      <w:numFmt w:val="bullet"/>
      <w:lvlText w:val=""/>
      <w:lvlJc w:val="left"/>
      <w:pPr>
        <w:tabs>
          <w:tab w:val="num" w:pos="3093"/>
        </w:tabs>
        <w:ind w:left="3093" w:hanging="360"/>
      </w:pPr>
      <w:rPr>
        <w:rFonts w:ascii="Symbol" w:hAnsi="Symbol" w:hint="default"/>
      </w:rPr>
    </w:lvl>
    <w:lvl w:ilvl="4" w:tplc="04100003" w:tentative="1">
      <w:start w:val="1"/>
      <w:numFmt w:val="bullet"/>
      <w:lvlText w:val="o"/>
      <w:lvlJc w:val="left"/>
      <w:pPr>
        <w:tabs>
          <w:tab w:val="num" w:pos="3813"/>
        </w:tabs>
        <w:ind w:left="3813" w:hanging="360"/>
      </w:pPr>
      <w:rPr>
        <w:rFonts w:ascii="Courier New" w:hAnsi="Courier New" w:hint="default"/>
      </w:rPr>
    </w:lvl>
    <w:lvl w:ilvl="5" w:tplc="04100005" w:tentative="1">
      <w:start w:val="1"/>
      <w:numFmt w:val="bullet"/>
      <w:lvlText w:val=""/>
      <w:lvlJc w:val="left"/>
      <w:pPr>
        <w:tabs>
          <w:tab w:val="num" w:pos="4533"/>
        </w:tabs>
        <w:ind w:left="4533" w:hanging="360"/>
      </w:pPr>
      <w:rPr>
        <w:rFonts w:ascii="Wingdings" w:hAnsi="Wingdings" w:hint="default"/>
      </w:rPr>
    </w:lvl>
    <w:lvl w:ilvl="6" w:tplc="04100001" w:tentative="1">
      <w:start w:val="1"/>
      <w:numFmt w:val="bullet"/>
      <w:lvlText w:val=""/>
      <w:lvlJc w:val="left"/>
      <w:pPr>
        <w:tabs>
          <w:tab w:val="num" w:pos="5253"/>
        </w:tabs>
        <w:ind w:left="5253" w:hanging="360"/>
      </w:pPr>
      <w:rPr>
        <w:rFonts w:ascii="Symbol" w:hAnsi="Symbol" w:hint="default"/>
      </w:rPr>
    </w:lvl>
    <w:lvl w:ilvl="7" w:tplc="04100003" w:tentative="1">
      <w:start w:val="1"/>
      <w:numFmt w:val="bullet"/>
      <w:lvlText w:val="o"/>
      <w:lvlJc w:val="left"/>
      <w:pPr>
        <w:tabs>
          <w:tab w:val="num" w:pos="5973"/>
        </w:tabs>
        <w:ind w:left="5973" w:hanging="360"/>
      </w:pPr>
      <w:rPr>
        <w:rFonts w:ascii="Courier New" w:hAnsi="Courier New" w:hint="default"/>
      </w:rPr>
    </w:lvl>
    <w:lvl w:ilvl="8" w:tplc="04100005" w:tentative="1">
      <w:start w:val="1"/>
      <w:numFmt w:val="bullet"/>
      <w:lvlText w:val=""/>
      <w:lvlJc w:val="left"/>
      <w:pPr>
        <w:tabs>
          <w:tab w:val="num" w:pos="6693"/>
        </w:tabs>
        <w:ind w:left="6693" w:hanging="360"/>
      </w:pPr>
      <w:rPr>
        <w:rFonts w:ascii="Wingdings" w:hAnsi="Wingdings" w:hint="default"/>
      </w:rPr>
    </w:lvl>
  </w:abstractNum>
  <w:abstractNum w:abstractNumId="20">
    <w:nsid w:val="45DA09E8"/>
    <w:multiLevelType w:val="hybridMultilevel"/>
    <w:tmpl w:val="52C82E9C"/>
    <w:lvl w:ilvl="0" w:tplc="D30C13E8">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8F7720A"/>
    <w:multiLevelType w:val="hybridMultilevel"/>
    <w:tmpl w:val="7B34FD1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35C39DF"/>
    <w:multiLevelType w:val="hybridMultilevel"/>
    <w:tmpl w:val="CF883BFC"/>
    <w:lvl w:ilvl="0" w:tplc="D30C13E8">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8A9132E"/>
    <w:multiLevelType w:val="hybridMultilevel"/>
    <w:tmpl w:val="DA2A3814"/>
    <w:lvl w:ilvl="0" w:tplc="A27ABDBA">
      <w:start w:val="1"/>
      <w:numFmt w:val="bullet"/>
      <w:lvlText w:val=""/>
      <w:lvlJc w:val="left"/>
      <w:pPr>
        <w:tabs>
          <w:tab w:val="num" w:pos="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9A41F3C"/>
    <w:multiLevelType w:val="hybridMultilevel"/>
    <w:tmpl w:val="E0106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CE21A34"/>
    <w:multiLevelType w:val="hybridMultilevel"/>
    <w:tmpl w:val="7A4C1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D9E3714"/>
    <w:multiLevelType w:val="hybridMultilevel"/>
    <w:tmpl w:val="761ECB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E437973"/>
    <w:multiLevelType w:val="hybridMultilevel"/>
    <w:tmpl w:val="15860DF8"/>
    <w:lvl w:ilvl="0" w:tplc="FEB61C16">
      <w:start w:val="1"/>
      <w:numFmt w:val="bullet"/>
      <w:lvlText w:val="-"/>
      <w:lvlJc w:val="left"/>
      <w:pPr>
        <w:tabs>
          <w:tab w:val="num" w:pos="624"/>
        </w:tabs>
        <w:ind w:left="624" w:hanging="397"/>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0055A79"/>
    <w:multiLevelType w:val="hybridMultilevel"/>
    <w:tmpl w:val="32FEA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1A65E94"/>
    <w:multiLevelType w:val="singleLevel"/>
    <w:tmpl w:val="FEB61C16"/>
    <w:lvl w:ilvl="0">
      <w:start w:val="1"/>
      <w:numFmt w:val="bullet"/>
      <w:lvlText w:val="-"/>
      <w:lvlJc w:val="left"/>
      <w:pPr>
        <w:tabs>
          <w:tab w:val="num" w:pos="624"/>
        </w:tabs>
        <w:ind w:left="624" w:hanging="397"/>
      </w:pPr>
      <w:rPr>
        <w:rFonts w:ascii="Arial" w:hAnsi="Arial" w:hint="default"/>
      </w:rPr>
    </w:lvl>
  </w:abstractNum>
  <w:abstractNum w:abstractNumId="30">
    <w:nsid w:val="657A4D0A"/>
    <w:multiLevelType w:val="hybridMultilevel"/>
    <w:tmpl w:val="537659CA"/>
    <w:lvl w:ilvl="0" w:tplc="B02E42B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668D07BD"/>
    <w:multiLevelType w:val="hybridMultilevel"/>
    <w:tmpl w:val="4616439E"/>
    <w:lvl w:ilvl="0" w:tplc="A27ABDBA">
      <w:start w:val="1"/>
      <w:numFmt w:val="bullet"/>
      <w:lvlText w:val=""/>
      <w:lvlJc w:val="left"/>
      <w:pPr>
        <w:tabs>
          <w:tab w:val="num" w:pos="208"/>
        </w:tabs>
        <w:ind w:left="928" w:hanging="360"/>
      </w:pPr>
      <w:rPr>
        <w:rFonts w:ascii="Symbol" w:hAnsi="Symbol"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6E47F2F"/>
    <w:multiLevelType w:val="hybridMultilevel"/>
    <w:tmpl w:val="F918CD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80E3F80"/>
    <w:multiLevelType w:val="hybridMultilevel"/>
    <w:tmpl w:val="84B23DCA"/>
    <w:lvl w:ilvl="0" w:tplc="D30C13E8">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F366DD"/>
    <w:multiLevelType w:val="hybridMultilevel"/>
    <w:tmpl w:val="6D886F98"/>
    <w:lvl w:ilvl="0" w:tplc="D30C13E8">
      <w:start w:val="1"/>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6E033146"/>
    <w:multiLevelType w:val="hybridMultilevel"/>
    <w:tmpl w:val="F18C3134"/>
    <w:lvl w:ilvl="0" w:tplc="9ACAA2D2">
      <w:start w:val="1"/>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6">
    <w:nsid w:val="703334A0"/>
    <w:multiLevelType w:val="hybridMultilevel"/>
    <w:tmpl w:val="473C1C72"/>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37">
    <w:nsid w:val="76F72378"/>
    <w:multiLevelType w:val="hybridMultilevel"/>
    <w:tmpl w:val="E77E772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BDD2E52"/>
    <w:multiLevelType w:val="hybridMultilevel"/>
    <w:tmpl w:val="78EEABD2"/>
    <w:lvl w:ilvl="0" w:tplc="FEB61C16">
      <w:start w:val="1"/>
      <w:numFmt w:val="bullet"/>
      <w:lvlText w:val="-"/>
      <w:lvlJc w:val="left"/>
      <w:pPr>
        <w:tabs>
          <w:tab w:val="num" w:pos="624"/>
        </w:tabs>
        <w:ind w:left="624" w:hanging="397"/>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1"/>
  </w:num>
  <w:num w:numId="4">
    <w:abstractNumId w:val="38"/>
  </w:num>
  <w:num w:numId="5">
    <w:abstractNumId w:val="27"/>
  </w:num>
  <w:num w:numId="6">
    <w:abstractNumId w:val="7"/>
  </w:num>
  <w:num w:numId="7">
    <w:abstractNumId w:val="4"/>
  </w:num>
  <w:num w:numId="8">
    <w:abstractNumId w:val="29"/>
  </w:num>
  <w:num w:numId="9">
    <w:abstractNumId w:val="15"/>
  </w:num>
  <w:num w:numId="10">
    <w:abstractNumId w:val="13"/>
  </w:num>
  <w:num w:numId="11">
    <w:abstractNumId w:val="19"/>
  </w:num>
  <w:num w:numId="12">
    <w:abstractNumId w:val="34"/>
  </w:num>
  <w:num w:numId="13">
    <w:abstractNumId w:val="23"/>
  </w:num>
  <w:num w:numId="14">
    <w:abstractNumId w:val="16"/>
  </w:num>
  <w:num w:numId="15">
    <w:abstractNumId w:val="37"/>
  </w:num>
  <w:num w:numId="16">
    <w:abstractNumId w:val="9"/>
  </w:num>
  <w:num w:numId="17">
    <w:abstractNumId w:val="12"/>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8"/>
  </w:num>
  <w:num w:numId="21">
    <w:abstractNumId w:val="26"/>
  </w:num>
  <w:num w:numId="22">
    <w:abstractNumId w:val="32"/>
  </w:num>
  <w:num w:numId="23">
    <w:abstractNumId w:val="9"/>
  </w:num>
  <w:num w:numId="24">
    <w:abstractNumId w:val="12"/>
  </w:num>
  <w:num w:numId="2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0"/>
  </w:num>
  <w:num w:numId="28">
    <w:abstractNumId w:val="36"/>
  </w:num>
  <w:num w:numId="29">
    <w:abstractNumId w:val="30"/>
  </w:num>
  <w:num w:numId="30">
    <w:abstractNumId w:val="21"/>
  </w:num>
  <w:num w:numId="31">
    <w:abstractNumId w:val="3"/>
  </w:num>
  <w:num w:numId="32">
    <w:abstractNumId w:val="25"/>
  </w:num>
  <w:num w:numId="33">
    <w:abstractNumId w:val="33"/>
  </w:num>
  <w:num w:numId="34">
    <w:abstractNumId w:val="24"/>
  </w:num>
  <w:num w:numId="35">
    <w:abstractNumId w:val="28"/>
  </w:num>
  <w:num w:numId="36">
    <w:abstractNumId w:val="6"/>
  </w:num>
  <w:num w:numId="37">
    <w:abstractNumId w:val="20"/>
  </w:num>
  <w:num w:numId="38">
    <w:abstractNumId w:val="14"/>
  </w:num>
  <w:num w:numId="39">
    <w:abstractNumId w:val="17"/>
  </w:num>
  <w:num w:numId="40">
    <w:abstractNumId w:val="35"/>
  </w:num>
  <w:num w:numId="41">
    <w:abstractNumId w:val="11"/>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445D9"/>
    <w:rsid w:val="00001A83"/>
    <w:rsid w:val="000031BB"/>
    <w:rsid w:val="000064D2"/>
    <w:rsid w:val="00007100"/>
    <w:rsid w:val="00010F22"/>
    <w:rsid w:val="00011916"/>
    <w:rsid w:val="00016743"/>
    <w:rsid w:val="00021CE8"/>
    <w:rsid w:val="00024576"/>
    <w:rsid w:val="000415AE"/>
    <w:rsid w:val="000455F5"/>
    <w:rsid w:val="00047806"/>
    <w:rsid w:val="000525A3"/>
    <w:rsid w:val="0005320A"/>
    <w:rsid w:val="00057FD6"/>
    <w:rsid w:val="0006474A"/>
    <w:rsid w:val="000660E9"/>
    <w:rsid w:val="000669B8"/>
    <w:rsid w:val="000742E7"/>
    <w:rsid w:val="0008089C"/>
    <w:rsid w:val="0008240B"/>
    <w:rsid w:val="00083208"/>
    <w:rsid w:val="00084061"/>
    <w:rsid w:val="000919E9"/>
    <w:rsid w:val="00093217"/>
    <w:rsid w:val="0009625C"/>
    <w:rsid w:val="000A22C0"/>
    <w:rsid w:val="000A3097"/>
    <w:rsid w:val="000A44D8"/>
    <w:rsid w:val="000A4EA1"/>
    <w:rsid w:val="000A660B"/>
    <w:rsid w:val="000B76C8"/>
    <w:rsid w:val="000C1B69"/>
    <w:rsid w:val="000C5605"/>
    <w:rsid w:val="000C6584"/>
    <w:rsid w:val="000C6E39"/>
    <w:rsid w:val="000D3038"/>
    <w:rsid w:val="000D46C0"/>
    <w:rsid w:val="000D497F"/>
    <w:rsid w:val="000E2C15"/>
    <w:rsid w:val="000E3875"/>
    <w:rsid w:val="000F3241"/>
    <w:rsid w:val="00105004"/>
    <w:rsid w:val="00106CCE"/>
    <w:rsid w:val="001170EE"/>
    <w:rsid w:val="00120D59"/>
    <w:rsid w:val="00120E58"/>
    <w:rsid w:val="00121648"/>
    <w:rsid w:val="0012352F"/>
    <w:rsid w:val="00124625"/>
    <w:rsid w:val="00124B1F"/>
    <w:rsid w:val="0012710A"/>
    <w:rsid w:val="001303FD"/>
    <w:rsid w:val="001363EB"/>
    <w:rsid w:val="001365DD"/>
    <w:rsid w:val="00137171"/>
    <w:rsid w:val="00140147"/>
    <w:rsid w:val="00142771"/>
    <w:rsid w:val="001429D5"/>
    <w:rsid w:val="00152EBA"/>
    <w:rsid w:val="00166FC7"/>
    <w:rsid w:val="001671EB"/>
    <w:rsid w:val="00167433"/>
    <w:rsid w:val="001717E5"/>
    <w:rsid w:val="00182609"/>
    <w:rsid w:val="0019247A"/>
    <w:rsid w:val="00195533"/>
    <w:rsid w:val="001A09DB"/>
    <w:rsid w:val="001A466A"/>
    <w:rsid w:val="001A4CDA"/>
    <w:rsid w:val="001A502C"/>
    <w:rsid w:val="001A5BC1"/>
    <w:rsid w:val="001A62A7"/>
    <w:rsid w:val="001A648B"/>
    <w:rsid w:val="001A7E4E"/>
    <w:rsid w:val="001B1489"/>
    <w:rsid w:val="001B3405"/>
    <w:rsid w:val="001B46EC"/>
    <w:rsid w:val="001B5A0C"/>
    <w:rsid w:val="001C558D"/>
    <w:rsid w:val="001D3928"/>
    <w:rsid w:val="001D69BD"/>
    <w:rsid w:val="001E402A"/>
    <w:rsid w:val="001E660C"/>
    <w:rsid w:val="001E6E81"/>
    <w:rsid w:val="001E7C0E"/>
    <w:rsid w:val="001F148A"/>
    <w:rsid w:val="00204B11"/>
    <w:rsid w:val="00221D43"/>
    <w:rsid w:val="0022203E"/>
    <w:rsid w:val="0022491A"/>
    <w:rsid w:val="002325C3"/>
    <w:rsid w:val="00234A13"/>
    <w:rsid w:val="00251C98"/>
    <w:rsid w:val="002616D6"/>
    <w:rsid w:val="00261A3D"/>
    <w:rsid w:val="00261B56"/>
    <w:rsid w:val="00273311"/>
    <w:rsid w:val="00276047"/>
    <w:rsid w:val="002773B3"/>
    <w:rsid w:val="002847A0"/>
    <w:rsid w:val="00284DD0"/>
    <w:rsid w:val="00291050"/>
    <w:rsid w:val="002A447C"/>
    <w:rsid w:val="002A46CB"/>
    <w:rsid w:val="002A5117"/>
    <w:rsid w:val="002A692F"/>
    <w:rsid w:val="002B1393"/>
    <w:rsid w:val="002B162E"/>
    <w:rsid w:val="002B4477"/>
    <w:rsid w:val="002B4569"/>
    <w:rsid w:val="002B6057"/>
    <w:rsid w:val="002C29BC"/>
    <w:rsid w:val="002C2A04"/>
    <w:rsid w:val="002C4F2D"/>
    <w:rsid w:val="002D1C77"/>
    <w:rsid w:val="002E140F"/>
    <w:rsid w:val="002F0616"/>
    <w:rsid w:val="002F4252"/>
    <w:rsid w:val="003000A1"/>
    <w:rsid w:val="00300448"/>
    <w:rsid w:val="0030490E"/>
    <w:rsid w:val="0031126F"/>
    <w:rsid w:val="0031394A"/>
    <w:rsid w:val="00317D26"/>
    <w:rsid w:val="003254F0"/>
    <w:rsid w:val="00327140"/>
    <w:rsid w:val="00331258"/>
    <w:rsid w:val="00331BA1"/>
    <w:rsid w:val="00331F88"/>
    <w:rsid w:val="003475F7"/>
    <w:rsid w:val="003536A9"/>
    <w:rsid w:val="003568C6"/>
    <w:rsid w:val="003627EF"/>
    <w:rsid w:val="00362868"/>
    <w:rsid w:val="00364A64"/>
    <w:rsid w:val="00366F60"/>
    <w:rsid w:val="003674B0"/>
    <w:rsid w:val="0037015F"/>
    <w:rsid w:val="00374DC6"/>
    <w:rsid w:val="003771F4"/>
    <w:rsid w:val="00380026"/>
    <w:rsid w:val="003802F3"/>
    <w:rsid w:val="00381234"/>
    <w:rsid w:val="0038581B"/>
    <w:rsid w:val="00386AA2"/>
    <w:rsid w:val="003879C8"/>
    <w:rsid w:val="00393B53"/>
    <w:rsid w:val="003969DB"/>
    <w:rsid w:val="003A68F1"/>
    <w:rsid w:val="003A6D9A"/>
    <w:rsid w:val="003B035B"/>
    <w:rsid w:val="003C454E"/>
    <w:rsid w:val="003C651E"/>
    <w:rsid w:val="003C75E3"/>
    <w:rsid w:val="003D0403"/>
    <w:rsid w:val="003D3E3E"/>
    <w:rsid w:val="003D4B43"/>
    <w:rsid w:val="003D577C"/>
    <w:rsid w:val="003E086F"/>
    <w:rsid w:val="003E0E9E"/>
    <w:rsid w:val="003F2CF4"/>
    <w:rsid w:val="003F54F8"/>
    <w:rsid w:val="00402270"/>
    <w:rsid w:val="00402B1F"/>
    <w:rsid w:val="0040586A"/>
    <w:rsid w:val="0040709B"/>
    <w:rsid w:val="00407A96"/>
    <w:rsid w:val="004104F4"/>
    <w:rsid w:val="0041251B"/>
    <w:rsid w:val="00415714"/>
    <w:rsid w:val="00416034"/>
    <w:rsid w:val="00416E2B"/>
    <w:rsid w:val="00423810"/>
    <w:rsid w:val="00432CA8"/>
    <w:rsid w:val="00433E28"/>
    <w:rsid w:val="004344D9"/>
    <w:rsid w:val="004348F6"/>
    <w:rsid w:val="004356B8"/>
    <w:rsid w:val="004406F6"/>
    <w:rsid w:val="00441543"/>
    <w:rsid w:val="00443402"/>
    <w:rsid w:val="004445D9"/>
    <w:rsid w:val="004502F7"/>
    <w:rsid w:val="004508FA"/>
    <w:rsid w:val="00451BA3"/>
    <w:rsid w:val="0045346A"/>
    <w:rsid w:val="00453F5A"/>
    <w:rsid w:val="0046040E"/>
    <w:rsid w:val="004649BE"/>
    <w:rsid w:val="0046517D"/>
    <w:rsid w:val="00474B2C"/>
    <w:rsid w:val="004770B6"/>
    <w:rsid w:val="00481285"/>
    <w:rsid w:val="00482630"/>
    <w:rsid w:val="00484210"/>
    <w:rsid w:val="00485249"/>
    <w:rsid w:val="00486E2E"/>
    <w:rsid w:val="004874EC"/>
    <w:rsid w:val="004905C8"/>
    <w:rsid w:val="00493747"/>
    <w:rsid w:val="004A598A"/>
    <w:rsid w:val="004A5CEF"/>
    <w:rsid w:val="004A5D6A"/>
    <w:rsid w:val="004B3A2E"/>
    <w:rsid w:val="004B3F77"/>
    <w:rsid w:val="004B53E5"/>
    <w:rsid w:val="004B5C58"/>
    <w:rsid w:val="004B6857"/>
    <w:rsid w:val="004C02C1"/>
    <w:rsid w:val="004C0654"/>
    <w:rsid w:val="004C1277"/>
    <w:rsid w:val="004C20B9"/>
    <w:rsid w:val="004C2D84"/>
    <w:rsid w:val="004C3C5A"/>
    <w:rsid w:val="004C4E4A"/>
    <w:rsid w:val="004D1285"/>
    <w:rsid w:val="004D1C59"/>
    <w:rsid w:val="004D673E"/>
    <w:rsid w:val="004E08F3"/>
    <w:rsid w:val="004E3DAD"/>
    <w:rsid w:val="004F3504"/>
    <w:rsid w:val="004F4A01"/>
    <w:rsid w:val="004F603A"/>
    <w:rsid w:val="004F63D2"/>
    <w:rsid w:val="004F7C45"/>
    <w:rsid w:val="005009EC"/>
    <w:rsid w:val="00502CFC"/>
    <w:rsid w:val="0051024D"/>
    <w:rsid w:val="00511E52"/>
    <w:rsid w:val="005147E8"/>
    <w:rsid w:val="00516043"/>
    <w:rsid w:val="00520A18"/>
    <w:rsid w:val="00524E49"/>
    <w:rsid w:val="00525FFB"/>
    <w:rsid w:val="00532D40"/>
    <w:rsid w:val="00535EB1"/>
    <w:rsid w:val="005464AD"/>
    <w:rsid w:val="00546BD2"/>
    <w:rsid w:val="005523D3"/>
    <w:rsid w:val="00552B73"/>
    <w:rsid w:val="00553095"/>
    <w:rsid w:val="005571C6"/>
    <w:rsid w:val="0055741C"/>
    <w:rsid w:val="00560AF2"/>
    <w:rsid w:val="00560B48"/>
    <w:rsid w:val="00574530"/>
    <w:rsid w:val="005749BF"/>
    <w:rsid w:val="00574F47"/>
    <w:rsid w:val="005801C5"/>
    <w:rsid w:val="00580432"/>
    <w:rsid w:val="00594B17"/>
    <w:rsid w:val="005A6892"/>
    <w:rsid w:val="005A742B"/>
    <w:rsid w:val="005B0CAF"/>
    <w:rsid w:val="005B10A4"/>
    <w:rsid w:val="005B4744"/>
    <w:rsid w:val="005B55DB"/>
    <w:rsid w:val="005C00FA"/>
    <w:rsid w:val="005C0646"/>
    <w:rsid w:val="005C3DBA"/>
    <w:rsid w:val="005C6B0B"/>
    <w:rsid w:val="005D54C6"/>
    <w:rsid w:val="005E7E27"/>
    <w:rsid w:val="005F7E94"/>
    <w:rsid w:val="006001D8"/>
    <w:rsid w:val="00602C31"/>
    <w:rsid w:val="006045C9"/>
    <w:rsid w:val="0060632F"/>
    <w:rsid w:val="00606E04"/>
    <w:rsid w:val="00610302"/>
    <w:rsid w:val="00610C0F"/>
    <w:rsid w:val="00615250"/>
    <w:rsid w:val="00617ADD"/>
    <w:rsid w:val="0062438F"/>
    <w:rsid w:val="006253A6"/>
    <w:rsid w:val="00626CBD"/>
    <w:rsid w:val="00627480"/>
    <w:rsid w:val="00634883"/>
    <w:rsid w:val="00634937"/>
    <w:rsid w:val="006369D9"/>
    <w:rsid w:val="00637885"/>
    <w:rsid w:val="00637E64"/>
    <w:rsid w:val="0064085D"/>
    <w:rsid w:val="00641330"/>
    <w:rsid w:val="00642941"/>
    <w:rsid w:val="00644B00"/>
    <w:rsid w:val="006545C2"/>
    <w:rsid w:val="006621B5"/>
    <w:rsid w:val="006624C8"/>
    <w:rsid w:val="00665750"/>
    <w:rsid w:val="0067048F"/>
    <w:rsid w:val="006724CE"/>
    <w:rsid w:val="00673842"/>
    <w:rsid w:val="00674868"/>
    <w:rsid w:val="00681302"/>
    <w:rsid w:val="006832FE"/>
    <w:rsid w:val="00685EB1"/>
    <w:rsid w:val="00687B5D"/>
    <w:rsid w:val="00691605"/>
    <w:rsid w:val="00692100"/>
    <w:rsid w:val="006929A6"/>
    <w:rsid w:val="00692F60"/>
    <w:rsid w:val="00693EB6"/>
    <w:rsid w:val="006977D0"/>
    <w:rsid w:val="00697AAB"/>
    <w:rsid w:val="006A20EB"/>
    <w:rsid w:val="006A35A8"/>
    <w:rsid w:val="006A51DA"/>
    <w:rsid w:val="006A6719"/>
    <w:rsid w:val="006C4056"/>
    <w:rsid w:val="006C4DF1"/>
    <w:rsid w:val="006C7EB5"/>
    <w:rsid w:val="006D010E"/>
    <w:rsid w:val="006D2923"/>
    <w:rsid w:val="006D353E"/>
    <w:rsid w:val="006D6EE2"/>
    <w:rsid w:val="006E41B6"/>
    <w:rsid w:val="006E6325"/>
    <w:rsid w:val="006E641D"/>
    <w:rsid w:val="006E6DF7"/>
    <w:rsid w:val="006F00C6"/>
    <w:rsid w:val="006F0D65"/>
    <w:rsid w:val="006F6A1D"/>
    <w:rsid w:val="006F6E0A"/>
    <w:rsid w:val="007013EC"/>
    <w:rsid w:val="00704A44"/>
    <w:rsid w:val="00704B0F"/>
    <w:rsid w:val="00704C2C"/>
    <w:rsid w:val="007150D1"/>
    <w:rsid w:val="0072469A"/>
    <w:rsid w:val="00731A7F"/>
    <w:rsid w:val="00732448"/>
    <w:rsid w:val="00732C4B"/>
    <w:rsid w:val="00741C72"/>
    <w:rsid w:val="00751E4B"/>
    <w:rsid w:val="007546A5"/>
    <w:rsid w:val="00754852"/>
    <w:rsid w:val="007561D0"/>
    <w:rsid w:val="0076007B"/>
    <w:rsid w:val="00762499"/>
    <w:rsid w:val="007725CE"/>
    <w:rsid w:val="00772C15"/>
    <w:rsid w:val="007779C0"/>
    <w:rsid w:val="0078025B"/>
    <w:rsid w:val="0078278E"/>
    <w:rsid w:val="00792231"/>
    <w:rsid w:val="00793756"/>
    <w:rsid w:val="0079498C"/>
    <w:rsid w:val="007965CA"/>
    <w:rsid w:val="00796CBE"/>
    <w:rsid w:val="007971B0"/>
    <w:rsid w:val="00797BEC"/>
    <w:rsid w:val="007A3FA5"/>
    <w:rsid w:val="007A450D"/>
    <w:rsid w:val="007A536D"/>
    <w:rsid w:val="007B0A1D"/>
    <w:rsid w:val="007B139A"/>
    <w:rsid w:val="007B174E"/>
    <w:rsid w:val="007B294D"/>
    <w:rsid w:val="007C636D"/>
    <w:rsid w:val="007D2866"/>
    <w:rsid w:val="007D58D1"/>
    <w:rsid w:val="007D5D58"/>
    <w:rsid w:val="007D77D4"/>
    <w:rsid w:val="007E1BE1"/>
    <w:rsid w:val="007E2B3E"/>
    <w:rsid w:val="007E46C3"/>
    <w:rsid w:val="007E4A0A"/>
    <w:rsid w:val="007E5360"/>
    <w:rsid w:val="007F5ACE"/>
    <w:rsid w:val="008038AD"/>
    <w:rsid w:val="008045DD"/>
    <w:rsid w:val="008055E9"/>
    <w:rsid w:val="00805EF9"/>
    <w:rsid w:val="008076A7"/>
    <w:rsid w:val="00810192"/>
    <w:rsid w:val="008113A7"/>
    <w:rsid w:val="00816E4E"/>
    <w:rsid w:val="00821CC7"/>
    <w:rsid w:val="008221F9"/>
    <w:rsid w:val="008225E0"/>
    <w:rsid w:val="0082325D"/>
    <w:rsid w:val="0082364A"/>
    <w:rsid w:val="00831B4B"/>
    <w:rsid w:val="008341A0"/>
    <w:rsid w:val="00834572"/>
    <w:rsid w:val="00840F35"/>
    <w:rsid w:val="008411F0"/>
    <w:rsid w:val="00842679"/>
    <w:rsid w:val="00842C0E"/>
    <w:rsid w:val="008434B9"/>
    <w:rsid w:val="00843754"/>
    <w:rsid w:val="00844782"/>
    <w:rsid w:val="0084780B"/>
    <w:rsid w:val="00850CE4"/>
    <w:rsid w:val="00850F88"/>
    <w:rsid w:val="00853769"/>
    <w:rsid w:val="00863EC4"/>
    <w:rsid w:val="0087275C"/>
    <w:rsid w:val="008732BB"/>
    <w:rsid w:val="00884A1B"/>
    <w:rsid w:val="0088592C"/>
    <w:rsid w:val="00887E6C"/>
    <w:rsid w:val="00892D7C"/>
    <w:rsid w:val="0089744F"/>
    <w:rsid w:val="008B0904"/>
    <w:rsid w:val="008B3D80"/>
    <w:rsid w:val="008C1A30"/>
    <w:rsid w:val="008C3219"/>
    <w:rsid w:val="008C3F8F"/>
    <w:rsid w:val="008C5658"/>
    <w:rsid w:val="008C65C1"/>
    <w:rsid w:val="008C761B"/>
    <w:rsid w:val="008D026B"/>
    <w:rsid w:val="008D2A83"/>
    <w:rsid w:val="008E38F9"/>
    <w:rsid w:val="008E5515"/>
    <w:rsid w:val="008F09A8"/>
    <w:rsid w:val="008F0A2F"/>
    <w:rsid w:val="008F59A4"/>
    <w:rsid w:val="00900EA2"/>
    <w:rsid w:val="00901526"/>
    <w:rsid w:val="00901E12"/>
    <w:rsid w:val="00903527"/>
    <w:rsid w:val="0090667C"/>
    <w:rsid w:val="0090749F"/>
    <w:rsid w:val="00907583"/>
    <w:rsid w:val="00911277"/>
    <w:rsid w:val="00911AF6"/>
    <w:rsid w:val="00913179"/>
    <w:rsid w:val="0092323F"/>
    <w:rsid w:val="009321D9"/>
    <w:rsid w:val="00937013"/>
    <w:rsid w:val="00940F9B"/>
    <w:rsid w:val="00943FDD"/>
    <w:rsid w:val="00945FE3"/>
    <w:rsid w:val="00950BA0"/>
    <w:rsid w:val="00950C76"/>
    <w:rsid w:val="00952122"/>
    <w:rsid w:val="00952B4C"/>
    <w:rsid w:val="00953C7A"/>
    <w:rsid w:val="009556C6"/>
    <w:rsid w:val="0095761F"/>
    <w:rsid w:val="009676CF"/>
    <w:rsid w:val="00970977"/>
    <w:rsid w:val="00971135"/>
    <w:rsid w:val="0097173E"/>
    <w:rsid w:val="00973285"/>
    <w:rsid w:val="0097522B"/>
    <w:rsid w:val="0097542E"/>
    <w:rsid w:val="009779C9"/>
    <w:rsid w:val="00980DE7"/>
    <w:rsid w:val="00980E60"/>
    <w:rsid w:val="00982120"/>
    <w:rsid w:val="00983021"/>
    <w:rsid w:val="009836EA"/>
    <w:rsid w:val="0098772C"/>
    <w:rsid w:val="009901F0"/>
    <w:rsid w:val="009913DC"/>
    <w:rsid w:val="00992D1E"/>
    <w:rsid w:val="00993BAD"/>
    <w:rsid w:val="0099642D"/>
    <w:rsid w:val="00997EB7"/>
    <w:rsid w:val="009A5C46"/>
    <w:rsid w:val="009B17E0"/>
    <w:rsid w:val="009C0AC9"/>
    <w:rsid w:val="009C1648"/>
    <w:rsid w:val="009C1C63"/>
    <w:rsid w:val="009D0987"/>
    <w:rsid w:val="009D105A"/>
    <w:rsid w:val="009D20F4"/>
    <w:rsid w:val="009D2B44"/>
    <w:rsid w:val="009D5550"/>
    <w:rsid w:val="009D5C95"/>
    <w:rsid w:val="009D5E46"/>
    <w:rsid w:val="009E0489"/>
    <w:rsid w:val="009E1C8A"/>
    <w:rsid w:val="009E2767"/>
    <w:rsid w:val="009E3182"/>
    <w:rsid w:val="009F31E4"/>
    <w:rsid w:val="009F7947"/>
    <w:rsid w:val="00A11FCC"/>
    <w:rsid w:val="00A125F3"/>
    <w:rsid w:val="00A151D7"/>
    <w:rsid w:val="00A17CA1"/>
    <w:rsid w:val="00A21C3D"/>
    <w:rsid w:val="00A26527"/>
    <w:rsid w:val="00A27FCB"/>
    <w:rsid w:val="00A333BD"/>
    <w:rsid w:val="00A375F6"/>
    <w:rsid w:val="00A4164A"/>
    <w:rsid w:val="00A50BD5"/>
    <w:rsid w:val="00A50C3B"/>
    <w:rsid w:val="00A51981"/>
    <w:rsid w:val="00A55212"/>
    <w:rsid w:val="00A60B2E"/>
    <w:rsid w:val="00A622E0"/>
    <w:rsid w:val="00A663FD"/>
    <w:rsid w:val="00A745F6"/>
    <w:rsid w:val="00A80105"/>
    <w:rsid w:val="00A80BF3"/>
    <w:rsid w:val="00A80D3F"/>
    <w:rsid w:val="00A83527"/>
    <w:rsid w:val="00A842A5"/>
    <w:rsid w:val="00A87031"/>
    <w:rsid w:val="00A91A2D"/>
    <w:rsid w:val="00A922B8"/>
    <w:rsid w:val="00A94FC2"/>
    <w:rsid w:val="00A97BEB"/>
    <w:rsid w:val="00AA1D47"/>
    <w:rsid w:val="00AA27CF"/>
    <w:rsid w:val="00AA4E67"/>
    <w:rsid w:val="00AB052A"/>
    <w:rsid w:val="00AB4AAC"/>
    <w:rsid w:val="00AB6DBA"/>
    <w:rsid w:val="00AB6FCA"/>
    <w:rsid w:val="00AD05D1"/>
    <w:rsid w:val="00AD0A51"/>
    <w:rsid w:val="00AD110B"/>
    <w:rsid w:val="00AD44EB"/>
    <w:rsid w:val="00AE001F"/>
    <w:rsid w:val="00AE3648"/>
    <w:rsid w:val="00AF2780"/>
    <w:rsid w:val="00AF7074"/>
    <w:rsid w:val="00B0074F"/>
    <w:rsid w:val="00B018DC"/>
    <w:rsid w:val="00B0489F"/>
    <w:rsid w:val="00B05EE9"/>
    <w:rsid w:val="00B068F2"/>
    <w:rsid w:val="00B12358"/>
    <w:rsid w:val="00B1247E"/>
    <w:rsid w:val="00B13134"/>
    <w:rsid w:val="00B14030"/>
    <w:rsid w:val="00B146BE"/>
    <w:rsid w:val="00B172CE"/>
    <w:rsid w:val="00B31057"/>
    <w:rsid w:val="00B313AE"/>
    <w:rsid w:val="00B32FEF"/>
    <w:rsid w:val="00B34B0B"/>
    <w:rsid w:val="00B41C65"/>
    <w:rsid w:val="00B4454D"/>
    <w:rsid w:val="00B57626"/>
    <w:rsid w:val="00B65903"/>
    <w:rsid w:val="00B67DA0"/>
    <w:rsid w:val="00B72E69"/>
    <w:rsid w:val="00B747DA"/>
    <w:rsid w:val="00B7632C"/>
    <w:rsid w:val="00B77607"/>
    <w:rsid w:val="00B8230C"/>
    <w:rsid w:val="00B83C0A"/>
    <w:rsid w:val="00B900E0"/>
    <w:rsid w:val="00B90E86"/>
    <w:rsid w:val="00B923A9"/>
    <w:rsid w:val="00B9666B"/>
    <w:rsid w:val="00B97170"/>
    <w:rsid w:val="00B97ACF"/>
    <w:rsid w:val="00BA2592"/>
    <w:rsid w:val="00BA4BA5"/>
    <w:rsid w:val="00BB5B90"/>
    <w:rsid w:val="00BB6A63"/>
    <w:rsid w:val="00BC327E"/>
    <w:rsid w:val="00BC540F"/>
    <w:rsid w:val="00BC649F"/>
    <w:rsid w:val="00BD4E01"/>
    <w:rsid w:val="00BD59EA"/>
    <w:rsid w:val="00BE2F68"/>
    <w:rsid w:val="00BF11AE"/>
    <w:rsid w:val="00BF42E0"/>
    <w:rsid w:val="00C028D8"/>
    <w:rsid w:val="00C071AE"/>
    <w:rsid w:val="00C10BAD"/>
    <w:rsid w:val="00C11297"/>
    <w:rsid w:val="00C11416"/>
    <w:rsid w:val="00C12C1C"/>
    <w:rsid w:val="00C1691E"/>
    <w:rsid w:val="00C20C19"/>
    <w:rsid w:val="00C25D9F"/>
    <w:rsid w:val="00C26157"/>
    <w:rsid w:val="00C2620F"/>
    <w:rsid w:val="00C32AF7"/>
    <w:rsid w:val="00C33FAA"/>
    <w:rsid w:val="00C44950"/>
    <w:rsid w:val="00C46B02"/>
    <w:rsid w:val="00C47805"/>
    <w:rsid w:val="00C50DAB"/>
    <w:rsid w:val="00C510B0"/>
    <w:rsid w:val="00C53850"/>
    <w:rsid w:val="00C540CF"/>
    <w:rsid w:val="00C62086"/>
    <w:rsid w:val="00C67D6D"/>
    <w:rsid w:val="00C75CBF"/>
    <w:rsid w:val="00C77BF2"/>
    <w:rsid w:val="00C863A0"/>
    <w:rsid w:val="00C92999"/>
    <w:rsid w:val="00C93B08"/>
    <w:rsid w:val="00C940B5"/>
    <w:rsid w:val="00C9793F"/>
    <w:rsid w:val="00CA1122"/>
    <w:rsid w:val="00CA1319"/>
    <w:rsid w:val="00CA4876"/>
    <w:rsid w:val="00CA724C"/>
    <w:rsid w:val="00CB24FB"/>
    <w:rsid w:val="00CB39BB"/>
    <w:rsid w:val="00CB5634"/>
    <w:rsid w:val="00CB5C00"/>
    <w:rsid w:val="00CB71BD"/>
    <w:rsid w:val="00CC0AEC"/>
    <w:rsid w:val="00CC0B02"/>
    <w:rsid w:val="00CC16A1"/>
    <w:rsid w:val="00CC3838"/>
    <w:rsid w:val="00CC7825"/>
    <w:rsid w:val="00CD362A"/>
    <w:rsid w:val="00CE1B44"/>
    <w:rsid w:val="00CE535A"/>
    <w:rsid w:val="00CE69CE"/>
    <w:rsid w:val="00CE7FAF"/>
    <w:rsid w:val="00CF0788"/>
    <w:rsid w:val="00CF583F"/>
    <w:rsid w:val="00CF6D32"/>
    <w:rsid w:val="00D0196F"/>
    <w:rsid w:val="00D05CA7"/>
    <w:rsid w:val="00D07447"/>
    <w:rsid w:val="00D07912"/>
    <w:rsid w:val="00D12E9E"/>
    <w:rsid w:val="00D16A28"/>
    <w:rsid w:val="00D17350"/>
    <w:rsid w:val="00D20850"/>
    <w:rsid w:val="00D21DE0"/>
    <w:rsid w:val="00D23F49"/>
    <w:rsid w:val="00D24155"/>
    <w:rsid w:val="00D26C50"/>
    <w:rsid w:val="00D329AD"/>
    <w:rsid w:val="00D41573"/>
    <w:rsid w:val="00D42075"/>
    <w:rsid w:val="00D4216A"/>
    <w:rsid w:val="00D452D8"/>
    <w:rsid w:val="00D46D85"/>
    <w:rsid w:val="00D530AD"/>
    <w:rsid w:val="00D55AD6"/>
    <w:rsid w:val="00D55FEB"/>
    <w:rsid w:val="00D57198"/>
    <w:rsid w:val="00D57AB2"/>
    <w:rsid w:val="00D61D90"/>
    <w:rsid w:val="00D63377"/>
    <w:rsid w:val="00D727FE"/>
    <w:rsid w:val="00D73844"/>
    <w:rsid w:val="00D75BDE"/>
    <w:rsid w:val="00D80B5E"/>
    <w:rsid w:val="00D81368"/>
    <w:rsid w:val="00D84D03"/>
    <w:rsid w:val="00D85CF9"/>
    <w:rsid w:val="00D871F2"/>
    <w:rsid w:val="00D92721"/>
    <w:rsid w:val="00D92BBD"/>
    <w:rsid w:val="00D92E01"/>
    <w:rsid w:val="00D962A2"/>
    <w:rsid w:val="00D9767F"/>
    <w:rsid w:val="00DA046C"/>
    <w:rsid w:val="00DA0607"/>
    <w:rsid w:val="00DA08B2"/>
    <w:rsid w:val="00DA1427"/>
    <w:rsid w:val="00DA3E3C"/>
    <w:rsid w:val="00DB0263"/>
    <w:rsid w:val="00DB184D"/>
    <w:rsid w:val="00DB74FD"/>
    <w:rsid w:val="00DB7952"/>
    <w:rsid w:val="00DC08EF"/>
    <w:rsid w:val="00DC09CF"/>
    <w:rsid w:val="00DC22A1"/>
    <w:rsid w:val="00DC5132"/>
    <w:rsid w:val="00DC5744"/>
    <w:rsid w:val="00DC66EE"/>
    <w:rsid w:val="00DD1362"/>
    <w:rsid w:val="00DE0782"/>
    <w:rsid w:val="00DE1784"/>
    <w:rsid w:val="00DE2AD4"/>
    <w:rsid w:val="00DE44E8"/>
    <w:rsid w:val="00DE6457"/>
    <w:rsid w:val="00DF3E9E"/>
    <w:rsid w:val="00DF51FA"/>
    <w:rsid w:val="00DF589B"/>
    <w:rsid w:val="00DF7A9A"/>
    <w:rsid w:val="00E02BF3"/>
    <w:rsid w:val="00E07143"/>
    <w:rsid w:val="00E11955"/>
    <w:rsid w:val="00E12809"/>
    <w:rsid w:val="00E200D4"/>
    <w:rsid w:val="00E21E82"/>
    <w:rsid w:val="00E2205E"/>
    <w:rsid w:val="00E22360"/>
    <w:rsid w:val="00E22C50"/>
    <w:rsid w:val="00E23EDC"/>
    <w:rsid w:val="00E24957"/>
    <w:rsid w:val="00E27579"/>
    <w:rsid w:val="00E30AD9"/>
    <w:rsid w:val="00E31763"/>
    <w:rsid w:val="00E35E9A"/>
    <w:rsid w:val="00E37789"/>
    <w:rsid w:val="00E40448"/>
    <w:rsid w:val="00E41317"/>
    <w:rsid w:val="00E41665"/>
    <w:rsid w:val="00E4198A"/>
    <w:rsid w:val="00E43285"/>
    <w:rsid w:val="00E45515"/>
    <w:rsid w:val="00E46985"/>
    <w:rsid w:val="00E5028A"/>
    <w:rsid w:val="00E6041F"/>
    <w:rsid w:val="00E6159F"/>
    <w:rsid w:val="00E646F4"/>
    <w:rsid w:val="00E66C58"/>
    <w:rsid w:val="00E74E12"/>
    <w:rsid w:val="00E74FFD"/>
    <w:rsid w:val="00E75BB8"/>
    <w:rsid w:val="00E77073"/>
    <w:rsid w:val="00E8074B"/>
    <w:rsid w:val="00E82A07"/>
    <w:rsid w:val="00E878B7"/>
    <w:rsid w:val="00E912E6"/>
    <w:rsid w:val="00E94137"/>
    <w:rsid w:val="00E94E8E"/>
    <w:rsid w:val="00EA372E"/>
    <w:rsid w:val="00EB1124"/>
    <w:rsid w:val="00EB2F01"/>
    <w:rsid w:val="00EB3D9F"/>
    <w:rsid w:val="00EB62EF"/>
    <w:rsid w:val="00EB6620"/>
    <w:rsid w:val="00EC26CD"/>
    <w:rsid w:val="00EC2CC7"/>
    <w:rsid w:val="00ED0A89"/>
    <w:rsid w:val="00ED15BC"/>
    <w:rsid w:val="00EE247D"/>
    <w:rsid w:val="00EE29AB"/>
    <w:rsid w:val="00EE4E84"/>
    <w:rsid w:val="00EE764A"/>
    <w:rsid w:val="00EF103F"/>
    <w:rsid w:val="00EF6ECC"/>
    <w:rsid w:val="00F02CD1"/>
    <w:rsid w:val="00F0323D"/>
    <w:rsid w:val="00F04FE0"/>
    <w:rsid w:val="00F052CC"/>
    <w:rsid w:val="00F0648E"/>
    <w:rsid w:val="00F06515"/>
    <w:rsid w:val="00F14D58"/>
    <w:rsid w:val="00F211CC"/>
    <w:rsid w:val="00F2366D"/>
    <w:rsid w:val="00F26039"/>
    <w:rsid w:val="00F35DB8"/>
    <w:rsid w:val="00F3730E"/>
    <w:rsid w:val="00F4149A"/>
    <w:rsid w:val="00F431E6"/>
    <w:rsid w:val="00F43C63"/>
    <w:rsid w:val="00F445AB"/>
    <w:rsid w:val="00F4614D"/>
    <w:rsid w:val="00F46910"/>
    <w:rsid w:val="00F46CCC"/>
    <w:rsid w:val="00F525F5"/>
    <w:rsid w:val="00F542A5"/>
    <w:rsid w:val="00F54F23"/>
    <w:rsid w:val="00F5657F"/>
    <w:rsid w:val="00F607D5"/>
    <w:rsid w:val="00F65079"/>
    <w:rsid w:val="00F676CD"/>
    <w:rsid w:val="00F73F97"/>
    <w:rsid w:val="00F76176"/>
    <w:rsid w:val="00F823AA"/>
    <w:rsid w:val="00F824A7"/>
    <w:rsid w:val="00F844C9"/>
    <w:rsid w:val="00F877E9"/>
    <w:rsid w:val="00F91129"/>
    <w:rsid w:val="00F945B2"/>
    <w:rsid w:val="00F94821"/>
    <w:rsid w:val="00F97BE6"/>
    <w:rsid w:val="00FA5026"/>
    <w:rsid w:val="00FB2CE0"/>
    <w:rsid w:val="00FB5C23"/>
    <w:rsid w:val="00FC2514"/>
    <w:rsid w:val="00FC3826"/>
    <w:rsid w:val="00FC742A"/>
    <w:rsid w:val="00FD0F5B"/>
    <w:rsid w:val="00FD1586"/>
    <w:rsid w:val="00FD3BD8"/>
    <w:rsid w:val="00FD4089"/>
    <w:rsid w:val="00FD4F8D"/>
    <w:rsid w:val="00FD602E"/>
    <w:rsid w:val="00FE0796"/>
    <w:rsid w:val="00FE230C"/>
    <w:rsid w:val="00FE317F"/>
    <w:rsid w:val="00FE5B7A"/>
    <w:rsid w:val="00FE5D08"/>
    <w:rsid w:val="00FF46B9"/>
    <w:rsid w:val="00FF4904"/>
    <w:rsid w:val="00FF69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37013"/>
  </w:style>
  <w:style w:type="paragraph" w:styleId="Titolo1">
    <w:name w:val="heading 1"/>
    <w:basedOn w:val="Normale"/>
    <w:next w:val="Normale"/>
    <w:link w:val="Titolo1Carattere"/>
    <w:uiPriority w:val="9"/>
    <w:qFormat/>
    <w:rsid w:val="00937013"/>
    <w:pPr>
      <w:keepNext/>
      <w:jc w:val="both"/>
      <w:outlineLvl w:val="0"/>
    </w:pPr>
    <w:rPr>
      <w:rFonts w:ascii="Cambria" w:hAnsi="Cambria"/>
      <w:b/>
      <w:bCs/>
      <w:kern w:val="32"/>
      <w:sz w:val="32"/>
      <w:szCs w:val="32"/>
    </w:rPr>
  </w:style>
  <w:style w:type="paragraph" w:styleId="Titolo2">
    <w:name w:val="heading 2"/>
    <w:basedOn w:val="Normale"/>
    <w:next w:val="Normale"/>
    <w:link w:val="Titolo2Carattere"/>
    <w:uiPriority w:val="9"/>
    <w:qFormat/>
    <w:rsid w:val="00937013"/>
    <w:pPr>
      <w:keepNext/>
      <w:jc w:val="both"/>
      <w:outlineLvl w:val="1"/>
    </w:pPr>
    <w:rPr>
      <w:rFonts w:ascii="Cambria" w:hAnsi="Cambria"/>
      <w:b/>
      <w:bCs/>
      <w:i/>
      <w:iCs/>
      <w:sz w:val="28"/>
      <w:szCs w:val="28"/>
    </w:rPr>
  </w:style>
  <w:style w:type="paragraph" w:styleId="Titolo3">
    <w:name w:val="heading 3"/>
    <w:basedOn w:val="Normale"/>
    <w:next w:val="Normale"/>
    <w:link w:val="Titolo3Carattere"/>
    <w:uiPriority w:val="9"/>
    <w:qFormat/>
    <w:rsid w:val="00937013"/>
    <w:pPr>
      <w:keepNext/>
      <w:outlineLvl w:val="2"/>
    </w:pPr>
    <w:rPr>
      <w:sz w:val="24"/>
      <w:u w:val="single"/>
    </w:rPr>
  </w:style>
  <w:style w:type="paragraph" w:styleId="Titolo4">
    <w:name w:val="heading 4"/>
    <w:basedOn w:val="Normale"/>
    <w:next w:val="Normale"/>
    <w:link w:val="Titolo4Carattere"/>
    <w:uiPriority w:val="9"/>
    <w:qFormat/>
    <w:rsid w:val="00937013"/>
    <w:pPr>
      <w:keepNext/>
      <w:jc w:val="both"/>
      <w:outlineLvl w:val="3"/>
    </w:pPr>
    <w:rPr>
      <w:rFonts w:ascii="Calibri" w:hAnsi="Calibri"/>
      <w:b/>
      <w:bCs/>
      <w:sz w:val="28"/>
      <w:szCs w:val="28"/>
    </w:rPr>
  </w:style>
  <w:style w:type="paragraph" w:styleId="Titolo5">
    <w:name w:val="heading 5"/>
    <w:basedOn w:val="Normale"/>
    <w:next w:val="Normale"/>
    <w:link w:val="Titolo5Carattere"/>
    <w:uiPriority w:val="9"/>
    <w:qFormat/>
    <w:rsid w:val="00937013"/>
    <w:pPr>
      <w:keepNext/>
      <w:outlineLvl w:val="4"/>
    </w:pPr>
    <w:rPr>
      <w:bCs/>
      <w:sz w:val="24"/>
      <w:shd w:val="pct5"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C418FB"/>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C418FB"/>
    <w:rPr>
      <w:rFonts w:ascii="Cambria" w:eastAsia="Times New Roman" w:hAnsi="Cambria" w:cs="Times New Roman"/>
      <w:b/>
      <w:bCs/>
      <w:i/>
      <w:iCs/>
      <w:sz w:val="28"/>
      <w:szCs w:val="28"/>
    </w:rPr>
  </w:style>
  <w:style w:type="character" w:customStyle="1" w:styleId="Titolo3Carattere">
    <w:name w:val="Titolo 3 Carattere"/>
    <w:link w:val="Titolo3"/>
    <w:uiPriority w:val="9"/>
    <w:locked/>
    <w:rsid w:val="002C4F2D"/>
    <w:rPr>
      <w:rFonts w:cs="Times New Roman"/>
      <w:sz w:val="24"/>
      <w:u w:val="single"/>
    </w:rPr>
  </w:style>
  <w:style w:type="character" w:customStyle="1" w:styleId="Titolo4Carattere">
    <w:name w:val="Titolo 4 Carattere"/>
    <w:link w:val="Titolo4"/>
    <w:uiPriority w:val="9"/>
    <w:semiHidden/>
    <w:rsid w:val="00C418FB"/>
    <w:rPr>
      <w:rFonts w:ascii="Calibri" w:eastAsia="Times New Roman" w:hAnsi="Calibri" w:cs="Times New Roman"/>
      <w:b/>
      <w:bCs/>
      <w:sz w:val="28"/>
      <w:szCs w:val="28"/>
    </w:rPr>
  </w:style>
  <w:style w:type="character" w:customStyle="1" w:styleId="Titolo5Carattere">
    <w:name w:val="Titolo 5 Carattere"/>
    <w:link w:val="Titolo5"/>
    <w:uiPriority w:val="9"/>
    <w:locked/>
    <w:rsid w:val="00BD59EA"/>
    <w:rPr>
      <w:rFonts w:cs="Times New Roman"/>
      <w:bCs/>
      <w:sz w:val="24"/>
    </w:rPr>
  </w:style>
  <w:style w:type="paragraph" w:styleId="Indirizzodestinatario">
    <w:name w:val="envelope address"/>
    <w:basedOn w:val="Corpotesto"/>
    <w:uiPriority w:val="99"/>
    <w:rsid w:val="00937013"/>
    <w:pPr>
      <w:framePr w:w="7920" w:h="1987" w:hRule="exact" w:hSpace="187" w:vSpace="187" w:wrap="around" w:hAnchor="page" w:xAlign="center" w:yAlign="bottom"/>
      <w:spacing w:after="0" w:line="220" w:lineRule="atLeast"/>
      <w:ind w:left="2880" w:right="-360"/>
    </w:pPr>
    <w:rPr>
      <w:lang w:val="en-US"/>
    </w:rPr>
  </w:style>
  <w:style w:type="paragraph" w:customStyle="1" w:styleId="Corpotesto">
    <w:name w:val="Corpo testo"/>
    <w:basedOn w:val="Normale"/>
    <w:link w:val="CorpotestoCarattere"/>
    <w:uiPriority w:val="99"/>
    <w:rsid w:val="00937013"/>
    <w:pPr>
      <w:spacing w:after="120"/>
    </w:pPr>
  </w:style>
  <w:style w:type="character" w:customStyle="1" w:styleId="CorpotestoCarattere">
    <w:name w:val="Corpo testo Carattere"/>
    <w:basedOn w:val="Carpredefinitoparagrafo"/>
    <w:link w:val="Corpotesto"/>
    <w:uiPriority w:val="99"/>
    <w:semiHidden/>
    <w:rsid w:val="00C418FB"/>
  </w:style>
  <w:style w:type="paragraph" w:styleId="Rientrocorpodeltesto">
    <w:name w:val="Body Text Indent"/>
    <w:basedOn w:val="Normale"/>
    <w:link w:val="RientrocorpodeltestoCarattere"/>
    <w:uiPriority w:val="99"/>
    <w:rsid w:val="00937013"/>
    <w:pPr>
      <w:ind w:left="284"/>
      <w:jc w:val="both"/>
    </w:pPr>
    <w:rPr>
      <w:sz w:val="24"/>
    </w:rPr>
  </w:style>
  <w:style w:type="character" w:customStyle="1" w:styleId="RientrocorpodeltestoCarattere">
    <w:name w:val="Rientro corpo del testo Carattere"/>
    <w:link w:val="Rientrocorpodeltesto"/>
    <w:uiPriority w:val="99"/>
    <w:locked/>
    <w:rsid w:val="00C940B5"/>
    <w:rPr>
      <w:rFonts w:cs="Times New Roman"/>
      <w:sz w:val="24"/>
    </w:rPr>
  </w:style>
  <w:style w:type="paragraph" w:styleId="Pidipagina">
    <w:name w:val="footer"/>
    <w:basedOn w:val="Normale"/>
    <w:link w:val="PidipaginaCarattere"/>
    <w:uiPriority w:val="99"/>
    <w:rsid w:val="0093701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418FB"/>
  </w:style>
  <w:style w:type="character" w:styleId="Numeropagina">
    <w:name w:val="page number"/>
    <w:uiPriority w:val="99"/>
    <w:rsid w:val="00937013"/>
    <w:rPr>
      <w:rFonts w:cs="Times New Roman"/>
    </w:rPr>
  </w:style>
  <w:style w:type="paragraph" w:styleId="Corpodeltesto2">
    <w:name w:val="Body Text 2"/>
    <w:basedOn w:val="Normale"/>
    <w:link w:val="Corpodeltesto2Carattere"/>
    <w:uiPriority w:val="99"/>
    <w:rsid w:val="00937013"/>
    <w:pPr>
      <w:jc w:val="both"/>
    </w:pPr>
    <w:rPr>
      <w:b/>
      <w:sz w:val="24"/>
    </w:rPr>
  </w:style>
  <w:style w:type="character" w:customStyle="1" w:styleId="Corpodeltesto2Carattere">
    <w:name w:val="Corpo del testo 2 Carattere"/>
    <w:basedOn w:val="Carpredefinitoparagrafo"/>
    <w:link w:val="Corpodeltesto2"/>
    <w:uiPriority w:val="99"/>
    <w:semiHidden/>
    <w:rsid w:val="00C418FB"/>
  </w:style>
  <w:style w:type="paragraph" w:styleId="Intestazione">
    <w:name w:val="header"/>
    <w:basedOn w:val="Normale"/>
    <w:link w:val="IntestazioneCarattere"/>
    <w:uiPriority w:val="99"/>
    <w:rsid w:val="00937013"/>
    <w:pPr>
      <w:tabs>
        <w:tab w:val="center" w:pos="4819"/>
        <w:tab w:val="right" w:pos="9638"/>
      </w:tabs>
    </w:pPr>
  </w:style>
  <w:style w:type="character" w:customStyle="1" w:styleId="IntestazioneCarattere">
    <w:name w:val="Intestazione Carattere"/>
    <w:link w:val="Intestazione"/>
    <w:uiPriority w:val="99"/>
    <w:locked/>
    <w:rsid w:val="004B5C58"/>
    <w:rPr>
      <w:rFonts w:cs="Times New Roman"/>
    </w:rPr>
  </w:style>
  <w:style w:type="paragraph" w:styleId="Corpodeltesto3">
    <w:name w:val="Body Text 3"/>
    <w:basedOn w:val="Normale"/>
    <w:link w:val="Corpodeltesto3Carattere"/>
    <w:uiPriority w:val="99"/>
    <w:rsid w:val="00937013"/>
    <w:pPr>
      <w:jc w:val="both"/>
    </w:pPr>
    <w:rPr>
      <w:sz w:val="24"/>
    </w:rPr>
  </w:style>
  <w:style w:type="character" w:customStyle="1" w:styleId="Corpodeltesto3Carattere">
    <w:name w:val="Corpo del testo 3 Carattere"/>
    <w:link w:val="Corpodeltesto3"/>
    <w:uiPriority w:val="99"/>
    <w:locked/>
    <w:rsid w:val="00C940B5"/>
    <w:rPr>
      <w:rFonts w:cs="Times New Roman"/>
      <w:sz w:val="24"/>
    </w:rPr>
  </w:style>
  <w:style w:type="paragraph" w:styleId="Rientrocorpodeltesto2">
    <w:name w:val="Body Text Indent 2"/>
    <w:basedOn w:val="Normale"/>
    <w:link w:val="Rientrocorpodeltesto2Carattere"/>
    <w:uiPriority w:val="99"/>
    <w:rsid w:val="00937013"/>
    <w:pPr>
      <w:ind w:left="142" w:hanging="142"/>
      <w:jc w:val="both"/>
    </w:pPr>
    <w:rPr>
      <w:sz w:val="24"/>
    </w:rPr>
  </w:style>
  <w:style w:type="character" w:customStyle="1" w:styleId="Rientrocorpodeltesto2Carattere">
    <w:name w:val="Rientro corpo del testo 2 Carattere"/>
    <w:basedOn w:val="Carpredefinitoparagrafo"/>
    <w:link w:val="Rientrocorpodeltesto2"/>
    <w:uiPriority w:val="99"/>
    <w:semiHidden/>
    <w:rsid w:val="00C418FB"/>
  </w:style>
  <w:style w:type="character" w:styleId="Collegamentoipertestuale">
    <w:name w:val="Hyperlink"/>
    <w:uiPriority w:val="99"/>
    <w:rsid w:val="00937013"/>
    <w:rPr>
      <w:rFonts w:cs="Times New Roman"/>
      <w:color w:val="0000FF"/>
      <w:u w:val="single"/>
    </w:rPr>
  </w:style>
  <w:style w:type="paragraph" w:styleId="Testonotaapidipagina">
    <w:name w:val="footnote text"/>
    <w:basedOn w:val="Normale"/>
    <w:link w:val="TestonotaapidipaginaCarattere"/>
    <w:uiPriority w:val="99"/>
    <w:semiHidden/>
    <w:rsid w:val="00937013"/>
  </w:style>
  <w:style w:type="character" w:customStyle="1" w:styleId="TestonotaapidipaginaCarattere">
    <w:name w:val="Testo nota a piè di pagina Carattere"/>
    <w:link w:val="Testonotaapidipagina"/>
    <w:uiPriority w:val="99"/>
    <w:semiHidden/>
    <w:locked/>
    <w:rsid w:val="00C940B5"/>
    <w:rPr>
      <w:rFonts w:cs="Times New Roman"/>
    </w:rPr>
  </w:style>
  <w:style w:type="character" w:styleId="Rimandonotaapidipagina">
    <w:name w:val="footnote reference"/>
    <w:uiPriority w:val="99"/>
    <w:semiHidden/>
    <w:rsid w:val="00937013"/>
    <w:rPr>
      <w:rFonts w:cs="Times New Roman"/>
      <w:vertAlign w:val="superscript"/>
    </w:rPr>
  </w:style>
  <w:style w:type="paragraph" w:styleId="Rientrocorpodeltesto3">
    <w:name w:val="Body Text Indent 3"/>
    <w:basedOn w:val="Normale"/>
    <w:link w:val="Rientrocorpodeltesto3Carattere"/>
    <w:uiPriority w:val="99"/>
    <w:rsid w:val="00937013"/>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s>
      <w:autoSpaceDE w:val="0"/>
      <w:autoSpaceDN w:val="0"/>
      <w:adjustRightInd w:val="0"/>
      <w:ind w:left="567" w:hanging="567"/>
      <w:jc w:val="both"/>
    </w:pPr>
    <w:rPr>
      <w:sz w:val="16"/>
      <w:szCs w:val="16"/>
    </w:rPr>
  </w:style>
  <w:style w:type="character" w:customStyle="1" w:styleId="Rientrocorpodeltesto3Carattere">
    <w:name w:val="Rientro corpo del testo 3 Carattere"/>
    <w:link w:val="Rientrocorpodeltesto3"/>
    <w:uiPriority w:val="99"/>
    <w:semiHidden/>
    <w:rsid w:val="00C418FB"/>
    <w:rPr>
      <w:sz w:val="16"/>
      <w:szCs w:val="16"/>
    </w:rPr>
  </w:style>
  <w:style w:type="paragraph" w:styleId="Testofumetto">
    <w:name w:val="Balloon Text"/>
    <w:basedOn w:val="Normale"/>
    <w:link w:val="TestofumettoCarattere"/>
    <w:uiPriority w:val="99"/>
    <w:semiHidden/>
    <w:rsid w:val="00D57AB2"/>
    <w:rPr>
      <w:sz w:val="0"/>
      <w:szCs w:val="0"/>
    </w:rPr>
  </w:style>
  <w:style w:type="character" w:customStyle="1" w:styleId="TestofumettoCarattere">
    <w:name w:val="Testo fumetto Carattere"/>
    <w:link w:val="Testofumetto"/>
    <w:uiPriority w:val="99"/>
    <w:semiHidden/>
    <w:rsid w:val="00C418FB"/>
    <w:rPr>
      <w:sz w:val="0"/>
      <w:szCs w:val="0"/>
    </w:rPr>
  </w:style>
  <w:style w:type="character" w:styleId="Rimandocommento">
    <w:name w:val="annotation reference"/>
    <w:uiPriority w:val="99"/>
    <w:semiHidden/>
    <w:rsid w:val="00D57AB2"/>
    <w:rPr>
      <w:rFonts w:cs="Times New Roman"/>
      <w:sz w:val="16"/>
      <w:szCs w:val="16"/>
    </w:rPr>
  </w:style>
  <w:style w:type="paragraph" w:styleId="Testocommento">
    <w:name w:val="annotation text"/>
    <w:basedOn w:val="Normale"/>
    <w:link w:val="TestocommentoCarattere"/>
    <w:uiPriority w:val="99"/>
    <w:semiHidden/>
    <w:rsid w:val="00D57AB2"/>
  </w:style>
  <w:style w:type="character" w:customStyle="1" w:styleId="TestocommentoCarattere">
    <w:name w:val="Testo commento Carattere"/>
    <w:basedOn w:val="Carpredefinitoparagrafo"/>
    <w:link w:val="Testocommento"/>
    <w:uiPriority w:val="99"/>
    <w:semiHidden/>
    <w:rsid w:val="00C418FB"/>
  </w:style>
  <w:style w:type="paragraph" w:styleId="Soggettocommento">
    <w:name w:val="annotation subject"/>
    <w:basedOn w:val="Testocommento"/>
    <w:next w:val="Testocommento"/>
    <w:link w:val="SoggettocommentoCarattere"/>
    <w:uiPriority w:val="99"/>
    <w:semiHidden/>
    <w:rsid w:val="00D57AB2"/>
    <w:rPr>
      <w:b/>
      <w:bCs/>
    </w:rPr>
  </w:style>
  <w:style w:type="character" w:customStyle="1" w:styleId="SoggettocommentoCarattere">
    <w:name w:val="Soggetto commento Carattere"/>
    <w:link w:val="Soggettocommento"/>
    <w:uiPriority w:val="99"/>
    <w:semiHidden/>
    <w:rsid w:val="00C418FB"/>
    <w:rPr>
      <w:b/>
      <w:bCs/>
    </w:rPr>
  </w:style>
  <w:style w:type="paragraph" w:customStyle="1" w:styleId="Corpodeltesto21">
    <w:name w:val="Corpo del testo 21"/>
    <w:basedOn w:val="Normale"/>
    <w:rsid w:val="00EB62EF"/>
    <w:pPr>
      <w:suppressAutoHyphens/>
      <w:overflowPunct w:val="0"/>
      <w:autoSpaceDE w:val="0"/>
      <w:jc w:val="both"/>
      <w:textAlignment w:val="baseline"/>
    </w:pPr>
    <w:rPr>
      <w:b/>
      <w:lang w:eastAsia="zh-CN"/>
    </w:rPr>
  </w:style>
  <w:style w:type="paragraph" w:customStyle="1" w:styleId="Default">
    <w:name w:val="Default"/>
    <w:rsid w:val="00EB6620"/>
    <w:pPr>
      <w:autoSpaceDE w:val="0"/>
      <w:autoSpaceDN w:val="0"/>
      <w:adjustRightInd w:val="0"/>
    </w:pPr>
    <w:rPr>
      <w:color w:val="000000"/>
      <w:sz w:val="24"/>
      <w:szCs w:val="24"/>
    </w:rPr>
  </w:style>
  <w:style w:type="paragraph" w:styleId="Paragrafoelenco">
    <w:name w:val="List Paragraph"/>
    <w:basedOn w:val="Normale"/>
    <w:uiPriority w:val="34"/>
    <w:qFormat/>
    <w:rsid w:val="001429D5"/>
    <w:pPr>
      <w:ind w:left="720"/>
      <w:contextualSpacing/>
    </w:pPr>
  </w:style>
  <w:style w:type="paragraph" w:customStyle="1" w:styleId="Corpodeltesto22">
    <w:name w:val="Corpo del testo 22"/>
    <w:basedOn w:val="Normale"/>
    <w:rsid w:val="009D5E46"/>
    <w:pPr>
      <w:suppressAutoHyphens/>
      <w:overflowPunct w:val="0"/>
      <w:autoSpaceDE w:val="0"/>
      <w:jc w:val="both"/>
      <w:textAlignment w:val="baseline"/>
    </w:pPr>
    <w:rPr>
      <w:b/>
      <w:lang w:eastAsia="zh-CN"/>
    </w:rPr>
  </w:style>
  <w:style w:type="paragraph" w:customStyle="1" w:styleId="normal">
    <w:name w:val="normal"/>
    <w:rsid w:val="00B90E86"/>
    <w:pPr>
      <w:spacing w:after="160" w:line="256" w:lineRule="auto"/>
    </w:pPr>
    <w:rPr>
      <w:rFonts w:ascii="Calibri" w:hAnsi="Calibri" w:cs="Calibri"/>
      <w:sz w:val="22"/>
      <w:szCs w:val="22"/>
      <w:lang w:val="it-CH"/>
    </w:rPr>
  </w:style>
  <w:style w:type="paragraph" w:styleId="Titolo">
    <w:name w:val="Title"/>
    <w:basedOn w:val="Normale"/>
    <w:next w:val="Normale"/>
    <w:link w:val="TitoloCarattere"/>
    <w:uiPriority w:val="10"/>
    <w:qFormat/>
    <w:rsid w:val="00B90E86"/>
    <w:pPr>
      <w:pBdr>
        <w:bottom w:val="single" w:sz="8" w:space="4" w:color="4F81BD"/>
      </w:pBdr>
      <w:spacing w:after="300"/>
      <w:contextualSpacing/>
    </w:pPr>
    <w:rPr>
      <w:rFonts w:ascii="Cambria" w:hAnsi="Cambria"/>
      <w:color w:val="17365D"/>
      <w:spacing w:val="5"/>
      <w:kern w:val="28"/>
      <w:sz w:val="52"/>
      <w:szCs w:val="52"/>
    </w:rPr>
  </w:style>
  <w:style w:type="character" w:customStyle="1" w:styleId="TitoloCarattere">
    <w:name w:val="Titolo Carattere"/>
    <w:link w:val="Titolo"/>
    <w:uiPriority w:val="10"/>
    <w:locked/>
    <w:rsid w:val="00B90E86"/>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21929371">
      <w:marLeft w:val="0"/>
      <w:marRight w:val="0"/>
      <w:marTop w:val="0"/>
      <w:marBottom w:val="0"/>
      <w:divBdr>
        <w:top w:val="none" w:sz="0" w:space="0" w:color="auto"/>
        <w:left w:val="none" w:sz="0" w:space="0" w:color="auto"/>
        <w:bottom w:val="none" w:sz="0" w:space="0" w:color="auto"/>
        <w:right w:val="none" w:sz="0" w:space="0" w:color="auto"/>
      </w:divBdr>
    </w:div>
    <w:div w:id="121929372">
      <w:marLeft w:val="0"/>
      <w:marRight w:val="0"/>
      <w:marTop w:val="0"/>
      <w:marBottom w:val="0"/>
      <w:divBdr>
        <w:top w:val="none" w:sz="0" w:space="0" w:color="auto"/>
        <w:left w:val="none" w:sz="0" w:space="0" w:color="auto"/>
        <w:bottom w:val="none" w:sz="0" w:space="0" w:color="auto"/>
        <w:right w:val="none" w:sz="0" w:space="0" w:color="auto"/>
      </w:divBdr>
    </w:div>
    <w:div w:id="121929373">
      <w:marLeft w:val="0"/>
      <w:marRight w:val="0"/>
      <w:marTop w:val="0"/>
      <w:marBottom w:val="0"/>
      <w:divBdr>
        <w:top w:val="none" w:sz="0" w:space="0" w:color="auto"/>
        <w:left w:val="none" w:sz="0" w:space="0" w:color="auto"/>
        <w:bottom w:val="none" w:sz="0" w:space="0" w:color="auto"/>
        <w:right w:val="none" w:sz="0" w:space="0" w:color="auto"/>
      </w:divBdr>
    </w:div>
    <w:div w:id="121929374">
      <w:marLeft w:val="0"/>
      <w:marRight w:val="0"/>
      <w:marTop w:val="0"/>
      <w:marBottom w:val="0"/>
      <w:divBdr>
        <w:top w:val="none" w:sz="0" w:space="0" w:color="auto"/>
        <w:left w:val="none" w:sz="0" w:space="0" w:color="auto"/>
        <w:bottom w:val="none" w:sz="0" w:space="0" w:color="auto"/>
        <w:right w:val="none" w:sz="0" w:space="0" w:color="auto"/>
      </w:divBdr>
    </w:div>
    <w:div w:id="121929375">
      <w:marLeft w:val="0"/>
      <w:marRight w:val="0"/>
      <w:marTop w:val="0"/>
      <w:marBottom w:val="0"/>
      <w:divBdr>
        <w:top w:val="none" w:sz="0" w:space="0" w:color="auto"/>
        <w:left w:val="none" w:sz="0" w:space="0" w:color="auto"/>
        <w:bottom w:val="none" w:sz="0" w:space="0" w:color="auto"/>
        <w:right w:val="none" w:sz="0" w:space="0" w:color="auto"/>
      </w:divBdr>
    </w:div>
    <w:div w:id="121929376">
      <w:marLeft w:val="0"/>
      <w:marRight w:val="0"/>
      <w:marTop w:val="0"/>
      <w:marBottom w:val="0"/>
      <w:divBdr>
        <w:top w:val="none" w:sz="0" w:space="0" w:color="auto"/>
        <w:left w:val="none" w:sz="0" w:space="0" w:color="auto"/>
        <w:bottom w:val="none" w:sz="0" w:space="0" w:color="auto"/>
        <w:right w:val="none" w:sz="0" w:space="0" w:color="auto"/>
      </w:divBdr>
    </w:div>
    <w:div w:id="121929377">
      <w:marLeft w:val="0"/>
      <w:marRight w:val="0"/>
      <w:marTop w:val="0"/>
      <w:marBottom w:val="0"/>
      <w:divBdr>
        <w:top w:val="none" w:sz="0" w:space="0" w:color="auto"/>
        <w:left w:val="none" w:sz="0" w:space="0" w:color="auto"/>
        <w:bottom w:val="none" w:sz="0" w:space="0" w:color="auto"/>
        <w:right w:val="none" w:sz="0" w:space="0" w:color="auto"/>
      </w:divBdr>
    </w:div>
    <w:div w:id="121929378">
      <w:marLeft w:val="0"/>
      <w:marRight w:val="0"/>
      <w:marTop w:val="0"/>
      <w:marBottom w:val="0"/>
      <w:divBdr>
        <w:top w:val="none" w:sz="0" w:space="0" w:color="auto"/>
        <w:left w:val="none" w:sz="0" w:space="0" w:color="auto"/>
        <w:bottom w:val="none" w:sz="0" w:space="0" w:color="auto"/>
        <w:right w:val="none" w:sz="0" w:space="0" w:color="auto"/>
      </w:divBdr>
    </w:div>
    <w:div w:id="121929379">
      <w:marLeft w:val="0"/>
      <w:marRight w:val="0"/>
      <w:marTop w:val="0"/>
      <w:marBottom w:val="0"/>
      <w:divBdr>
        <w:top w:val="none" w:sz="0" w:space="0" w:color="auto"/>
        <w:left w:val="none" w:sz="0" w:space="0" w:color="auto"/>
        <w:bottom w:val="none" w:sz="0" w:space="0" w:color="auto"/>
        <w:right w:val="none" w:sz="0" w:space="0" w:color="auto"/>
      </w:divBdr>
    </w:div>
    <w:div w:id="121929380">
      <w:marLeft w:val="0"/>
      <w:marRight w:val="0"/>
      <w:marTop w:val="0"/>
      <w:marBottom w:val="0"/>
      <w:divBdr>
        <w:top w:val="none" w:sz="0" w:space="0" w:color="auto"/>
        <w:left w:val="none" w:sz="0" w:space="0" w:color="auto"/>
        <w:bottom w:val="none" w:sz="0" w:space="0" w:color="auto"/>
        <w:right w:val="none" w:sz="0" w:space="0" w:color="auto"/>
      </w:divBdr>
    </w:div>
    <w:div w:id="121929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3729</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PUBBLICO DI SELEZIONE  PER LA FORMAZIONE DI UNA GRADUATORIA PER ASSUNZIONI TEMPORANEE A TEMPO PIENO O RIDOTTO DI PERSONALE NEL PROFILO DI INSERVIENTE SCOLASTICO   - 3^  qualifica funzionale - area di attività 7</vt:lpstr>
      <vt:lpstr>AVVISO PUBBLICO DI SELEZIONE  PER LA FORMAZIONE DI UNA GRADUATORIA PER ASSUNZIONI TEMPORANEE A TEMPO PIENO O RIDOTTO DI PERSONALE NEL PROFILO DI INSERVIENTE SCOLASTICO   - 3^  qualifica funzionale - area di attività 7</vt:lpstr>
    </vt:vector>
  </TitlesOfParts>
  <Company>Comune di Castelfranco</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SELEZIONE  PER LA FORMAZIONE DI UNA GRADUATORIA PER ASSUNZIONI TEMPORANEE A TEMPO PIENO O RIDOTTO DI PERSONALE NEL PROFILO DI INSERVIENTE SCOLASTICO   - 3^  qualifica funzionale - area di attività 7</dc:title>
  <dc:creator>VERONESI CHIARA</dc:creator>
  <cp:lastModifiedBy>Comune di Amatrice 1</cp:lastModifiedBy>
  <cp:revision>3</cp:revision>
  <cp:lastPrinted>2019-02-08T08:04:00Z</cp:lastPrinted>
  <dcterms:created xsi:type="dcterms:W3CDTF">2019-02-11T09:32:00Z</dcterms:created>
  <dcterms:modified xsi:type="dcterms:W3CDTF">2019-02-14T08:14:00Z</dcterms:modified>
</cp:coreProperties>
</file>