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Frazione:</w:t>
      </w:r>
      <w:r w:rsidR="008A0FF4">
        <w:rPr>
          <w:rFonts w:ascii="Times New Roman" w:hAnsi="Times New Roman" w:cs="Times New Roman"/>
          <w:b/>
          <w:sz w:val="24"/>
          <w:szCs w:val="24"/>
        </w:rPr>
        <w:t>TORRITA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8A0FF4">
        <w:rPr>
          <w:rFonts w:ascii="Times New Roman" w:hAnsi="Times New Roman" w:cs="Times New Roman"/>
          <w:b/>
          <w:sz w:val="24"/>
          <w:szCs w:val="24"/>
        </w:rPr>
        <w:t>169</w:t>
      </w:r>
      <w:r w:rsidR="00E46E5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E46E58">
        <w:rPr>
          <w:rFonts w:ascii="Times New Roman" w:hAnsi="Times New Roman" w:cs="Times New Roman"/>
          <w:b/>
          <w:sz w:val="24"/>
          <w:szCs w:val="24"/>
        </w:rPr>
        <w:t>694</w:t>
      </w:r>
      <w:r w:rsidR="00E46E58" w:rsidRPr="006330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74AA" w:rsidRPr="003735B9" w:rsidRDefault="00E074AA" w:rsidP="00E074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6E58">
        <w:rPr>
          <w:rFonts w:ascii="Times New Roman" w:hAnsi="Times New Roman" w:cs="Times New Roman"/>
          <w:b/>
          <w:sz w:val="24"/>
          <w:szCs w:val="24"/>
        </w:rPr>
        <w:t>non dichiarate</w:t>
      </w:r>
      <w:r w:rsidR="00F8529C">
        <w:rPr>
          <w:rFonts w:ascii="Times New Roman" w:hAnsi="Times New Roman" w:cs="Times New Roman"/>
          <w:sz w:val="24"/>
          <w:szCs w:val="24"/>
        </w:rPr>
        <w:t>;</w:t>
      </w: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49D" w:rsidRDefault="00B8449D" w:rsidP="00B844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49D" w:rsidRDefault="00B8449D" w:rsidP="00B8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BCB" w:rsidRDefault="00295BCB" w:rsidP="00295B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211pt;margin-top:103.85pt;width:0;height:3.1pt;flip:y;z-index:251681792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84" type="#_x0000_t32" style="position:absolute;left:0;text-align:left;margin-left:208.95pt;margin-top:106.95pt;width:2.05pt;height:1.05pt;flip:y;z-index:251680768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83" type="#_x0000_t32" style="position:absolute;left:0;text-align:left;margin-left:208.95pt;margin-top:108pt;width:2.05pt;height:7.65pt;flip:x y;z-index:251679744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82" type="#_x0000_t32" style="position:absolute;left:0;text-align:left;margin-left:211pt;margin-top:115.65pt;width:1.05pt;height:3.1pt;flip:x y;z-index:251678720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81" type="#_x0000_t32" style="position:absolute;left:0;text-align:left;margin-left:212.05pt;margin-top:118.75pt;width:2.3pt;height:0;flip:x;z-index:251677696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80" type="#_x0000_t32" style="position:absolute;left:0;text-align:left;margin-left:214.35pt;margin-top:118.75pt;width:1.45pt;height:12.8pt;flip:x y;z-index:251676672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79" type="#_x0000_t32" style="position:absolute;left:0;text-align:left;margin-left:208.95pt;margin-top:131.55pt;width:6.85pt;height:1.25pt;flip:y;z-index:251675648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78" type="#_x0000_t32" style="position:absolute;left:0;text-align:left;margin-left:208.95pt;margin-top:132.8pt;width:2.05pt;height:7.05pt;flip:x y;z-index:251674624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77" type="#_x0000_t32" style="position:absolute;left:0;text-align:left;margin-left:211pt;margin-top:138.4pt;width:6.65pt;height:1.45pt;flip:x;z-index:251673600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76" type="#_x0000_t32" style="position:absolute;left:0;text-align:left;margin-left:217.65pt;margin-top:138.4pt;width:2.25pt;height:10.95pt;flip:x y;z-index:251672576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75" type="#_x0000_t32" style="position:absolute;left:0;text-align:left;margin-left:219.9pt;margin-top:149.35pt;width:4.35pt;height:14.3pt;flip:x y;z-index:251671552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74" type="#_x0000_t32" style="position:absolute;left:0;text-align:left;margin-left:224.25pt;margin-top:159.7pt;width:13.05pt;height:3.95pt;flip:x;z-index:251670528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73" type="#_x0000_t32" style="position:absolute;left:0;text-align:left;margin-left:234.8pt;margin-top:146.05pt;width:2.5pt;height:13.65pt;z-index:251669504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72" type="#_x0000_t32" style="position:absolute;left:0;text-align:left;margin-left:234.8pt;margin-top:143.8pt;width:0;height:2.25pt;z-index:251668480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71" type="#_x0000_t32" style="position:absolute;left:0;text-align:left;margin-left:234.8pt;margin-top:141.7pt;width:6.2pt;height:2.1pt;flip:x;z-index:251667456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70" type="#_x0000_t32" style="position:absolute;left:0;text-align:left;margin-left:238.35pt;margin-top:132.8pt;width:2.65pt;height:8.9pt;z-index:251666432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69" type="#_x0000_t32" style="position:absolute;left:0;text-align:left;margin-left:231.7pt;margin-top:132.8pt;width:6.65pt;height:1.25pt;flip:y;z-index:251665408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68" type="#_x0000_t32" style="position:absolute;left:0;text-align:left;margin-left:229.25pt;margin-top:125.35pt;width:2.45pt;height:8.7pt;z-index:251664384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67" type="#_x0000_t32" style="position:absolute;left:0;text-align:left;margin-left:227.8pt;margin-top:110.65pt;width:1.45pt;height:14.7pt;z-index:251663360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66" type="#_x0000_t32" style="position:absolute;left:0;text-align:left;margin-left:227.8pt;margin-top:110.65pt;width:1.45pt;height:0;flip:x;z-index:251662336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65" type="#_x0000_t32" style="position:absolute;left:0;text-align:left;margin-left:225.5pt;margin-top:97.65pt;width:3.75pt;height:13pt;z-index:251661312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64" type="#_x0000_t32" style="position:absolute;left:0;text-align:left;margin-left:211pt;margin-top:97.65pt;width:14.5pt;height:6.2pt;flip:y;z-index:251660288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390042" cy="327236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0927" t="28428" r="42148" b="38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042" cy="327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CB" w:rsidRDefault="00295BCB" w:rsidP="00295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AB4" w:rsidRDefault="00365AB4" w:rsidP="00365A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AB4" w:rsidRDefault="00365AB4" w:rsidP="0036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4AA" w:rsidRDefault="00E074AA" w:rsidP="00E074AA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</w:p>
    <w:sectPr w:rsidR="00E074AA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53848"/>
    <w:rsid w:val="00032C15"/>
    <w:rsid w:val="000B4076"/>
    <w:rsid w:val="000D5017"/>
    <w:rsid w:val="00245DB7"/>
    <w:rsid w:val="00295BCB"/>
    <w:rsid w:val="00353848"/>
    <w:rsid w:val="00365AB4"/>
    <w:rsid w:val="00551C1B"/>
    <w:rsid w:val="00874110"/>
    <w:rsid w:val="008A0FF4"/>
    <w:rsid w:val="00B8449D"/>
    <w:rsid w:val="00BE320C"/>
    <w:rsid w:val="00C830E0"/>
    <w:rsid w:val="00D613E5"/>
    <w:rsid w:val="00E074AA"/>
    <w:rsid w:val="00E46E58"/>
    <w:rsid w:val="00E84BDB"/>
    <w:rsid w:val="00E90446"/>
    <w:rsid w:val="00EC1027"/>
    <w:rsid w:val="00EE6586"/>
    <w:rsid w:val="00EF2022"/>
    <w:rsid w:val="00F8529C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>
      <o:colormenu v:ext="edit" strokecolor="red"/>
    </o:shapedefaults>
    <o:shapelayout v:ext="edit">
      <o:idmap v:ext="edit" data="1"/>
      <o:rules v:ext="edit">
        <o:r id="V:Rule9" type="connector" idref="#_x0000_s1063"/>
        <o:r id="V:Rule10" type="connector" idref="#_x0000_s1056"/>
        <o:r id="V:Rule11" type="connector" idref="#_x0000_s1057"/>
        <o:r id="V:Rule12" type="connector" idref="#_x0000_s1058"/>
        <o:r id="V:Rule13" type="connector" idref="#_x0000_s1061"/>
        <o:r id="V:Rule14" type="connector" idref="#_x0000_s1062"/>
        <o:r id="V:Rule15" type="connector" idref="#_x0000_s1060"/>
        <o:r id="V:Rule16" type="connector" idref="#_x0000_s1059"/>
        <o:r id="V:Rule17" type="connector" idref="#_x0000_s1080"/>
        <o:r id="V:Rule18" type="connector" idref="#_x0000_s1085"/>
        <o:r id="V:Rule19" type="connector" idref="#_x0000_s1071"/>
        <o:r id="V:Rule20" type="connector" idref="#_x0000_s1070"/>
        <o:r id="V:Rule21" type="connector" idref="#_x0000_s1081"/>
        <o:r id="V:Rule22" type="connector" idref="#_x0000_s1072"/>
        <o:r id="V:Rule23" type="connector" idref="#_x0000_s1064"/>
        <o:r id="V:Rule24" type="connector" idref="#_x0000_s1069"/>
        <o:r id="V:Rule25" type="connector" idref="#_x0000_s1083"/>
        <o:r id="V:Rule26" type="connector" idref="#_x0000_s1082"/>
        <o:r id="V:Rule27" type="connector" idref="#_x0000_s1079"/>
        <o:r id="V:Rule28" type="connector" idref="#_x0000_s1073"/>
        <o:r id="V:Rule29" type="connector" idref="#_x0000_s1076"/>
        <o:r id="V:Rule30" type="connector" idref="#_x0000_s1065"/>
        <o:r id="V:Rule31" type="connector" idref="#_x0000_s1066"/>
        <o:r id="V:Rule32" type="connector" idref="#_x0000_s1075"/>
        <o:r id="V:Rule33" type="connector" idref="#_x0000_s1084"/>
        <o:r id="V:Rule34" type="connector" idref="#_x0000_s1068"/>
        <o:r id="V:Rule35" type="connector" idref="#_x0000_s1077"/>
        <o:r id="V:Rule36" type="connector" idref="#_x0000_s1074"/>
        <o:r id="V:Rule37" type="connector" idref="#_x0000_s1078"/>
        <o:r id="V:Rule38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C8A0-3DD0-4D6F-8C91-18767C1C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cp:lastPrinted>2018-07-05T07:51:00Z</cp:lastPrinted>
  <dcterms:created xsi:type="dcterms:W3CDTF">2018-07-05T07:29:00Z</dcterms:created>
  <dcterms:modified xsi:type="dcterms:W3CDTF">2019-06-12T07:56:00Z</dcterms:modified>
</cp:coreProperties>
</file>