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548A" w14:textId="77777777" w:rsidR="00BE1B3B" w:rsidRPr="00CB1A78" w:rsidRDefault="002925F8">
      <w:pPr>
        <w:spacing w:before="81"/>
        <w:ind w:left="8538"/>
        <w:rPr>
          <w:b/>
          <w:sz w:val="20"/>
          <w:szCs w:val="20"/>
        </w:rPr>
      </w:pPr>
      <w:r w:rsidRPr="00CB1A78">
        <w:rPr>
          <w:b/>
          <w:sz w:val="20"/>
          <w:szCs w:val="20"/>
          <w:u w:val="thick"/>
        </w:rPr>
        <w:t>Allegato “</w:t>
      </w:r>
      <w:r w:rsidR="009A4F1C" w:rsidRPr="00CB1A78">
        <w:rPr>
          <w:b/>
          <w:sz w:val="20"/>
          <w:szCs w:val="20"/>
          <w:u w:val="thick"/>
        </w:rPr>
        <w:t>B</w:t>
      </w:r>
      <w:r w:rsidRPr="00CB1A78">
        <w:rPr>
          <w:b/>
          <w:sz w:val="20"/>
          <w:szCs w:val="20"/>
          <w:u w:val="thick"/>
        </w:rPr>
        <w:t>”</w:t>
      </w:r>
    </w:p>
    <w:p w14:paraId="6111151D" w14:textId="77777777" w:rsidR="00BE1B3B" w:rsidRPr="00CB1A78" w:rsidRDefault="002925F8">
      <w:pPr>
        <w:pStyle w:val="Corpotesto"/>
        <w:spacing w:before="22"/>
        <w:ind w:left="117"/>
      </w:pPr>
      <w:r w:rsidRPr="00CB1A78">
        <w:t>Mittente:</w:t>
      </w:r>
    </w:p>
    <w:p w14:paraId="6763D159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7B633F09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6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29763834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8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3756E727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1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1BEE88DB" w14:textId="77777777" w:rsidR="00BE1B3B" w:rsidRPr="00CB1A78" w:rsidRDefault="00BE1B3B">
      <w:pPr>
        <w:pStyle w:val="Corpotesto"/>
      </w:pPr>
    </w:p>
    <w:p w14:paraId="2904EA30" w14:textId="77777777" w:rsidR="00BE1B3B" w:rsidRPr="00CB1A78" w:rsidRDefault="00BE1B3B">
      <w:pPr>
        <w:pStyle w:val="Corpotesto"/>
      </w:pPr>
    </w:p>
    <w:p w14:paraId="3C9908DB" w14:textId="77777777" w:rsidR="00BE1B3B" w:rsidRPr="00CB1A78" w:rsidRDefault="00BE1B3B">
      <w:pPr>
        <w:pStyle w:val="Corpotesto"/>
      </w:pPr>
    </w:p>
    <w:p w14:paraId="55F59618" w14:textId="77777777" w:rsidR="00BE1B3B" w:rsidRPr="00CB1A78" w:rsidRDefault="00BE1B3B">
      <w:pPr>
        <w:pStyle w:val="Corpotesto"/>
        <w:spacing w:before="2"/>
      </w:pPr>
    </w:p>
    <w:p w14:paraId="498BFD12" w14:textId="77777777" w:rsidR="00BE1B3B" w:rsidRPr="00CB1A78" w:rsidRDefault="002925F8">
      <w:pPr>
        <w:pStyle w:val="Titolo1"/>
        <w:spacing w:before="93"/>
        <w:ind w:left="5810"/>
      </w:pPr>
      <w:r w:rsidRPr="00CB1A78">
        <w:t>Spettabile</w:t>
      </w:r>
    </w:p>
    <w:p w14:paraId="1A787A07" w14:textId="647B3903" w:rsidR="00BE1B3B" w:rsidRPr="00CB1A78" w:rsidRDefault="002925F8">
      <w:pPr>
        <w:spacing w:before="3"/>
        <w:ind w:left="5810"/>
        <w:rPr>
          <w:b/>
          <w:sz w:val="20"/>
          <w:szCs w:val="20"/>
        </w:rPr>
      </w:pPr>
      <w:r w:rsidRPr="00CB1A78">
        <w:rPr>
          <w:b/>
          <w:sz w:val="20"/>
          <w:szCs w:val="20"/>
        </w:rPr>
        <w:t xml:space="preserve">COMUNE DI </w:t>
      </w:r>
      <w:r w:rsidR="00AE4934">
        <w:rPr>
          <w:b/>
          <w:sz w:val="20"/>
          <w:szCs w:val="20"/>
        </w:rPr>
        <w:t>MONSAMPIETRO MORICO</w:t>
      </w:r>
      <w:r w:rsidR="00DD5373" w:rsidRPr="00CB1A78">
        <w:rPr>
          <w:b/>
          <w:sz w:val="20"/>
          <w:szCs w:val="20"/>
        </w:rPr>
        <w:t xml:space="preserve"> </w:t>
      </w:r>
    </w:p>
    <w:p w14:paraId="1AEE13E5" w14:textId="0B1B1F1A" w:rsidR="00BE1B3B" w:rsidRPr="00CB1A78" w:rsidRDefault="009A4F1C">
      <w:pPr>
        <w:pStyle w:val="Corpotesto"/>
        <w:rPr>
          <w:b/>
        </w:rPr>
      </w:pP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proofErr w:type="spellStart"/>
      <w:r w:rsidRPr="00CB1A78">
        <w:rPr>
          <w:b/>
        </w:rPr>
        <w:t>Pec</w:t>
      </w:r>
      <w:proofErr w:type="spellEnd"/>
      <w:r w:rsidRPr="00CB1A78">
        <w:rPr>
          <w:b/>
        </w:rPr>
        <w:t>: comune@pec.</w:t>
      </w:r>
      <w:r w:rsidR="00AE4934">
        <w:rPr>
          <w:b/>
        </w:rPr>
        <w:t>monsampietromorico.net</w:t>
      </w:r>
    </w:p>
    <w:p w14:paraId="3A7DF841" w14:textId="77777777" w:rsidR="00BE1B3B" w:rsidRPr="00CB1A78" w:rsidRDefault="00BE1B3B">
      <w:pPr>
        <w:pStyle w:val="Corpotesto"/>
        <w:rPr>
          <w:b/>
        </w:rPr>
      </w:pPr>
    </w:p>
    <w:p w14:paraId="0DA9BB12" w14:textId="77777777"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14:paraId="437A52C4" w14:textId="77777777"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14:paraId="46C61001" w14:textId="1B9EF7DB" w:rsidR="00BE1B3B" w:rsidRPr="00CB1A78" w:rsidRDefault="009475E8">
      <w:pPr>
        <w:tabs>
          <w:tab w:val="left" w:pos="1178"/>
        </w:tabs>
        <w:spacing w:before="183" w:line="244" w:lineRule="auto"/>
        <w:ind w:left="1197" w:right="544" w:hanging="1080"/>
        <w:rPr>
          <w:sz w:val="20"/>
          <w:szCs w:val="20"/>
        </w:rPr>
      </w:pPr>
      <w:r w:rsidRPr="00CB1A78">
        <w:rPr>
          <w:b/>
          <w:sz w:val="20"/>
          <w:szCs w:val="20"/>
        </w:rPr>
        <w:t xml:space="preserve">Oggetto: </w:t>
      </w:r>
      <w:r w:rsidRPr="00CB1A78">
        <w:rPr>
          <w:b/>
          <w:sz w:val="20"/>
          <w:szCs w:val="20"/>
        </w:rPr>
        <w:tab/>
      </w:r>
      <w:r w:rsidR="00FE6125">
        <w:rPr>
          <w:b/>
          <w:sz w:val="20"/>
          <w:szCs w:val="20"/>
        </w:rPr>
        <w:t xml:space="preserve">DICHIARAZIONE DI </w:t>
      </w:r>
      <w:r w:rsidR="00FE6125" w:rsidRPr="009475E8">
        <w:rPr>
          <w:b/>
          <w:sz w:val="20"/>
          <w:szCs w:val="20"/>
        </w:rPr>
        <w:t xml:space="preserve">MANIFESTAZIONE DI INTERESSE </w:t>
      </w:r>
      <w:r w:rsidR="00FE6125">
        <w:rPr>
          <w:b/>
          <w:sz w:val="20"/>
          <w:szCs w:val="20"/>
        </w:rPr>
        <w:t>A</w:t>
      </w:r>
      <w:r w:rsidR="00FE6125" w:rsidRPr="00CB1A78">
        <w:rPr>
          <w:b/>
          <w:sz w:val="20"/>
          <w:szCs w:val="20"/>
        </w:rPr>
        <w:t xml:space="preserve">FFIDAMENTO DEL SERVIZIO DI TESORERIA DEL COMUNE DI </w:t>
      </w:r>
      <w:r w:rsidR="00AE4934">
        <w:rPr>
          <w:b/>
          <w:sz w:val="20"/>
          <w:szCs w:val="20"/>
        </w:rPr>
        <w:t>MONSAMPIETRO MORICO</w:t>
      </w:r>
      <w:r w:rsidR="00FE6125" w:rsidRPr="00CB1A78">
        <w:rPr>
          <w:b/>
          <w:sz w:val="20"/>
          <w:szCs w:val="20"/>
        </w:rPr>
        <w:t xml:space="preserve"> PER IL PERIODO 01.0</w:t>
      </w:r>
      <w:r w:rsidR="00AE4934">
        <w:rPr>
          <w:b/>
          <w:sz w:val="20"/>
          <w:szCs w:val="20"/>
        </w:rPr>
        <w:t>9</w:t>
      </w:r>
      <w:r w:rsidR="00FE6125" w:rsidRPr="00CB1A78">
        <w:rPr>
          <w:b/>
          <w:sz w:val="20"/>
          <w:szCs w:val="20"/>
        </w:rPr>
        <w:t>.2021 – 31.</w:t>
      </w:r>
      <w:r w:rsidR="00AE4934">
        <w:rPr>
          <w:b/>
          <w:sz w:val="20"/>
          <w:szCs w:val="20"/>
        </w:rPr>
        <w:t>08</w:t>
      </w:r>
      <w:r w:rsidR="00FE6125" w:rsidRPr="00CB1A78">
        <w:rPr>
          <w:b/>
          <w:sz w:val="20"/>
          <w:szCs w:val="20"/>
        </w:rPr>
        <w:t>.202</w:t>
      </w:r>
      <w:r w:rsidR="00AE4934">
        <w:rPr>
          <w:b/>
          <w:sz w:val="20"/>
          <w:szCs w:val="20"/>
        </w:rPr>
        <w:t>6</w:t>
      </w:r>
      <w:r w:rsidR="00FE6125" w:rsidRPr="00CB1A78">
        <w:rPr>
          <w:b/>
          <w:sz w:val="20"/>
          <w:szCs w:val="20"/>
        </w:rPr>
        <w:t xml:space="preserve"> </w:t>
      </w:r>
    </w:p>
    <w:p w14:paraId="3760D84C" w14:textId="77777777" w:rsidR="00BE1B3B" w:rsidRPr="00CB1A78" w:rsidRDefault="00BE1B3B">
      <w:pPr>
        <w:pStyle w:val="Corpotesto"/>
        <w:rPr>
          <w:b/>
        </w:rPr>
      </w:pPr>
    </w:p>
    <w:p w14:paraId="19569E99" w14:textId="77777777" w:rsidR="00BE1B3B" w:rsidRPr="00CB1A78" w:rsidRDefault="00BE1B3B">
      <w:pPr>
        <w:pStyle w:val="Corpotesto"/>
        <w:spacing w:before="10"/>
        <w:rPr>
          <w:b/>
        </w:rPr>
      </w:pPr>
    </w:p>
    <w:p w14:paraId="2B0F15E5" w14:textId="77777777" w:rsidR="0057019A" w:rsidRDefault="0057019A" w:rsidP="008752A9">
      <w:pPr>
        <w:pStyle w:val="Corpotesto"/>
        <w:spacing w:before="1"/>
        <w:ind w:left="97" w:right="118"/>
      </w:pPr>
    </w:p>
    <w:p w14:paraId="7CC7C283" w14:textId="77777777" w:rsidR="0057019A" w:rsidRDefault="0057019A" w:rsidP="008752A9">
      <w:pPr>
        <w:pStyle w:val="Corpotesto"/>
        <w:spacing w:before="1"/>
        <w:ind w:left="97" w:right="118"/>
      </w:pPr>
    </w:p>
    <w:p w14:paraId="167E1101" w14:textId="77777777" w:rsidR="00BE1B3B" w:rsidRPr="00CB1A78" w:rsidRDefault="002925F8" w:rsidP="008752A9">
      <w:pPr>
        <w:pStyle w:val="Corpotesto"/>
        <w:spacing w:before="1"/>
        <w:ind w:left="97" w:right="118"/>
      </w:pPr>
      <w:r w:rsidRPr="00CB1A78">
        <w:t>Il sottoscritto ...........................................................................................</w:t>
      </w:r>
      <w:r w:rsidR="008752A9" w:rsidRPr="00CB1A78">
        <w:t xml:space="preserve">cod. </w:t>
      </w:r>
      <w:proofErr w:type="spellStart"/>
      <w:r w:rsidR="008752A9" w:rsidRPr="00CB1A78">
        <w:t>fisc</w:t>
      </w:r>
      <w:proofErr w:type="spellEnd"/>
      <w:r w:rsidR="008752A9" w:rsidRPr="00CB1A78">
        <w:t xml:space="preserve">. </w:t>
      </w:r>
      <w:r w:rsidRPr="00CB1A78">
        <w:t>.........</w:t>
      </w:r>
      <w:r w:rsidR="008752A9" w:rsidRPr="00CB1A78">
        <w:t>...</w:t>
      </w:r>
      <w:r w:rsidRPr="00CB1A78">
        <w:t>.................................</w:t>
      </w:r>
    </w:p>
    <w:p w14:paraId="7D5F1F1D" w14:textId="77777777" w:rsidR="00BE1B3B" w:rsidRPr="00CB1A78" w:rsidRDefault="002925F8">
      <w:pPr>
        <w:pStyle w:val="Corpotesto"/>
        <w:spacing w:before="132"/>
        <w:ind w:left="19" w:right="118"/>
        <w:jc w:val="center"/>
      </w:pPr>
      <w:r w:rsidRPr="00CB1A78">
        <w:t>nato a ................................................................................. Prov. …</w:t>
      </w:r>
      <w:proofErr w:type="gramStart"/>
      <w:r w:rsidRPr="00CB1A78">
        <w:t>…….</w:t>
      </w:r>
      <w:proofErr w:type="gramEnd"/>
      <w:r w:rsidRPr="00CB1A78">
        <w:t>. .. il...................................................</w:t>
      </w:r>
    </w:p>
    <w:p w14:paraId="45398DE0" w14:textId="77777777" w:rsidR="00BE1B3B" w:rsidRPr="00CB1A78" w:rsidRDefault="002925F8">
      <w:pPr>
        <w:pStyle w:val="Corpotesto"/>
        <w:spacing w:before="132"/>
        <w:ind w:left="65" w:right="118"/>
        <w:jc w:val="center"/>
      </w:pPr>
      <w:r w:rsidRPr="00CB1A78">
        <w:t>Residente nel Comune di............................................................................................................. Prov. …..……</w:t>
      </w:r>
    </w:p>
    <w:p w14:paraId="4C04AB68" w14:textId="77777777" w:rsidR="00BE1B3B" w:rsidRPr="00CB1A78" w:rsidRDefault="002925F8">
      <w:pPr>
        <w:pStyle w:val="Corpotesto"/>
        <w:spacing w:before="133"/>
        <w:ind w:left="117"/>
      </w:pPr>
      <w:r w:rsidRPr="00CB1A78">
        <w:t>Stato............................................. Via/Piazza ............................................................................. n…………….</w:t>
      </w:r>
    </w:p>
    <w:p w14:paraId="6A30973C" w14:textId="77777777" w:rsidR="00BE1B3B" w:rsidRPr="00CB1A78" w:rsidRDefault="002925F8">
      <w:pPr>
        <w:pStyle w:val="Corpotesto"/>
        <w:spacing w:before="135" w:line="360" w:lineRule="auto"/>
        <w:ind w:left="117" w:right="105"/>
      </w:pPr>
      <w:r w:rsidRPr="00CB1A78">
        <w:t>................ legale rappresentante/amministratore unico o delegato o procuratore (produrre originale o copia autentica della delega o della procura) della ditta ...............................................................................................</w:t>
      </w:r>
    </w:p>
    <w:p w14:paraId="6526CC8F" w14:textId="77777777" w:rsidR="00BE1B3B" w:rsidRPr="00CB1A78" w:rsidRDefault="002925F8">
      <w:pPr>
        <w:pStyle w:val="Corpotesto"/>
        <w:spacing w:before="11"/>
        <w:ind w:left="117"/>
      </w:pPr>
      <w:r w:rsidRPr="00CB1A78">
        <w:t>.............................................................................................................................................................................</w:t>
      </w:r>
    </w:p>
    <w:p w14:paraId="1C827C24" w14:textId="77777777" w:rsidR="00BE1B3B" w:rsidRPr="00CB1A78" w:rsidRDefault="002925F8">
      <w:pPr>
        <w:pStyle w:val="Corpotesto"/>
        <w:spacing w:before="115"/>
        <w:ind w:left="117"/>
      </w:pPr>
      <w:r w:rsidRPr="00CB1A78">
        <w:t xml:space="preserve">con sede nel Comune di ..............................................................................  …………….……..Prov. </w:t>
      </w:r>
      <w:r w:rsidRPr="00CB1A78">
        <w:rPr>
          <w:spacing w:val="18"/>
        </w:rPr>
        <w:t xml:space="preserve"> </w:t>
      </w:r>
      <w:r w:rsidRPr="00CB1A78">
        <w:t>.............</w:t>
      </w:r>
    </w:p>
    <w:p w14:paraId="54E14406" w14:textId="77777777" w:rsidR="00BE1B3B" w:rsidRPr="00CB1A78" w:rsidRDefault="002925F8">
      <w:pPr>
        <w:pStyle w:val="Corpotesto"/>
        <w:tabs>
          <w:tab w:val="left" w:pos="3796"/>
        </w:tabs>
        <w:spacing w:before="116"/>
        <w:ind w:left="117"/>
      </w:pPr>
      <w:r w:rsidRPr="00CB1A78">
        <w:t>Stato.....................................................</w:t>
      </w:r>
      <w:r w:rsidRPr="00CB1A78">
        <w:tab/>
        <w:t>Via/Piazza ................................................…………...</w:t>
      </w:r>
      <w:proofErr w:type="gramStart"/>
      <w:r w:rsidRPr="00CB1A78">
        <w:t>n..…</w:t>
      </w:r>
      <w:proofErr w:type="gramEnd"/>
      <w:r w:rsidRPr="00CB1A78">
        <w:t>..………...</w:t>
      </w:r>
    </w:p>
    <w:p w14:paraId="60FB76F0" w14:textId="77777777" w:rsidR="009005FD" w:rsidRPr="00CB1A78" w:rsidRDefault="002925F8">
      <w:pPr>
        <w:pStyle w:val="Corpotesto"/>
        <w:tabs>
          <w:tab w:val="left" w:pos="5510"/>
        </w:tabs>
        <w:spacing w:before="113"/>
        <w:ind w:left="117"/>
      </w:pPr>
      <w:r w:rsidRPr="00CB1A78">
        <w:t>avente</w:t>
      </w:r>
      <w:r w:rsidRPr="00CB1A78">
        <w:rPr>
          <w:spacing w:val="-23"/>
        </w:rPr>
        <w:t xml:space="preserve"> </w:t>
      </w:r>
      <w:r w:rsidRPr="00CB1A78">
        <w:t>codice</w:t>
      </w:r>
      <w:r w:rsidRPr="00CB1A78">
        <w:rPr>
          <w:spacing w:val="-23"/>
        </w:rPr>
        <w:t xml:space="preserve"> </w:t>
      </w:r>
      <w:r w:rsidRPr="00CB1A78">
        <w:t>fiscale</w:t>
      </w:r>
      <w:r w:rsidRPr="00CB1A78">
        <w:rPr>
          <w:spacing w:val="-22"/>
        </w:rPr>
        <w:t xml:space="preserve"> </w:t>
      </w:r>
      <w:r w:rsidRPr="00CB1A78">
        <w:t>numero</w:t>
      </w:r>
      <w:r w:rsidRPr="00CB1A78">
        <w:rPr>
          <w:spacing w:val="-24"/>
        </w:rPr>
        <w:t xml:space="preserve"> </w:t>
      </w:r>
      <w:r w:rsidRPr="00CB1A78">
        <w:t>..........................................</w:t>
      </w:r>
      <w:r w:rsidRPr="00CB1A78">
        <w:tab/>
      </w:r>
    </w:p>
    <w:p w14:paraId="2A0ED072" w14:textId="77777777" w:rsidR="00BE1B3B" w:rsidRPr="00CB1A78" w:rsidRDefault="002925F8">
      <w:pPr>
        <w:pStyle w:val="Corpotesto"/>
        <w:tabs>
          <w:tab w:val="left" w:pos="5510"/>
        </w:tabs>
        <w:spacing w:before="113"/>
        <w:ind w:left="117"/>
      </w:pPr>
      <w:proofErr w:type="gramStart"/>
      <w:r w:rsidRPr="00CB1A78">
        <w:t>Partita  I.V.A.</w:t>
      </w:r>
      <w:proofErr w:type="gramEnd"/>
      <w:r w:rsidRPr="00CB1A78">
        <w:t xml:space="preserve">  </w:t>
      </w:r>
      <w:proofErr w:type="gramStart"/>
      <w:r w:rsidRPr="00CB1A78">
        <w:t xml:space="preserve">numero </w:t>
      </w:r>
      <w:r w:rsidRPr="00CB1A78">
        <w:rPr>
          <w:spacing w:val="9"/>
        </w:rPr>
        <w:t xml:space="preserve"> </w:t>
      </w:r>
      <w:r w:rsidRPr="00CB1A78">
        <w:t>...............................</w:t>
      </w:r>
      <w:r w:rsidR="009005FD" w:rsidRPr="00CB1A78">
        <w:t>.......</w:t>
      </w:r>
      <w:r w:rsidRPr="00CB1A78">
        <w:t>...........</w:t>
      </w:r>
      <w:proofErr w:type="gramEnd"/>
    </w:p>
    <w:p w14:paraId="155F778A" w14:textId="77777777" w:rsidR="00BE1B3B" w:rsidRPr="00CB1A78" w:rsidRDefault="002925F8">
      <w:pPr>
        <w:pStyle w:val="Corpotesto"/>
        <w:spacing w:before="116"/>
        <w:ind w:left="117"/>
      </w:pPr>
      <w:r w:rsidRPr="00CB1A78">
        <w:t>posizione INAIL</w:t>
      </w:r>
      <w:r w:rsidRPr="00CB1A78">
        <w:rPr>
          <w:spacing w:val="-20"/>
        </w:rPr>
        <w:t xml:space="preserve"> </w:t>
      </w:r>
      <w:r w:rsidRPr="00CB1A78">
        <w:rPr>
          <w:spacing w:val="2"/>
        </w:rPr>
        <w:t>……………………………………………………………………</w:t>
      </w:r>
      <w:proofErr w:type="gramStart"/>
      <w:r w:rsidRPr="00CB1A78">
        <w:rPr>
          <w:spacing w:val="2"/>
        </w:rPr>
        <w:t>…….</w:t>
      </w:r>
      <w:proofErr w:type="gramEnd"/>
      <w:r w:rsidRPr="00CB1A78">
        <w:rPr>
          <w:spacing w:val="2"/>
        </w:rPr>
        <w:t>………..</w:t>
      </w:r>
    </w:p>
    <w:p w14:paraId="0A799F9C" w14:textId="77777777" w:rsidR="00BE1B3B" w:rsidRPr="00CB1A78" w:rsidRDefault="002925F8">
      <w:pPr>
        <w:pStyle w:val="Corpotesto"/>
        <w:spacing w:before="118"/>
        <w:ind w:left="117"/>
      </w:pPr>
      <w:r w:rsidRPr="00CB1A78">
        <w:t xml:space="preserve">posizione    INPS   </w:t>
      </w:r>
      <w:r w:rsidRPr="00CB1A78">
        <w:rPr>
          <w:spacing w:val="30"/>
        </w:rPr>
        <w:t xml:space="preserve"> </w:t>
      </w:r>
      <w:r w:rsidRPr="00CB1A78">
        <w:t>………………………………………………………………………………………</w:t>
      </w:r>
    </w:p>
    <w:p w14:paraId="76ECD92B" w14:textId="77777777" w:rsidR="00BE1B3B" w:rsidRPr="00CB1A78" w:rsidRDefault="002925F8">
      <w:pPr>
        <w:pStyle w:val="Corpotesto"/>
        <w:spacing w:before="115"/>
        <w:ind w:left="117"/>
      </w:pPr>
      <w:r w:rsidRPr="00CB1A78">
        <w:t xml:space="preserve">C.C.N.L        </w:t>
      </w:r>
      <w:r w:rsidRPr="00CB1A78">
        <w:rPr>
          <w:spacing w:val="1"/>
        </w:rPr>
        <w:t xml:space="preserve"> </w:t>
      </w:r>
      <w:proofErr w:type="gramStart"/>
      <w:r w:rsidRPr="00CB1A78">
        <w:t>applicato:…</w:t>
      </w:r>
      <w:proofErr w:type="gramEnd"/>
      <w:r w:rsidRPr="00CB1A78">
        <w:t>…………………………………………………………………………..……</w:t>
      </w:r>
    </w:p>
    <w:p w14:paraId="77543AFB" w14:textId="77777777" w:rsidR="00BE1B3B" w:rsidRPr="00CB1A78" w:rsidRDefault="002925F8">
      <w:pPr>
        <w:pStyle w:val="Corpotesto"/>
        <w:tabs>
          <w:tab w:val="left" w:pos="7058"/>
        </w:tabs>
        <w:spacing w:before="113"/>
        <w:ind w:left="117"/>
      </w:pPr>
      <w:r w:rsidRPr="00CB1A78">
        <w:t>Telefono ..................................................</w:t>
      </w:r>
      <w:r w:rsidRPr="00CB1A78">
        <w:rPr>
          <w:spacing w:val="-17"/>
        </w:rPr>
        <w:t xml:space="preserve"> </w:t>
      </w:r>
      <w:r w:rsidRPr="00CB1A78">
        <w:t>fax</w:t>
      </w:r>
      <w:r w:rsidRPr="00CB1A78">
        <w:rPr>
          <w:spacing w:val="29"/>
        </w:rPr>
        <w:t xml:space="preserve"> </w:t>
      </w:r>
      <w:r w:rsidRPr="00CB1A78">
        <w:t>................................................</w:t>
      </w:r>
      <w:r w:rsidRPr="00CB1A78">
        <w:tab/>
        <w:t>mail</w:t>
      </w:r>
      <w:r w:rsidRPr="00CB1A78">
        <w:rPr>
          <w:spacing w:val="-26"/>
        </w:rPr>
        <w:t xml:space="preserve"> </w:t>
      </w:r>
      <w:r w:rsidRPr="00CB1A78">
        <w:t>………………………………</w:t>
      </w:r>
    </w:p>
    <w:p w14:paraId="7567B2D4" w14:textId="77777777" w:rsidR="00CC1E6E" w:rsidRPr="00CB1A78" w:rsidRDefault="00CC1E6E" w:rsidP="00E972B1">
      <w:pPr>
        <w:pStyle w:val="Corpotesto"/>
        <w:spacing w:before="116"/>
        <w:ind w:left="117" w:right="242"/>
      </w:pPr>
      <w:r w:rsidRPr="00E972B1">
        <w:rPr>
          <w:b/>
        </w:rPr>
        <w:t>PEC</w:t>
      </w:r>
      <w:r w:rsidRPr="00CB1A78">
        <w:t xml:space="preserve"> (da </w:t>
      </w:r>
      <w:r w:rsidRPr="00E972B1">
        <w:rPr>
          <w:u w:val="single"/>
        </w:rPr>
        <w:t>indicare obbligatoriamente</w:t>
      </w:r>
      <w:r w:rsidRPr="00CB1A78">
        <w:t xml:space="preserve"> e da utilizzare per tutte le comunicazioni che la stazione appaltante riterrà necessarie): ……………………………………………………………………………………………………</w:t>
      </w:r>
      <w:proofErr w:type="gramStart"/>
      <w:r w:rsidRPr="00CB1A78">
        <w:t>…….</w:t>
      </w:r>
      <w:proofErr w:type="gramEnd"/>
      <w:r w:rsidRPr="00CB1A78">
        <w:t>.</w:t>
      </w:r>
    </w:p>
    <w:p w14:paraId="264474C4" w14:textId="77777777" w:rsidR="00CC1E6E" w:rsidRPr="00CB1A78" w:rsidRDefault="00CC1E6E" w:rsidP="00CC1E6E">
      <w:pPr>
        <w:pStyle w:val="Corpotesto"/>
        <w:spacing w:before="116"/>
        <w:ind w:left="117" w:right="593"/>
      </w:pPr>
      <w:r w:rsidRPr="00CB1A78">
        <w:t>In nome e per conto dell’impresa che rappresenta,</w:t>
      </w:r>
    </w:p>
    <w:p w14:paraId="2B403F86" w14:textId="77777777" w:rsidR="00CC1E6E" w:rsidRPr="00CB1A78" w:rsidRDefault="00CC1E6E" w:rsidP="00FE6125">
      <w:pPr>
        <w:pStyle w:val="Titolo1"/>
        <w:spacing w:line="225" w:lineRule="exact"/>
        <w:ind w:right="100"/>
      </w:pPr>
    </w:p>
    <w:p w14:paraId="5AD1B39F" w14:textId="77777777" w:rsidR="00FE6125" w:rsidRPr="00FE6125" w:rsidRDefault="00FE6125" w:rsidP="00FE6125">
      <w:pPr>
        <w:pStyle w:val="Titolo1"/>
        <w:spacing w:line="225" w:lineRule="exact"/>
        <w:ind w:right="100"/>
        <w:jc w:val="center"/>
      </w:pPr>
      <w:r>
        <w:t xml:space="preserve">DICHIARA DI </w:t>
      </w:r>
      <w:r w:rsidRPr="00FE6125">
        <w:t>MANIFESTA</w:t>
      </w:r>
      <w:r>
        <w:t>RE</w:t>
      </w:r>
      <w:r w:rsidRPr="00FE6125">
        <w:t xml:space="preserve"> INTERESSE</w:t>
      </w:r>
    </w:p>
    <w:p w14:paraId="39E4C097" w14:textId="57D63C6E" w:rsidR="00CC1E6E" w:rsidRPr="00CB1A78" w:rsidRDefault="00FE6125" w:rsidP="00FE6125">
      <w:pPr>
        <w:pStyle w:val="Corpotesto"/>
        <w:spacing w:before="116"/>
        <w:ind w:left="117" w:right="593"/>
        <w:jc w:val="both"/>
      </w:pPr>
      <w:r w:rsidRPr="00FE6125">
        <w:t xml:space="preserve">a partecipare alla procedura di affidamento diretto, ai sensi dell'art. 36, comma 2, lett. a) del </w:t>
      </w:r>
      <w:proofErr w:type="spellStart"/>
      <w:r w:rsidRPr="00FE6125">
        <w:t>D.Lgs.</w:t>
      </w:r>
      <w:proofErr w:type="spellEnd"/>
      <w:r w:rsidRPr="00FE6125">
        <w:t xml:space="preserve"> n. 50/2016., per l’affidamento della gestione del servizio di tesoreria comunale per il periodo </w:t>
      </w:r>
      <w:r w:rsidR="00CC1E6E" w:rsidRPr="00CB1A78">
        <w:t>01.0</w:t>
      </w:r>
      <w:r w:rsidR="00AE4934">
        <w:t>9</w:t>
      </w:r>
      <w:r w:rsidR="00CC1E6E" w:rsidRPr="00CB1A78">
        <w:t>.2021–31.</w:t>
      </w:r>
      <w:r w:rsidR="00AE4934">
        <w:t>08</w:t>
      </w:r>
      <w:r w:rsidR="00CC1E6E" w:rsidRPr="00CB1A78">
        <w:t>.202</w:t>
      </w:r>
      <w:r w:rsidR="00AE4934">
        <w:t>6</w:t>
      </w:r>
      <w:r w:rsidR="00CC1E6E" w:rsidRPr="00CB1A78">
        <w:t xml:space="preserve">, indetta con determinazione del Funzionario Responsabile del Servizio Economico-Finanziario di questo Ente n. n. </w:t>
      </w:r>
      <w:r w:rsidR="00AE4934">
        <w:t>30</w:t>
      </w:r>
      <w:r w:rsidR="00CC1E6E" w:rsidRPr="00CB1A78">
        <w:t xml:space="preserve"> del </w:t>
      </w:r>
      <w:r w:rsidR="009A4F1C" w:rsidRPr="00CB1A78">
        <w:t>2</w:t>
      </w:r>
      <w:r w:rsidR="00AE4934">
        <w:t>9/07/2021</w:t>
      </w:r>
      <w:r w:rsidR="00CC1E6E" w:rsidRPr="00CB1A78">
        <w:t>;</w:t>
      </w:r>
    </w:p>
    <w:p w14:paraId="17BD34EE" w14:textId="77777777" w:rsidR="00CC1E6E" w:rsidRPr="00CB1A78" w:rsidRDefault="00CC1E6E">
      <w:pPr>
        <w:pStyle w:val="Corpotesto"/>
        <w:spacing w:before="116"/>
        <w:ind w:left="117" w:right="593"/>
      </w:pPr>
    </w:p>
    <w:p w14:paraId="50A43A4B" w14:textId="77777777" w:rsidR="00D33E28" w:rsidRPr="00CB1A78" w:rsidRDefault="00D33E28" w:rsidP="00FE6125">
      <w:pPr>
        <w:pStyle w:val="Corpotesto"/>
        <w:spacing w:before="115" w:line="360" w:lineRule="auto"/>
        <w:ind w:right="124"/>
        <w:jc w:val="both"/>
      </w:pPr>
      <w:r w:rsidRPr="00CB1A78">
        <w:lastRenderedPageBreak/>
        <w:t xml:space="preserve">a cui intende partecipare </w:t>
      </w:r>
      <w:r w:rsidRPr="00CB1A78">
        <w:rPr>
          <w:b/>
        </w:rPr>
        <w:t>(barrare la casella corrispondente alle modalità di partecipazione della società):</w:t>
      </w:r>
    </w:p>
    <w:p w14:paraId="475D330D" w14:textId="77777777"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i/>
          <w:sz w:val="20"/>
          <w:szCs w:val="20"/>
        </w:rPr>
      </w:pPr>
      <w:r w:rsidRPr="00CB1A78">
        <w:rPr>
          <w:sz w:val="20"/>
          <w:szCs w:val="20"/>
        </w:rPr>
        <w:t>in forma singola ......................................................................................................................</w:t>
      </w:r>
    </w:p>
    <w:p w14:paraId="5D7C5176" w14:textId="77777777"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i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(</w:t>
      </w:r>
      <w:r w:rsidRPr="00CB1A78">
        <w:rPr>
          <w:rFonts w:eastAsia="Calibri"/>
          <w:b/>
          <w:i/>
          <w:sz w:val="20"/>
          <w:szCs w:val="20"/>
        </w:rPr>
        <w:t>qualora partecipi come raggruppamento, consorzio stabile, di imprese artigiane, di cooperative</w:t>
      </w:r>
      <w:r w:rsidRPr="00CB1A78">
        <w:rPr>
          <w:rFonts w:eastAsia="Calibri"/>
          <w:b/>
          <w:sz w:val="20"/>
          <w:szCs w:val="20"/>
        </w:rPr>
        <w:t>)</w:t>
      </w:r>
      <w:r w:rsidRPr="00CB1A78">
        <w:rPr>
          <w:rFonts w:eastAsia="Calibri"/>
          <w:sz w:val="20"/>
          <w:szCs w:val="20"/>
        </w:rPr>
        <w:t xml:space="preserve"> di concorrere per le seguenti ditte </w:t>
      </w:r>
      <w:r w:rsidRPr="00CB1A78">
        <w:rPr>
          <w:rFonts w:eastAsia="Calibri"/>
          <w:i/>
          <w:sz w:val="20"/>
          <w:szCs w:val="20"/>
        </w:rPr>
        <w:t>(indicare denominazione, sede legale e partita IVA di ogni Ditta):</w:t>
      </w:r>
    </w:p>
    <w:p w14:paraId="054E109C" w14:textId="77777777"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1EDFE400" w14:textId="77777777"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0E3A97BD" w14:textId="77777777" w:rsidR="00D33E28" w:rsidRPr="00CB1A78" w:rsidRDefault="00E972B1" w:rsidP="00D33E2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i/>
          <w:sz w:val="20"/>
          <w:szCs w:val="20"/>
        </w:rPr>
        <w:t xml:space="preserve"> </w:t>
      </w:r>
      <w:r w:rsidR="00D33E28" w:rsidRPr="00CB1A78">
        <w:rPr>
          <w:rFonts w:eastAsia="Calibri"/>
          <w:b/>
          <w:i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non ancora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della prestazione e la rispettiva quota percentuale della prestazione che la capogruppo e la/e mandante/i andranno ad eseguire sono: </w:t>
      </w:r>
      <w:r w:rsidR="00D33E28" w:rsidRPr="00CB1A78">
        <w:rPr>
          <w:rFonts w:eastAsia="Calibri"/>
          <w:i/>
          <w:iCs/>
          <w:sz w:val="20"/>
          <w:szCs w:val="20"/>
        </w:rPr>
        <w:t xml:space="preserve">(specificare il nome dell’impresa, la prestazione che andrà ad espletare e la rispettiva quota) </w:t>
      </w:r>
    </w:p>
    <w:p w14:paraId="78DBE8ED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2783BFF0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04672D23" w14:textId="77777777" w:rsidR="00D33E28" w:rsidRPr="00CB1A78" w:rsidRDefault="00E972B1" w:rsidP="00D33E2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</w:t>
      </w:r>
      <w:r w:rsidR="00D33E28" w:rsidRPr="00CB1A78">
        <w:rPr>
          <w:rFonts w:eastAsia="Calibri"/>
          <w:b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già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 i soggetti che costituiscono il raggruppamento/consorzio/GEIE parteciperanno allo stesso ed eseguiranno le prestazioni nella percentuale corrispondente alle seguenti quote ed a tal fine si allega l’atto con cui è stato conferito mandato speciale con rappresentanza: </w:t>
      </w:r>
    </w:p>
    <w:p w14:paraId="053B4E1E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4F30836E" w14:textId="77777777" w:rsidR="00D33E28" w:rsidRPr="00CB1A78" w:rsidRDefault="00D33E28" w:rsidP="00D33E28">
      <w:pPr>
        <w:widowControl/>
        <w:tabs>
          <w:tab w:val="left" w:pos="284"/>
        </w:tabs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132EE516" w14:textId="77777777" w:rsidR="00D33E28" w:rsidRPr="00CB1A78" w:rsidRDefault="00D33E28" w:rsidP="00D33E28">
      <w:pPr>
        <w:keepLines/>
        <w:widowControl/>
        <w:tabs>
          <w:tab w:val="left" w:pos="284"/>
        </w:tabs>
        <w:autoSpaceDE/>
        <w:autoSpaceDN/>
        <w:spacing w:before="240" w:after="160" w:line="276" w:lineRule="auto"/>
        <w:jc w:val="both"/>
        <w:rPr>
          <w:b/>
          <w:sz w:val="20"/>
          <w:szCs w:val="20"/>
        </w:rPr>
      </w:pPr>
      <w:r w:rsidRPr="00CB1A78">
        <w:rPr>
          <w:rFonts w:eastAsia="Wingdings"/>
          <w:sz w:val="20"/>
          <w:szCs w:val="20"/>
        </w:rPr>
        <w:sym w:font="Wingdings" w:char="F071"/>
      </w:r>
      <w:r w:rsidRPr="00CB1A78">
        <w:rPr>
          <w:rFonts w:eastAsia="Wingdings"/>
          <w:sz w:val="20"/>
          <w:szCs w:val="20"/>
        </w:rPr>
        <w:t xml:space="preserve"> (</w:t>
      </w:r>
      <w:r w:rsidRPr="00CB1A78">
        <w:rPr>
          <w:i/>
          <w:sz w:val="20"/>
          <w:szCs w:val="20"/>
        </w:rPr>
        <w:t>se si tratta di un raggruppamento o consorzio</w:t>
      </w:r>
      <w:r w:rsidRPr="00CB1A78">
        <w:rPr>
          <w:sz w:val="20"/>
          <w:szCs w:val="20"/>
        </w:rPr>
        <w:t>) di non partecipare alla procedura in più di un raggruppamento temporanea o consorzio di concorrenti e neppure in forma individuale</w:t>
      </w:r>
      <w:r w:rsidRPr="00CB1A78">
        <w:rPr>
          <w:rFonts w:eastAsia="Calibri"/>
          <w:sz w:val="20"/>
          <w:szCs w:val="20"/>
        </w:rPr>
        <w:t>;</w:t>
      </w:r>
    </w:p>
    <w:p w14:paraId="09173378" w14:textId="77777777" w:rsidR="00FE6125" w:rsidRPr="00FE6125" w:rsidRDefault="00FE6125" w:rsidP="00FE6125">
      <w:pPr>
        <w:pStyle w:val="Corpotesto"/>
        <w:spacing w:before="115" w:line="360" w:lineRule="auto"/>
        <w:ind w:left="120" w:right="124"/>
        <w:jc w:val="center"/>
        <w:rPr>
          <w:b/>
          <w:bCs/>
        </w:rPr>
      </w:pPr>
      <w:r w:rsidRPr="00FE6125">
        <w:rPr>
          <w:b/>
          <w:bCs/>
        </w:rPr>
        <w:t>A TAL FINE DICHIARA</w:t>
      </w:r>
    </w:p>
    <w:p w14:paraId="5A1E3817" w14:textId="77777777" w:rsidR="00FE6125" w:rsidRPr="00FE6125" w:rsidRDefault="00FE6125" w:rsidP="00FE6125">
      <w:pPr>
        <w:pStyle w:val="Corpotesto"/>
        <w:spacing w:before="115" w:line="360" w:lineRule="auto"/>
        <w:ind w:left="120" w:right="124"/>
        <w:jc w:val="both"/>
      </w:pPr>
      <w:r w:rsidRPr="00FE6125">
        <w:t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14:paraId="545ABEB8" w14:textId="77777777" w:rsidR="00BE1B3B" w:rsidRPr="00CB1A78" w:rsidRDefault="00BE1B3B">
      <w:pPr>
        <w:pStyle w:val="Corpotesto"/>
        <w:spacing w:before="1"/>
        <w:rPr>
          <w:b/>
        </w:rPr>
      </w:pPr>
    </w:p>
    <w:p w14:paraId="3853760E" w14:textId="77777777" w:rsidR="00BE1B3B" w:rsidRPr="00CB1A78" w:rsidRDefault="002925F8" w:rsidP="00BC6361">
      <w:pPr>
        <w:pStyle w:val="Paragrafoelenco"/>
        <w:numPr>
          <w:ilvl w:val="0"/>
          <w:numId w:val="2"/>
        </w:numPr>
        <w:tabs>
          <w:tab w:val="left" w:pos="481"/>
        </w:tabs>
        <w:spacing w:line="357" w:lineRule="auto"/>
        <w:ind w:right="10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che l’impresa che rappresenta non si trova in alcuna delle situazioni d</w:t>
      </w:r>
      <w:r w:rsidR="00DD5373" w:rsidRPr="00CB1A78">
        <w:rPr>
          <w:sz w:val="20"/>
          <w:szCs w:val="20"/>
        </w:rPr>
        <w:t xml:space="preserve">i cui all’art. 80 del </w:t>
      </w:r>
      <w:proofErr w:type="spellStart"/>
      <w:r w:rsidR="00DD5373" w:rsidRPr="00CB1A78">
        <w:rPr>
          <w:sz w:val="20"/>
          <w:szCs w:val="20"/>
        </w:rPr>
        <w:t>D.Lgs.</w:t>
      </w:r>
      <w:proofErr w:type="spellEnd"/>
      <w:r w:rsidR="00DD5373" w:rsidRPr="00CB1A78">
        <w:rPr>
          <w:sz w:val="20"/>
          <w:szCs w:val="20"/>
        </w:rPr>
        <w:t xml:space="preserve"> n. 50/2016</w:t>
      </w:r>
      <w:r w:rsidR="00BC6361" w:rsidRPr="00CB1A78">
        <w:rPr>
          <w:sz w:val="20"/>
          <w:szCs w:val="20"/>
        </w:rPr>
        <w:t xml:space="preserve"> </w:t>
      </w:r>
      <w:r w:rsidR="00BC6361" w:rsidRPr="00CB1A78">
        <w:rPr>
          <w:sz w:val="20"/>
          <w:szCs w:val="20"/>
          <w:lang w:bidi="it-IT"/>
        </w:rPr>
        <w:t>come integrato dal DL 135/2018 convertito con modificazioni dalla Legge 12/2019 e DL 32 /2019 convertito in Legge 55/2019 nonché dall'articolo 8, comma 5, lettera b), del D.L. 16 luglio 2020, n. 76, convertito, con modificazioni, dalla Legge 11 settembre 2020, n. 120;</w:t>
      </w:r>
    </w:p>
    <w:p w14:paraId="74E4CF6C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1"/>
        </w:tabs>
        <w:spacing w:before="1" w:line="360" w:lineRule="auto"/>
        <w:ind w:right="289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9DD3897" wp14:editId="66D0F589">
                <wp:simplePos x="0" y="0"/>
                <wp:positionH relativeFrom="page">
                  <wp:posOffset>956945</wp:posOffset>
                </wp:positionH>
                <wp:positionV relativeFrom="paragraph">
                  <wp:posOffset>450215</wp:posOffset>
                </wp:positionV>
                <wp:extent cx="155575" cy="155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507" y="709"/>
                          <a:chExt cx="245" cy="245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1507" y="71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709"/>
                            <a:ext cx="1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B12A" id="Group 6" o:spid="_x0000_s1026" style="position:absolute;margin-left:75.35pt;margin-top:35.45pt;width:12.25pt;height:12.25pt;z-index:-251655680;mso-position-horizontal-relative:page" coordorigin="1507,709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">
                <v:line id="Line 8" o:spid="_x0000_s1027" style="position:absolute;visibility:visible;mso-wrap-style:square" from="1507,717" to="1752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514;top:709;width:1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cTOPBAAAA2gAAAA8AAABkcnMvZG93bnJldi54bWxET02LwjAQvS/4H8IIXhZNFdnVahQRZPXg&#10;YdWDx6EZ22ozaZtsW/+9OQh7fLzv5bozhWiodrllBeNRBII4sTrnVMHlvBvOQDiPrLGwTAqe5GC9&#10;6n0sMda25V9qTj4VIYRdjAoy78tYSpdkZNCNbEkcuJutDfoA61TqGtsQbgo5iaIvaTDn0JBhSduM&#10;ksfpzyiYzKuf5vN5vB6qadV9y/Zxr3yk1KDfbRYgPHX+X/x277WCsDVcC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cTOPBAAAA2g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un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soggetto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a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cui,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sensi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dell'art.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208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del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T.U.E.L.,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può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affidato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tesoreria oggetto della presente procedura e in particolare di essere (barrare la casella che</w:t>
      </w:r>
      <w:r w:rsidRPr="00CB1A78">
        <w:rPr>
          <w:spacing w:val="-23"/>
          <w:sz w:val="20"/>
          <w:szCs w:val="20"/>
        </w:rPr>
        <w:t xml:space="preserve"> </w:t>
      </w:r>
      <w:r w:rsidRPr="00CB1A78">
        <w:rPr>
          <w:sz w:val="20"/>
          <w:szCs w:val="20"/>
        </w:rPr>
        <w:t>interessa):</w:t>
      </w:r>
    </w:p>
    <w:p w14:paraId="08F6685C" w14:textId="77777777" w:rsidR="00BE1B3B" w:rsidRPr="00CB1A78" w:rsidRDefault="00BE5D98" w:rsidP="00BE5D98">
      <w:pPr>
        <w:pStyle w:val="Paragrafoelenco"/>
        <w:tabs>
          <w:tab w:val="left" w:pos="481"/>
        </w:tabs>
        <w:spacing w:before="1" w:line="360" w:lineRule="auto"/>
        <w:ind w:left="480" w:right="289" w:firstLine="0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inline distT="0" distB="0" distL="0" distR="0" wp14:anchorId="79686C32" wp14:editId="360BBBCA">
                <wp:extent cx="155575" cy="155575"/>
                <wp:effectExtent l="0" t="0" r="15875" b="15875"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828AF" id="AutoShape 2" o:spid="_x0000_s1026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anchorlock/>
              </v:shape>
            </w:pict>
          </mc:Fallback>
        </mc:AlternateContent>
      </w:r>
      <w:r w:rsidR="008752A9" w:rsidRPr="00CB1A78">
        <w:rPr>
          <w:w w:val="99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 xml:space="preserve">una banca autorizzata a svolgere l'attività di cui all'art. 10 del </w:t>
      </w:r>
      <w:proofErr w:type="spellStart"/>
      <w:r w:rsidR="002925F8" w:rsidRPr="00CB1A78">
        <w:rPr>
          <w:sz w:val="20"/>
          <w:szCs w:val="20"/>
        </w:rPr>
        <w:t>D.Lgs.</w:t>
      </w:r>
      <w:proofErr w:type="spellEnd"/>
      <w:r w:rsidR="002925F8" w:rsidRPr="00CB1A78">
        <w:rPr>
          <w:sz w:val="20"/>
          <w:szCs w:val="20"/>
        </w:rPr>
        <w:t xml:space="preserve"> n. 385/1993 e di essere iscritta all'albo di cui all'art. 13 del medesimo </w:t>
      </w:r>
      <w:proofErr w:type="spellStart"/>
      <w:r w:rsidR="002925F8" w:rsidRPr="00CB1A78">
        <w:rPr>
          <w:sz w:val="20"/>
          <w:szCs w:val="20"/>
        </w:rPr>
        <w:t>D.Lgs.</w:t>
      </w:r>
      <w:proofErr w:type="spellEnd"/>
      <w:r w:rsidR="002925F8" w:rsidRPr="00CB1A78">
        <w:rPr>
          <w:sz w:val="20"/>
          <w:szCs w:val="20"/>
        </w:rPr>
        <w:t xml:space="preserve"> con</w:t>
      </w:r>
      <w:r w:rsidR="002925F8" w:rsidRPr="00CB1A78">
        <w:rPr>
          <w:spacing w:val="-17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il</w:t>
      </w:r>
      <w:r w:rsidR="002925F8" w:rsidRPr="00CB1A78">
        <w:rPr>
          <w:spacing w:val="-1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n</w:t>
      </w:r>
      <w:r w:rsidR="002925F8" w:rsidRPr="00CB1A78">
        <w:rPr>
          <w:sz w:val="20"/>
          <w:szCs w:val="20"/>
        </w:rPr>
        <w:tab/>
        <w:t>e che i</w:t>
      </w:r>
      <w:r w:rsidR="002925F8" w:rsidRPr="00CB1A78">
        <w:rPr>
          <w:spacing w:val="-2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propri</w:t>
      </w:r>
      <w:r w:rsidR="008752A9" w:rsidRPr="00CB1A78">
        <w:rPr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esponenti aziendali sono in possesso dei requisiti di onorabilità di cui al D.M. n. 161/1998;</w:t>
      </w:r>
    </w:p>
    <w:p w14:paraId="700E4A4A" w14:textId="77777777" w:rsidR="00BE1B3B" w:rsidRPr="00CB1A78" w:rsidRDefault="008752A9">
      <w:pPr>
        <w:pStyle w:val="Corpotesto"/>
        <w:spacing w:before="4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301782" wp14:editId="7F02E257">
                <wp:simplePos x="0" y="0"/>
                <wp:positionH relativeFrom="page">
                  <wp:posOffset>983615</wp:posOffset>
                </wp:positionH>
                <wp:positionV relativeFrom="paragraph">
                  <wp:posOffset>123190</wp:posOffset>
                </wp:positionV>
                <wp:extent cx="155575" cy="155575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4984" id="AutoShape 2" o:spid="_x0000_s1026" style="position:absolute;margin-left:77.45pt;margin-top:9.7pt;width:12.25pt;height:1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</w:p>
    <w:p w14:paraId="6F44F3EA" w14:textId="77777777" w:rsidR="00BE1B3B" w:rsidRPr="00CB1A78" w:rsidRDefault="002925F8">
      <w:pPr>
        <w:pStyle w:val="Corpotesto"/>
        <w:spacing w:line="357" w:lineRule="auto"/>
        <w:ind w:left="479" w:right="198" w:firstLine="7"/>
        <w:jc w:val="both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B21739" wp14:editId="4731A3AC">
                <wp:simplePos x="0" y="0"/>
                <wp:positionH relativeFrom="page">
                  <wp:posOffset>956945</wp:posOffset>
                </wp:positionH>
                <wp:positionV relativeFrom="paragraph">
                  <wp:posOffset>1313815</wp:posOffset>
                </wp:positionV>
                <wp:extent cx="155575" cy="155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4E29" id="AutoShape 2" o:spid="_x0000_s1026" style="position:absolute;margin-left:75.35pt;margin-top:103.45pt;width:12.25pt;height:1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  <w:r w:rsidR="008752A9" w:rsidRPr="00CB1A78">
        <w:rPr>
          <w:w w:val="99"/>
        </w:rPr>
        <w:t xml:space="preserve"> </w:t>
      </w:r>
      <w:r w:rsidR="008752A9" w:rsidRPr="00CB1A78">
        <w:tab/>
        <w:t xml:space="preserve">  </w:t>
      </w:r>
      <w:r w:rsidRPr="00CB1A78">
        <w:t>una società per azioni regolarmente costituita ed iscritta all'albo dei concessionari per la riscossione avente le caratteristiche di cui al predetto art. 208, comma 1, lett. b), del T.U.E.L. e cioè con capitale sociale interamente versato non inferiore a lire 1 miliardo, avente per oggetto la gestione del servizio di tesoreria e la riscossione dei tributi degli enti locali e che alla data del 25 febbraio 1995, era incaricata dello svolgimento del medesimo servizio il cui capitale sociale risulta adeguato a quello minimo richiesto dalla normativa vigente per le banche di credito cooperativo;</w:t>
      </w:r>
    </w:p>
    <w:p w14:paraId="434E3BBD" w14:textId="77777777" w:rsidR="00BE1B3B" w:rsidRPr="00CB1A78" w:rsidRDefault="008752A9">
      <w:pPr>
        <w:pStyle w:val="Corpotesto"/>
        <w:spacing w:before="41"/>
        <w:ind w:left="739"/>
        <w:jc w:val="both"/>
      </w:pPr>
      <w:r w:rsidRPr="00CB1A78">
        <w:t xml:space="preserve"> </w:t>
      </w:r>
      <w:r w:rsidR="002925F8" w:rsidRPr="00CB1A78">
        <w:t xml:space="preserve">altro soggetto abilitato per legge (specificare </w:t>
      </w:r>
      <w:proofErr w:type="gramStart"/>
      <w:r w:rsidR="002925F8" w:rsidRPr="00CB1A78">
        <w:t>al tipologia</w:t>
      </w:r>
      <w:proofErr w:type="gramEnd"/>
      <w:r w:rsidR="002925F8" w:rsidRPr="00CB1A78">
        <w:t xml:space="preserve"> e la legge abilitativa): ………………………</w:t>
      </w:r>
    </w:p>
    <w:p w14:paraId="2B569282" w14:textId="77777777" w:rsidR="00BE1B3B" w:rsidRPr="00CB1A78" w:rsidRDefault="002925F8">
      <w:pPr>
        <w:pStyle w:val="Corpotesto"/>
        <w:spacing w:before="140"/>
        <w:ind w:left="480"/>
      </w:pPr>
      <w:r w:rsidRPr="00CB1A78">
        <w:t>……………………………………………………………………………………………………………………..</w:t>
      </w:r>
    </w:p>
    <w:p w14:paraId="333F5EB1" w14:textId="77777777" w:rsidR="00BE1B3B" w:rsidRPr="00CB1A78" w:rsidRDefault="002925F8">
      <w:pPr>
        <w:pStyle w:val="Corpotesto"/>
        <w:spacing w:before="137"/>
        <w:ind w:left="480"/>
      </w:pPr>
      <w:r w:rsidRPr="00CB1A78">
        <w:t>…………………………………………………………………………………………………………………….</w:t>
      </w:r>
    </w:p>
    <w:p w14:paraId="2120817F" w14:textId="77777777" w:rsidR="00CE03F9" w:rsidRPr="00CB1A78" w:rsidRDefault="00CE03F9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essere iscritto agli albi ex artt. 13 o 64 del </w:t>
      </w:r>
      <w:proofErr w:type="spellStart"/>
      <w:r w:rsidRPr="00CB1A78">
        <w:rPr>
          <w:sz w:val="20"/>
          <w:szCs w:val="20"/>
        </w:rPr>
        <w:t>D.Lgs</w:t>
      </w:r>
      <w:proofErr w:type="spellEnd"/>
      <w:r w:rsidRPr="00CB1A78">
        <w:rPr>
          <w:sz w:val="20"/>
          <w:szCs w:val="20"/>
        </w:rPr>
        <w:t xml:space="preserve"> 01.09.93 n. 385 </w:t>
      </w:r>
      <w:proofErr w:type="gramStart"/>
      <w:r w:rsidRPr="00CB1A78">
        <w:rPr>
          <w:sz w:val="20"/>
          <w:szCs w:val="20"/>
        </w:rPr>
        <w:t>( Testo</w:t>
      </w:r>
      <w:proofErr w:type="gramEnd"/>
      <w:r w:rsidRPr="00CB1A78">
        <w:rPr>
          <w:sz w:val="20"/>
          <w:szCs w:val="20"/>
        </w:rPr>
        <w:t xml:space="preserve"> Unico delle leggi in materia bancaria e creditizia );</w:t>
      </w:r>
    </w:p>
    <w:p w14:paraId="7714ACC4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un soggetto abilitato ad operare secondo le prescrizioni di cui al Decreto del Ministero dell’Economia e delle Finanze del 18/02/2005 in materia di codificazione, modalità e tempi di attuazione del SIOPE per gli enti locali ivi compresa l’abilitazione ad operare secondo le disposizioni contenute nell’art. 1, comma 533, della legge 11 dicembre n.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232;</w:t>
      </w:r>
    </w:p>
    <w:p w14:paraId="6F34CDEA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  <w:tab w:val="left" w:pos="7075"/>
        </w:tabs>
        <w:spacing w:before="119" w:line="360" w:lineRule="auto"/>
        <w:ind w:left="479" w:right="3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essere iscritto nel Registro delle Imprese della Camera di Commercio, Industria, Artigianato e </w:t>
      </w:r>
      <w:r w:rsidRPr="00CB1A78">
        <w:rPr>
          <w:w w:val="95"/>
          <w:sz w:val="20"/>
          <w:szCs w:val="20"/>
        </w:rPr>
        <w:t>Agricoltura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spacing w:val="2"/>
          <w:w w:val="95"/>
          <w:sz w:val="20"/>
          <w:szCs w:val="20"/>
        </w:rPr>
        <w:t>di…………………………………………………,</w:t>
      </w:r>
      <w:r w:rsidRPr="00CB1A78">
        <w:rPr>
          <w:spacing w:val="-25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per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attività</w:t>
      </w:r>
      <w:r w:rsidRPr="00CB1A78">
        <w:rPr>
          <w:w w:val="95"/>
          <w:sz w:val="20"/>
          <w:szCs w:val="20"/>
        </w:rPr>
        <w:tab/>
      </w:r>
      <w:r w:rsidRPr="00CB1A78">
        <w:rPr>
          <w:sz w:val="20"/>
          <w:szCs w:val="20"/>
        </w:rPr>
        <w:t xml:space="preserve">inerenti </w:t>
      </w:r>
      <w:proofErr w:type="gramStart"/>
      <w:r w:rsidRPr="00CB1A78">
        <w:rPr>
          <w:sz w:val="20"/>
          <w:szCs w:val="20"/>
        </w:rPr>
        <w:t>il</w:t>
      </w:r>
      <w:proofErr w:type="gramEnd"/>
      <w:r w:rsidRPr="00CB1A78">
        <w:rPr>
          <w:sz w:val="20"/>
          <w:szCs w:val="20"/>
        </w:rPr>
        <w:t xml:space="preserve"> tipo del servizio in concessione ed attesta i seguenti</w:t>
      </w:r>
      <w:r w:rsidRPr="00CB1A78">
        <w:rPr>
          <w:spacing w:val="1"/>
          <w:sz w:val="20"/>
          <w:szCs w:val="20"/>
        </w:rPr>
        <w:t xml:space="preserve"> </w:t>
      </w:r>
      <w:r w:rsidRPr="00CB1A78">
        <w:rPr>
          <w:sz w:val="20"/>
          <w:szCs w:val="20"/>
        </w:rPr>
        <w:t>dati:</w:t>
      </w:r>
    </w:p>
    <w:p w14:paraId="57CC8DCE" w14:textId="77777777" w:rsidR="00BE1B3B" w:rsidRPr="00CB1A78" w:rsidRDefault="002925F8">
      <w:pPr>
        <w:pStyle w:val="Corpotesto"/>
        <w:tabs>
          <w:tab w:val="left" w:pos="839"/>
        </w:tabs>
        <w:spacing w:before="67"/>
        <w:ind w:left="480"/>
      </w:pPr>
      <w:r w:rsidRPr="00CB1A78">
        <w:rPr>
          <w:b/>
        </w:rPr>
        <w:t>□</w:t>
      </w:r>
      <w:r w:rsidRPr="00CB1A78">
        <w:rPr>
          <w:b/>
        </w:rPr>
        <w:tab/>
      </w:r>
      <w:proofErr w:type="gramStart"/>
      <w:r w:rsidRPr="00CB1A78">
        <w:t>ragione  sociale</w:t>
      </w:r>
      <w:proofErr w:type="gramEnd"/>
      <w:r w:rsidRPr="00CB1A78">
        <w:t>:</w:t>
      </w:r>
      <w:r w:rsidRPr="00CB1A78">
        <w:rPr>
          <w:spacing w:val="-11"/>
        </w:rPr>
        <w:t xml:space="preserve"> </w:t>
      </w:r>
      <w:r w:rsidRPr="00CB1A78">
        <w:t>………………………………………………………………………………….……</w:t>
      </w:r>
    </w:p>
    <w:p w14:paraId="5D690528" w14:textId="77777777" w:rsidR="00BE1B3B" w:rsidRPr="00CB1A78" w:rsidRDefault="002925F8">
      <w:pPr>
        <w:pStyle w:val="Corpotesto"/>
        <w:tabs>
          <w:tab w:val="left" w:pos="839"/>
        </w:tabs>
        <w:spacing w:before="128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numero   </w:t>
      </w:r>
      <w:proofErr w:type="gramStart"/>
      <w:r w:rsidRPr="00CB1A78">
        <w:t xml:space="preserve">d’iscrizione:  </w:t>
      </w:r>
      <w:r w:rsidRPr="00CB1A78">
        <w:rPr>
          <w:spacing w:val="20"/>
        </w:rPr>
        <w:t xml:space="preserve"> </w:t>
      </w:r>
      <w:proofErr w:type="gramEnd"/>
      <w:r w:rsidRPr="00CB1A78">
        <w:rPr>
          <w:spacing w:val="2"/>
        </w:rPr>
        <w:t>………………………………………………………………………………</w:t>
      </w:r>
    </w:p>
    <w:p w14:paraId="20F7A9E6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data   </w:t>
      </w:r>
      <w:proofErr w:type="gramStart"/>
      <w:r w:rsidRPr="00CB1A78">
        <w:t xml:space="preserve">d’iscrizione:  </w:t>
      </w:r>
      <w:r w:rsidRPr="00CB1A78">
        <w:rPr>
          <w:spacing w:val="7"/>
        </w:rPr>
        <w:t xml:space="preserve"> </w:t>
      </w:r>
      <w:proofErr w:type="gramEnd"/>
      <w:r w:rsidRPr="00CB1A78">
        <w:t>……………………………………………………………………………………</w:t>
      </w:r>
    </w:p>
    <w:p w14:paraId="583D9247" w14:textId="77777777"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28"/>
        <w:ind w:hanging="361"/>
        <w:rPr>
          <w:sz w:val="20"/>
          <w:szCs w:val="20"/>
        </w:rPr>
      </w:pPr>
      <w:proofErr w:type="gramStart"/>
      <w:r w:rsidRPr="00CB1A78">
        <w:rPr>
          <w:sz w:val="20"/>
          <w:szCs w:val="20"/>
        </w:rPr>
        <w:t>durata  della</w:t>
      </w:r>
      <w:proofErr w:type="gramEnd"/>
      <w:r w:rsidRPr="00CB1A78">
        <w:rPr>
          <w:sz w:val="20"/>
          <w:szCs w:val="20"/>
        </w:rPr>
        <w:t xml:space="preserve">  Ditta/data  termine:</w:t>
      </w:r>
      <w:r w:rsidRPr="00CB1A78">
        <w:rPr>
          <w:spacing w:val="30"/>
          <w:sz w:val="20"/>
          <w:szCs w:val="20"/>
        </w:rPr>
        <w:t xml:space="preserve"> </w:t>
      </w:r>
      <w:r w:rsidRPr="00CB1A78">
        <w:rPr>
          <w:spacing w:val="3"/>
          <w:sz w:val="20"/>
          <w:szCs w:val="20"/>
        </w:rPr>
        <w:t>………………………………………………</w:t>
      </w:r>
    </w:p>
    <w:p w14:paraId="4D2190B3" w14:textId="77777777"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30"/>
        <w:ind w:hanging="361"/>
        <w:rPr>
          <w:sz w:val="20"/>
          <w:szCs w:val="20"/>
        </w:rPr>
      </w:pPr>
      <w:r w:rsidRPr="00CB1A78">
        <w:rPr>
          <w:sz w:val="20"/>
          <w:szCs w:val="20"/>
        </w:rPr>
        <w:t>attività che l'impresa può svolgere:</w:t>
      </w:r>
      <w:r w:rsidRPr="00CB1A78">
        <w:rPr>
          <w:spacing w:val="25"/>
          <w:sz w:val="20"/>
          <w:szCs w:val="20"/>
        </w:rPr>
        <w:t xml:space="preserve"> </w:t>
      </w:r>
      <w:r w:rsidRPr="00CB1A78">
        <w:rPr>
          <w:sz w:val="20"/>
          <w:szCs w:val="20"/>
        </w:rPr>
        <w:t>……………………………………</w:t>
      </w:r>
    </w:p>
    <w:p w14:paraId="1BB8F3E1" w14:textId="77777777" w:rsidR="00BE1B3B" w:rsidRPr="00CB1A78" w:rsidRDefault="002925F8">
      <w:pPr>
        <w:pStyle w:val="Corpotesto"/>
        <w:tabs>
          <w:tab w:val="left" w:pos="839"/>
        </w:tabs>
        <w:spacing w:before="127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codice</w:t>
      </w:r>
      <w:r w:rsidRPr="00CB1A78">
        <w:rPr>
          <w:spacing w:val="-36"/>
        </w:rPr>
        <w:t xml:space="preserve"> </w:t>
      </w:r>
      <w:r w:rsidRPr="00CB1A78">
        <w:t>fiscale:</w:t>
      </w:r>
      <w:r w:rsidRPr="00CB1A78">
        <w:rPr>
          <w:spacing w:val="-35"/>
        </w:rPr>
        <w:t xml:space="preserve"> </w:t>
      </w:r>
      <w:r w:rsidRPr="00CB1A78">
        <w:rPr>
          <w:spacing w:val="3"/>
        </w:rPr>
        <w:t>……………………………………………………………………………………………</w:t>
      </w:r>
    </w:p>
    <w:p w14:paraId="2170B1D7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partita</w:t>
      </w:r>
      <w:r w:rsidRPr="00CB1A78">
        <w:rPr>
          <w:spacing w:val="-21"/>
        </w:rPr>
        <w:t xml:space="preserve"> </w:t>
      </w:r>
      <w:r w:rsidRPr="00CB1A78">
        <w:t>IVA:</w:t>
      </w:r>
      <w:r w:rsidRPr="00CB1A78">
        <w:rPr>
          <w:spacing w:val="-19"/>
        </w:rPr>
        <w:t xml:space="preserve"> </w:t>
      </w:r>
      <w:r w:rsidRPr="00CB1A78">
        <w:t>……………………………………………………………………………………………………</w:t>
      </w:r>
    </w:p>
    <w:p w14:paraId="7B635A4C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numero R.E.A.:</w:t>
      </w:r>
      <w:r w:rsidRPr="00CB1A78">
        <w:rPr>
          <w:spacing w:val="-39"/>
        </w:rPr>
        <w:t xml:space="preserve"> </w:t>
      </w:r>
      <w:r w:rsidRPr="00CB1A78">
        <w:t>………………………………………………………………………………………………</w:t>
      </w:r>
    </w:p>
    <w:p w14:paraId="2D8C039B" w14:textId="77777777" w:rsidR="00BE1B3B" w:rsidRPr="00CB1A78" w:rsidRDefault="002925F8">
      <w:pPr>
        <w:tabs>
          <w:tab w:val="left" w:pos="839"/>
        </w:tabs>
        <w:spacing w:before="97"/>
        <w:ind w:left="472"/>
        <w:rPr>
          <w:sz w:val="20"/>
          <w:szCs w:val="20"/>
        </w:rPr>
      </w:pPr>
      <w:r w:rsidRPr="00CB1A78">
        <w:rPr>
          <w:sz w:val="20"/>
          <w:szCs w:val="20"/>
        </w:rPr>
        <w:t>-</w:t>
      </w:r>
      <w:r w:rsidRPr="00CB1A78">
        <w:rPr>
          <w:sz w:val="20"/>
          <w:szCs w:val="20"/>
        </w:rPr>
        <w:tab/>
        <w:t xml:space="preserve">forma giuridica della Ditta concorrente </w:t>
      </w:r>
      <w:r w:rsidRPr="00CB1A78">
        <w:rPr>
          <w:b/>
          <w:sz w:val="20"/>
          <w:szCs w:val="20"/>
        </w:rPr>
        <w:t>(barrare la casella che</w:t>
      </w:r>
      <w:r w:rsidRPr="00CB1A78">
        <w:rPr>
          <w:b/>
          <w:spacing w:val="-9"/>
          <w:sz w:val="20"/>
          <w:szCs w:val="20"/>
        </w:rPr>
        <w:t xml:space="preserve"> </w:t>
      </w:r>
      <w:r w:rsidRPr="00CB1A78">
        <w:rPr>
          <w:b/>
          <w:sz w:val="20"/>
          <w:szCs w:val="20"/>
        </w:rPr>
        <w:t>interessa)</w:t>
      </w:r>
      <w:r w:rsidRPr="00CB1A78">
        <w:rPr>
          <w:sz w:val="20"/>
          <w:szCs w:val="20"/>
        </w:rPr>
        <w:t>:</w:t>
      </w:r>
    </w:p>
    <w:p w14:paraId="6F731DA8" w14:textId="77777777" w:rsidR="00BE1B3B" w:rsidRPr="00CB1A78" w:rsidRDefault="002925F8">
      <w:pPr>
        <w:pStyle w:val="Corpotesto"/>
        <w:spacing w:before="110"/>
        <w:ind w:left="839"/>
      </w:pPr>
      <w:r w:rsidRPr="00CB1A78">
        <w:t>□ ditta individuale</w:t>
      </w:r>
    </w:p>
    <w:p w14:paraId="2E45B9C2" w14:textId="77777777" w:rsidR="00BE1B3B" w:rsidRPr="00CB1A78" w:rsidRDefault="002925F8">
      <w:pPr>
        <w:pStyle w:val="Corpotesto"/>
        <w:spacing w:before="116"/>
        <w:ind w:left="839"/>
      </w:pPr>
      <w:r w:rsidRPr="00CB1A78">
        <w:rPr>
          <w:b/>
        </w:rPr>
        <w:t>□</w:t>
      </w:r>
      <w:r w:rsidRPr="00CB1A78">
        <w:t>□ società in nome collettivo</w:t>
      </w:r>
    </w:p>
    <w:p w14:paraId="43F4078A" w14:textId="77777777"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t>□</w:t>
      </w:r>
      <w:r w:rsidRPr="00CB1A78">
        <w:t>□ società in accomandita semplice</w:t>
      </w:r>
    </w:p>
    <w:p w14:paraId="03D21E97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per azioni</w:t>
      </w:r>
    </w:p>
    <w:p w14:paraId="2EEC3816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in accomandita per azioni</w:t>
      </w:r>
    </w:p>
    <w:p w14:paraId="3730646E" w14:textId="77777777"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a responsabilità limitata</w:t>
      </w:r>
    </w:p>
    <w:p w14:paraId="5689B1E4" w14:textId="77777777" w:rsidR="00BE1B3B" w:rsidRPr="00CB1A78" w:rsidRDefault="002925F8">
      <w:pPr>
        <w:pStyle w:val="Corpotesto"/>
        <w:spacing w:before="110"/>
        <w:ind w:left="839"/>
      </w:pPr>
      <w:r w:rsidRPr="00CB1A78">
        <w:rPr>
          <w:b/>
        </w:rPr>
        <w:t>□</w:t>
      </w:r>
      <w:r w:rsidRPr="00CB1A78">
        <w:t>□ società cooperativa a responsabilità limitata</w:t>
      </w:r>
    </w:p>
    <w:p w14:paraId="7B7A612D" w14:textId="77777777"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cooperativa a responsabilità illimitata</w:t>
      </w:r>
    </w:p>
    <w:p w14:paraId="20EEE406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consorzio di cooperative</w:t>
      </w:r>
    </w:p>
    <w:p w14:paraId="07AE8A95" w14:textId="77777777"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t>□</w:t>
      </w:r>
      <w:r w:rsidRPr="00CB1A78">
        <w:t>□ consorzio stabile</w:t>
      </w:r>
    </w:p>
    <w:p w14:paraId="4E0725C8" w14:textId="77777777" w:rsidR="00BE1B3B" w:rsidRPr="00CB1A78" w:rsidRDefault="00BE1B3B">
      <w:pPr>
        <w:pStyle w:val="Corpotesto"/>
        <w:spacing w:before="8"/>
      </w:pPr>
    </w:p>
    <w:p w14:paraId="03415795" w14:textId="77777777" w:rsidR="00BE1B3B" w:rsidRPr="00CB1A78" w:rsidRDefault="002925F8" w:rsidP="00BE5D9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lastRenderedPageBreak/>
        <w:t xml:space="preserve">di applicare pienamente e integralmente ai propri addetti i contenuti economico – normativi della contrattazione nazionale del settore e dei contratti integrativi vigenti, con particolare riferimento al rispetto dei salari minimi contrattuali derivanti dalla stessa e di rispettare tutti gli adempimenti di legge nei confronti dei lavoratori dipendenti, nonché gli obblighi previsti dal </w:t>
      </w:r>
      <w:proofErr w:type="spellStart"/>
      <w:r w:rsidRPr="00CB1A78">
        <w:rPr>
          <w:sz w:val="20"/>
          <w:szCs w:val="20"/>
        </w:rPr>
        <w:t>D.Lgs.</w:t>
      </w:r>
      <w:proofErr w:type="spellEnd"/>
      <w:r w:rsidRPr="00CB1A78">
        <w:rPr>
          <w:sz w:val="20"/>
          <w:szCs w:val="20"/>
        </w:rPr>
        <w:t xml:space="preserve"> 81/2008 per la sicurezza e salute dei luoghi di lavoro;</w:t>
      </w:r>
    </w:p>
    <w:p w14:paraId="7CC98E25" w14:textId="7777777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in grado di ottemperare – a partire dalla data di inizio del servizio - alla normativa in materia di: a) implementazione del SIOPE +;</w:t>
      </w:r>
    </w:p>
    <w:p w14:paraId="5B5F294A" w14:textId="77777777"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b) applicazione della PSD2 ai pagamenti da/per la PA e della relativa circolare del MEF n. 22 del 15 gennaio 2018;</w:t>
      </w:r>
    </w:p>
    <w:p w14:paraId="6CBFD26C" w14:textId="77777777"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c) interconnessione al sistema </w:t>
      </w:r>
      <w:proofErr w:type="spellStart"/>
      <w:r w:rsidRPr="00CB1A78">
        <w:rPr>
          <w:sz w:val="20"/>
          <w:szCs w:val="20"/>
        </w:rPr>
        <w:t>PagoPA</w:t>
      </w:r>
      <w:proofErr w:type="spellEnd"/>
      <w:r w:rsidRPr="00CB1A78">
        <w:rPr>
          <w:sz w:val="20"/>
          <w:szCs w:val="20"/>
        </w:rPr>
        <w:t>.</w:t>
      </w:r>
    </w:p>
    <w:p w14:paraId="15F87192" w14:textId="341A61C5" w:rsidR="00BE1B3B" w:rsidRPr="00CB1A78" w:rsidRDefault="002925F8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avere uno sportello aperto nel territorio del comune di </w:t>
      </w:r>
      <w:r w:rsidR="00AE4934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ovvero in uno dei Comuni confinanti con il territorio di </w:t>
      </w:r>
      <w:r w:rsidR="00AE4934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(indicare sportello e sua ubicazione)</w:t>
      </w:r>
      <w:r w:rsidR="00CE03F9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ovvero</w:t>
      </w:r>
      <w:r w:rsidR="00CE03F9" w:rsidRPr="00CB1A78">
        <w:rPr>
          <w:sz w:val="20"/>
          <w:szCs w:val="20"/>
        </w:rPr>
        <w:t xml:space="preserve"> d</w:t>
      </w:r>
      <w:r w:rsidRPr="00CB1A78">
        <w:rPr>
          <w:sz w:val="20"/>
          <w:szCs w:val="20"/>
        </w:rPr>
        <w:t>i impegnarsi</w:t>
      </w:r>
      <w:r w:rsidR="00CE03F9" w:rsidRPr="00CB1A78">
        <w:rPr>
          <w:sz w:val="20"/>
          <w:szCs w:val="20"/>
        </w:rPr>
        <w:t xml:space="preserve"> ad aprirlo entro 6 mesi dall’affidamento del servizio. </w:t>
      </w:r>
      <w:r w:rsidRPr="00CB1A78">
        <w:rPr>
          <w:sz w:val="20"/>
          <w:szCs w:val="20"/>
        </w:rPr>
        <w:t>Si allega, a tal fine, apposita dichiarazione resa in carta libera;</w:t>
      </w:r>
    </w:p>
    <w:p w14:paraId="7729BD16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1" w:line="360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obbligarsi, in caso di aggiudicazione del servizio, ad attivare una procedura informatica in grado di garantire il collegamento </w:t>
      </w:r>
      <w:r w:rsidRPr="00CB1A78">
        <w:rPr>
          <w:i/>
          <w:sz w:val="20"/>
          <w:szCs w:val="20"/>
        </w:rPr>
        <w:t xml:space="preserve">on line </w:t>
      </w:r>
      <w:r w:rsidRPr="00CB1A78">
        <w:rPr>
          <w:sz w:val="20"/>
          <w:szCs w:val="20"/>
        </w:rPr>
        <w:t>tra il tesoriere e l’ente, per la visualizzazione dei documenti contabili, con spese a carico del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14:paraId="1747E709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2" w:line="360" w:lineRule="auto"/>
        <w:ind w:left="479" w:right="15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obbligarsi, in caso di aggiudicazione del servizio, ad attivare una procedura in grado di garantire la gestione informatica del mandato e delle reversali, con firma digitale, e la conseguente archiviazione digitale a norma di legge, con spese a carico del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14:paraId="3C77096E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673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aver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gestito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tesoreria,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nell’ultimo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quinquennio</w:t>
      </w:r>
      <w:r w:rsidRPr="00CB1A78">
        <w:rPr>
          <w:spacing w:val="-4"/>
          <w:sz w:val="20"/>
          <w:szCs w:val="20"/>
        </w:rPr>
        <w:t xml:space="preserve"> </w:t>
      </w:r>
      <w:r w:rsidR="007E3AFE" w:rsidRPr="00CB1A78">
        <w:rPr>
          <w:sz w:val="20"/>
          <w:szCs w:val="20"/>
        </w:rPr>
        <w:t>antecedente la data di pubblicazione del bando</w:t>
      </w:r>
      <w:r w:rsidR="007E3AFE" w:rsidRPr="00CB1A78">
        <w:rPr>
          <w:spacing w:val="-4"/>
          <w:sz w:val="20"/>
          <w:szCs w:val="20"/>
        </w:rPr>
        <w:t xml:space="preserve">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almeno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3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enti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locali</w:t>
      </w:r>
      <w:r w:rsidRPr="00CB1A78">
        <w:rPr>
          <w:spacing w:val="-2"/>
          <w:sz w:val="20"/>
          <w:szCs w:val="20"/>
        </w:rPr>
        <w:t xml:space="preserve"> </w:t>
      </w:r>
      <w:proofErr w:type="gramStart"/>
      <w:r w:rsidRPr="00CB1A78">
        <w:rPr>
          <w:sz w:val="20"/>
          <w:szCs w:val="20"/>
        </w:rPr>
        <w:t xml:space="preserve">con </w:t>
      </w:r>
      <w:r w:rsidR="00DD5373" w:rsidRPr="00CB1A78">
        <w:rPr>
          <w:sz w:val="20"/>
          <w:szCs w:val="20"/>
        </w:rPr>
        <w:t xml:space="preserve"> p</w:t>
      </w:r>
      <w:r w:rsidRPr="00CB1A78">
        <w:rPr>
          <w:sz w:val="20"/>
          <w:szCs w:val="20"/>
        </w:rPr>
        <w:t>opolazione</w:t>
      </w:r>
      <w:proofErr w:type="gramEnd"/>
      <w:r w:rsidRPr="00CB1A78">
        <w:rPr>
          <w:sz w:val="20"/>
          <w:szCs w:val="20"/>
        </w:rPr>
        <w:t xml:space="preserve"> non superiore a 5.000 abitanti, ed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14:paraId="3DB18D8A" w14:textId="77777777" w:rsidR="00BE1B3B" w:rsidRPr="00CB1A78" w:rsidRDefault="002925F8">
      <w:pPr>
        <w:pStyle w:val="Corpotesto"/>
        <w:spacing w:before="29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14:paraId="5F8FB309" w14:textId="77777777" w:rsidR="00BE5D98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  <w:w w:val="95"/>
        </w:rPr>
        <w:t xml:space="preserve">□ </w:t>
      </w:r>
      <w:r w:rsidRPr="00CB1A78">
        <w:rPr>
          <w:w w:val="95"/>
        </w:rPr>
        <w:t>Ente</w:t>
      </w:r>
      <w:r w:rsidRPr="00CB1A78">
        <w:rPr>
          <w:spacing w:val="-22"/>
          <w:w w:val="95"/>
        </w:rPr>
        <w:t xml:space="preserve"> </w:t>
      </w:r>
      <w:r w:rsidRPr="00CB1A78">
        <w:rPr>
          <w:w w:val="95"/>
        </w:rPr>
        <w:t>………………………………………………………</w:t>
      </w:r>
      <w:r w:rsidR="00BE5D98" w:rsidRPr="00CB1A78">
        <w:rPr>
          <w:w w:val="95"/>
        </w:rPr>
        <w:t>……</w:t>
      </w:r>
      <w:r w:rsidRPr="00CB1A78">
        <w:rPr>
          <w:w w:val="95"/>
        </w:rPr>
        <w:t>……</w:t>
      </w:r>
      <w:r w:rsidRPr="00CB1A78">
        <w:rPr>
          <w:spacing w:val="-33"/>
          <w:w w:val="95"/>
        </w:rPr>
        <w:t xml:space="preserve"> </w:t>
      </w:r>
      <w:r w:rsidR="00BE5D98" w:rsidRPr="00CB1A78">
        <w:t>dal …………………… al ………………</w:t>
      </w:r>
    </w:p>
    <w:p w14:paraId="26D43A2F" w14:textId="77777777" w:rsidR="00BE1B3B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14:paraId="36C8F5B7" w14:textId="77777777" w:rsidR="00BE1B3B" w:rsidRPr="00CB1A78" w:rsidRDefault="00BE1B3B">
      <w:pPr>
        <w:pStyle w:val="Corpotesto"/>
        <w:spacing w:before="1"/>
      </w:pPr>
    </w:p>
    <w:p w14:paraId="568742BF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23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aver gestito il servizio di tesoreria, nell’ultimo biennio antecedente la data di pubblicazione del bando, in almeno 2 enti locali, con attivazione dell’ordinativo informatico a firma digitale, ed in</w:t>
      </w:r>
      <w:r w:rsidRPr="00CB1A78">
        <w:rPr>
          <w:spacing w:val="-27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14:paraId="1E188E5A" w14:textId="77777777" w:rsidR="00BE1B3B" w:rsidRPr="00CB1A78" w:rsidRDefault="002925F8" w:rsidP="00BE5D98">
      <w:pPr>
        <w:pStyle w:val="Corpotesto"/>
        <w:spacing w:line="276" w:lineRule="auto"/>
        <w:ind w:left="480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14:paraId="2F19DAED" w14:textId="77777777" w:rsidR="00BE1B3B" w:rsidRPr="00CB1A78" w:rsidRDefault="002925F8" w:rsidP="00BE5D98">
      <w:pPr>
        <w:pStyle w:val="Corpotesto"/>
        <w:spacing w:line="276" w:lineRule="auto"/>
        <w:ind w:left="52" w:right="118"/>
        <w:jc w:val="center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14:paraId="0DF093D6" w14:textId="77777777" w:rsidR="00BE1B3B" w:rsidRPr="00CB1A78" w:rsidRDefault="00BE1B3B">
      <w:pPr>
        <w:pStyle w:val="Corpotesto"/>
        <w:spacing w:before="6"/>
      </w:pPr>
    </w:p>
    <w:p w14:paraId="61643522" w14:textId="7F0CCAD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conoscere ed accettare integralmente lo schema di convenzione approvato con deliberazione C.C. n. 1</w:t>
      </w:r>
      <w:r w:rsidR="00AE4934">
        <w:rPr>
          <w:sz w:val="20"/>
          <w:szCs w:val="20"/>
        </w:rPr>
        <w:t>7</w:t>
      </w:r>
      <w:r w:rsidRPr="00CB1A78">
        <w:rPr>
          <w:sz w:val="20"/>
          <w:szCs w:val="20"/>
        </w:rPr>
        <w:t xml:space="preserve"> del </w:t>
      </w:r>
      <w:r w:rsidR="00AE4934">
        <w:rPr>
          <w:sz w:val="20"/>
          <w:szCs w:val="20"/>
        </w:rPr>
        <w:t>25/06/2021</w:t>
      </w:r>
      <w:r w:rsidRPr="00CB1A78">
        <w:rPr>
          <w:sz w:val="20"/>
          <w:szCs w:val="20"/>
        </w:rPr>
        <w:t>;</w:t>
      </w:r>
    </w:p>
    <w:p w14:paraId="5C5742A0" w14:textId="7777777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acconsentire, ai sensi del Regolamento UE n. 679/2016 e del D. Lgs. 196/03 sulla tutela dei dati personali, al loro trattamento esclusivamente per le esigenze connesse con l’espletamento della gara, nonché in caso di affidamento, per le finalità connesse con l’esecuzione dello stesso.</w:t>
      </w:r>
    </w:p>
    <w:p w14:paraId="1AA3D5D6" w14:textId="77777777" w:rsidR="00BE1B3B" w:rsidRPr="00CB1A78" w:rsidRDefault="00BE1B3B">
      <w:pPr>
        <w:pStyle w:val="Corpotesto"/>
      </w:pPr>
    </w:p>
    <w:p w14:paraId="1A4F20D3" w14:textId="77777777" w:rsidR="00BE1B3B" w:rsidRPr="00CB1A78" w:rsidRDefault="002925F8">
      <w:pPr>
        <w:pStyle w:val="Corpotesto"/>
        <w:tabs>
          <w:tab w:val="left" w:pos="2124"/>
          <w:tab w:val="left" w:pos="4111"/>
        </w:tabs>
        <w:ind w:left="124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, lì</w:t>
      </w:r>
      <w:r w:rsidRPr="00CB1A78">
        <w:rPr>
          <w:spacing w:val="1"/>
        </w:rPr>
        <w:t xml:space="preserve"> </w:t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68AB0D53" w14:textId="77777777" w:rsidR="00BE1B3B" w:rsidRPr="00CB1A78" w:rsidRDefault="00BE1B3B">
      <w:pPr>
        <w:pStyle w:val="Corpotesto"/>
        <w:spacing w:before="2"/>
      </w:pPr>
    </w:p>
    <w:p w14:paraId="052B1EB8" w14:textId="77777777" w:rsidR="00CA5EDB" w:rsidRPr="00CB1A78" w:rsidRDefault="00CA5EDB" w:rsidP="00CA5EDB">
      <w:pPr>
        <w:pStyle w:val="Corpotesto"/>
      </w:pP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  <w:t>Il Dichiarante</w:t>
      </w:r>
    </w:p>
    <w:p w14:paraId="62462C18" w14:textId="77777777" w:rsidR="00BE1B3B" w:rsidRPr="00CB1A78" w:rsidRDefault="00CA5EDB" w:rsidP="00CA5EDB">
      <w:pPr>
        <w:pStyle w:val="Corpotesto"/>
        <w:ind w:left="5040" w:firstLine="720"/>
      </w:pPr>
      <w:r w:rsidRPr="00CB1A78">
        <w:t xml:space="preserve">      (firmato </w:t>
      </w:r>
      <w:proofErr w:type="gramStart"/>
      <w:r w:rsidRPr="00CB1A78">
        <w:t>digitalmente )</w:t>
      </w:r>
      <w:proofErr w:type="gramEnd"/>
    </w:p>
    <w:p w14:paraId="391677DA" w14:textId="77777777" w:rsidR="00BE1B3B" w:rsidRPr="00CB1A78" w:rsidRDefault="00BE1B3B">
      <w:pPr>
        <w:pStyle w:val="Corpotesto"/>
      </w:pPr>
    </w:p>
    <w:p w14:paraId="2E00A596" w14:textId="77777777" w:rsidR="00BE1B3B" w:rsidRPr="00CB1A78" w:rsidRDefault="00BE1B3B">
      <w:pPr>
        <w:pStyle w:val="Corpotesto"/>
      </w:pPr>
    </w:p>
    <w:sectPr w:rsidR="00BE1B3B" w:rsidRPr="00CB1A78" w:rsidSect="008752A9">
      <w:footerReference w:type="default" r:id="rId10"/>
      <w:pgSz w:w="11900" w:h="16840" w:code="9"/>
      <w:pgMar w:top="1338" w:right="998" w:bottom="737" w:left="1021" w:header="0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E06B" w14:textId="77777777" w:rsidR="006C3514" w:rsidRDefault="006C3514">
      <w:r>
        <w:separator/>
      </w:r>
    </w:p>
  </w:endnote>
  <w:endnote w:type="continuationSeparator" w:id="0">
    <w:p w14:paraId="2A5F903D" w14:textId="77777777" w:rsidR="006C3514" w:rsidRDefault="006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7B96" w14:textId="77777777" w:rsidR="00BE1B3B" w:rsidRDefault="002925F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F44DBF" wp14:editId="34575574">
              <wp:simplePos x="0" y="0"/>
              <wp:positionH relativeFrom="page">
                <wp:posOffset>6743700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E68" w14:textId="77777777" w:rsidR="00BE1B3B" w:rsidRDefault="002925F8">
                          <w:pPr>
                            <w:pStyle w:val="Corpotesto"/>
                            <w:spacing w:line="21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4FE8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818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" filled="f" stroked="f">
              <v:textbox inset="0,0,0,0">
                <w:txbxContent>
                  <w:p w:rsidR="00BE1B3B" w:rsidRDefault="002925F8">
                    <w:pPr>
                      <w:pStyle w:val="Corpotesto"/>
                      <w:spacing w:line="21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4FE8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DFA4" w14:textId="77777777" w:rsidR="006C3514" w:rsidRDefault="006C3514">
      <w:r>
        <w:separator/>
      </w:r>
    </w:p>
  </w:footnote>
  <w:footnote w:type="continuationSeparator" w:id="0">
    <w:p w14:paraId="3D4ACDE8" w14:textId="77777777" w:rsidR="006C3514" w:rsidRDefault="006C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5C27"/>
    <w:multiLevelType w:val="hybridMultilevel"/>
    <w:tmpl w:val="19D087E8"/>
    <w:lvl w:ilvl="0" w:tplc="34146934">
      <w:start w:val="1"/>
      <w:numFmt w:val="decimal"/>
      <w:lvlText w:val="%1."/>
      <w:lvlJc w:val="left"/>
      <w:pPr>
        <w:ind w:left="479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683496">
      <w:numFmt w:val="bullet"/>
      <w:lvlText w:val="•"/>
      <w:lvlJc w:val="left"/>
      <w:pPr>
        <w:ind w:left="1420" w:hanging="363"/>
      </w:pPr>
      <w:rPr>
        <w:rFonts w:hint="default"/>
        <w:lang w:val="it-IT" w:eastAsia="en-US" w:bidi="ar-SA"/>
      </w:rPr>
    </w:lvl>
    <w:lvl w:ilvl="2" w:tplc="AE660C64">
      <w:numFmt w:val="bullet"/>
      <w:lvlText w:val="•"/>
      <w:lvlJc w:val="left"/>
      <w:pPr>
        <w:ind w:left="2360" w:hanging="363"/>
      </w:pPr>
      <w:rPr>
        <w:rFonts w:hint="default"/>
        <w:lang w:val="it-IT" w:eastAsia="en-US" w:bidi="ar-SA"/>
      </w:rPr>
    </w:lvl>
    <w:lvl w:ilvl="3" w:tplc="B99C2620">
      <w:numFmt w:val="bullet"/>
      <w:lvlText w:val="•"/>
      <w:lvlJc w:val="left"/>
      <w:pPr>
        <w:ind w:left="3300" w:hanging="363"/>
      </w:pPr>
      <w:rPr>
        <w:rFonts w:hint="default"/>
        <w:lang w:val="it-IT" w:eastAsia="en-US" w:bidi="ar-SA"/>
      </w:rPr>
    </w:lvl>
    <w:lvl w:ilvl="4" w:tplc="000040EC">
      <w:numFmt w:val="bullet"/>
      <w:lvlText w:val="•"/>
      <w:lvlJc w:val="left"/>
      <w:pPr>
        <w:ind w:left="4240" w:hanging="363"/>
      </w:pPr>
      <w:rPr>
        <w:rFonts w:hint="default"/>
        <w:lang w:val="it-IT" w:eastAsia="en-US" w:bidi="ar-SA"/>
      </w:rPr>
    </w:lvl>
    <w:lvl w:ilvl="5" w:tplc="12B27BBE">
      <w:numFmt w:val="bullet"/>
      <w:lvlText w:val="•"/>
      <w:lvlJc w:val="left"/>
      <w:pPr>
        <w:ind w:left="5180" w:hanging="363"/>
      </w:pPr>
      <w:rPr>
        <w:rFonts w:hint="default"/>
        <w:lang w:val="it-IT" w:eastAsia="en-US" w:bidi="ar-SA"/>
      </w:rPr>
    </w:lvl>
    <w:lvl w:ilvl="6" w:tplc="B23C3CDA">
      <w:numFmt w:val="bullet"/>
      <w:lvlText w:val="•"/>
      <w:lvlJc w:val="left"/>
      <w:pPr>
        <w:ind w:left="6120" w:hanging="363"/>
      </w:pPr>
      <w:rPr>
        <w:rFonts w:hint="default"/>
        <w:lang w:val="it-IT" w:eastAsia="en-US" w:bidi="ar-SA"/>
      </w:rPr>
    </w:lvl>
    <w:lvl w:ilvl="7" w:tplc="C3400D98">
      <w:numFmt w:val="bullet"/>
      <w:lvlText w:val="•"/>
      <w:lvlJc w:val="left"/>
      <w:pPr>
        <w:ind w:left="7060" w:hanging="363"/>
      </w:pPr>
      <w:rPr>
        <w:rFonts w:hint="default"/>
        <w:lang w:val="it-IT" w:eastAsia="en-US" w:bidi="ar-SA"/>
      </w:rPr>
    </w:lvl>
    <w:lvl w:ilvl="8" w:tplc="F57E6A1A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C042ECD"/>
    <w:multiLevelType w:val="hybridMultilevel"/>
    <w:tmpl w:val="6074DDCA"/>
    <w:lvl w:ilvl="0" w:tplc="445CD038">
      <w:start w:val="1"/>
      <w:numFmt w:val="decimal"/>
      <w:lvlText w:val="%1."/>
      <w:lvlJc w:val="left"/>
      <w:pPr>
        <w:ind w:left="480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0D854E4">
      <w:numFmt w:val="bullet"/>
      <w:lvlText w:val="□"/>
      <w:lvlJc w:val="left"/>
      <w:pPr>
        <w:ind w:left="840" w:hanging="360"/>
      </w:pPr>
      <w:rPr>
        <w:rFonts w:ascii="Arial" w:eastAsia="Arial" w:hAnsi="Arial" w:cs="Arial" w:hint="default"/>
        <w:b/>
        <w:bCs/>
        <w:w w:val="123"/>
        <w:sz w:val="20"/>
        <w:szCs w:val="20"/>
        <w:lang w:val="it-IT" w:eastAsia="en-US" w:bidi="ar-SA"/>
      </w:rPr>
    </w:lvl>
    <w:lvl w:ilvl="2" w:tplc="1F22C5E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B602DF2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B580624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CAC32B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D03AD886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1F56A1A0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EB9EBBE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103A48"/>
    <w:multiLevelType w:val="hybridMultilevel"/>
    <w:tmpl w:val="683C4C5C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5F4F99"/>
    <w:multiLevelType w:val="hybridMultilevel"/>
    <w:tmpl w:val="B93A5C4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3B"/>
    <w:rsid w:val="00133576"/>
    <w:rsid w:val="002925F8"/>
    <w:rsid w:val="002E3922"/>
    <w:rsid w:val="00346A61"/>
    <w:rsid w:val="00391A41"/>
    <w:rsid w:val="003F0869"/>
    <w:rsid w:val="0057019A"/>
    <w:rsid w:val="0069606F"/>
    <w:rsid w:val="006C3514"/>
    <w:rsid w:val="00787BC6"/>
    <w:rsid w:val="00795951"/>
    <w:rsid w:val="007D4FE8"/>
    <w:rsid w:val="007E3AFE"/>
    <w:rsid w:val="008249E9"/>
    <w:rsid w:val="008752A9"/>
    <w:rsid w:val="00896288"/>
    <w:rsid w:val="009005FD"/>
    <w:rsid w:val="009475E8"/>
    <w:rsid w:val="009A4F1C"/>
    <w:rsid w:val="009E4365"/>
    <w:rsid w:val="00AE4934"/>
    <w:rsid w:val="00BC6361"/>
    <w:rsid w:val="00BE1B3B"/>
    <w:rsid w:val="00BE5D98"/>
    <w:rsid w:val="00CA5EDB"/>
    <w:rsid w:val="00CB1A78"/>
    <w:rsid w:val="00CC1E6E"/>
    <w:rsid w:val="00CE03F9"/>
    <w:rsid w:val="00D33E28"/>
    <w:rsid w:val="00DA57DE"/>
    <w:rsid w:val="00DD5373"/>
    <w:rsid w:val="00E972B1"/>
    <w:rsid w:val="00ED6A7B"/>
    <w:rsid w:val="00F94760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AF0A0"/>
  <w15:docId w15:val="{F7CAB689-8AE6-4AA0-A6A0-17A6FE6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9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9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33E28"/>
    <w:rPr>
      <w:rFonts w:ascii="Arial" w:eastAsia="Arial" w:hAnsi="Arial" w:cs="Arial"/>
      <w:sz w:val="20"/>
      <w:szCs w:val="20"/>
      <w:lang w:val="it-IT"/>
    </w:rPr>
  </w:style>
  <w:style w:type="character" w:customStyle="1" w:styleId="timark">
    <w:name w:val="timark"/>
    <w:basedOn w:val="Carpredefinitoparagrafo"/>
    <w:rsid w:val="00FE6125"/>
  </w:style>
  <w:style w:type="paragraph" w:styleId="NormaleWeb">
    <w:name w:val="Normal (Web)"/>
    <w:basedOn w:val="Normale"/>
    <w:rsid w:val="00FE6125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42BB-EEBB-44FC-8D27-D73A05D4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3-Istanza-di-ammissione-alla-gara-All.-A</vt:lpstr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3-Istanza-di-ammissione-alla-gara-All.-A</dc:title>
  <dc:creator>romina</dc:creator>
  <cp:lastModifiedBy>Ragioneria</cp:lastModifiedBy>
  <cp:revision>2</cp:revision>
  <dcterms:created xsi:type="dcterms:W3CDTF">2021-07-30T12:04:00Z</dcterms:created>
  <dcterms:modified xsi:type="dcterms:W3CDTF">2021-07-30T12:04:00Z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2020-08-12T00:00:00Z</vt:filetime>
  </property>
</Properties>
</file>