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70"/>
        <w:gridCol w:w="2479"/>
        <w:gridCol w:w="2927"/>
      </w:tblGrid>
      <w:tr w:rsidR="00CE0BC9" w:rsidTr="00FE6DCA">
        <w:trPr>
          <w:jc w:val="center"/>
        </w:trPr>
        <w:tc>
          <w:tcPr>
            <w:tcW w:w="827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E0BC9" w:rsidRDefault="00CE0BC9" w:rsidP="00FE6DCA">
            <w:pPr>
              <w:pStyle w:val="rtf1BodyText"/>
              <w:tabs>
                <w:tab w:val="left" w:pos="708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22"/>
                <w:szCs w:val="22"/>
              </w:rPr>
              <w:t>AREA AMMINISTRATIVA - CONTABILE</w:t>
            </w:r>
          </w:p>
        </w:tc>
      </w:tr>
      <w:tr w:rsidR="00CE0BC9" w:rsidTr="00FE6DCA">
        <w:trPr>
          <w:jc w:val="center"/>
        </w:trPr>
        <w:tc>
          <w:tcPr>
            <w:tcW w:w="28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C9" w:rsidRDefault="00CE0BC9" w:rsidP="00FE6DCA">
            <w:pPr>
              <w:pStyle w:val="rtf1BodyText"/>
              <w:tabs>
                <w:tab w:val="left" w:pos="708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DIPENDENTE –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Pos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Ec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C9" w:rsidRDefault="00CE0BC9" w:rsidP="00FE6DCA">
            <w:pPr>
              <w:pStyle w:val="rtf1BodyText"/>
              <w:tabs>
                <w:tab w:val="left" w:pos="708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0BC9" w:rsidRDefault="00CE0BC9" w:rsidP="00FE6DCA">
            <w:pPr>
              <w:pStyle w:val="rtf1BodyText"/>
              <w:tabs>
                <w:tab w:val="left" w:pos="708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Funzioni </w:t>
            </w:r>
          </w:p>
        </w:tc>
      </w:tr>
      <w:tr w:rsidR="00CE0BC9" w:rsidTr="00FE6DCA">
        <w:trPr>
          <w:jc w:val="center"/>
        </w:trPr>
        <w:tc>
          <w:tcPr>
            <w:tcW w:w="28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C9" w:rsidRDefault="00CE0BC9" w:rsidP="00FE6DCA">
            <w:pPr>
              <w:pStyle w:val="rtf1head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 1 AL 50%</w:t>
            </w:r>
          </w:p>
          <w:p w:rsidR="00CE0BC9" w:rsidRDefault="00CE0BC9" w:rsidP="00FE6DCA">
            <w:pPr>
              <w:pStyle w:val="rtf1head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VACANTE</w:t>
            </w:r>
          </w:p>
          <w:p w:rsidR="00CE0BC9" w:rsidRDefault="00CE0BC9" w:rsidP="00FE6DCA">
            <w:pPr>
              <w:pStyle w:val="rtf1header"/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:rsidR="00CE0BC9" w:rsidRDefault="00CE0BC9" w:rsidP="00FE6DCA">
            <w:pPr>
              <w:pStyle w:val="rtf1header"/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C9" w:rsidRDefault="00CE0BC9" w:rsidP="00FE6DCA">
            <w:pPr>
              <w:pStyle w:val="rtf1header"/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Istruttore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Amm.vo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0BC9" w:rsidRDefault="00CE0BC9" w:rsidP="00FE6DCA">
            <w:pPr>
              <w:pStyle w:val="rtf1rtf1BodyText"/>
              <w:tabs>
                <w:tab w:val="left" w:pos="708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Istruttore servizi finanziari Patrimonio, assicurazioni, Fitti, ufficio finanziario e contabile </w:t>
            </w:r>
          </w:p>
        </w:tc>
      </w:tr>
      <w:tr w:rsidR="00CE0BC9" w:rsidTr="00FE6DCA">
        <w:trPr>
          <w:jc w:val="center"/>
        </w:trPr>
        <w:tc>
          <w:tcPr>
            <w:tcW w:w="827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E0BC9" w:rsidRDefault="00CE0BC9" w:rsidP="00FE6DCA">
            <w:pPr>
              <w:pStyle w:val="rtf1rtf1BodyText"/>
              <w:tabs>
                <w:tab w:val="left" w:pos="708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AREA MANUTENTIVA DEL PATRIMONIO COMUNALE</w:t>
            </w:r>
          </w:p>
        </w:tc>
      </w:tr>
      <w:tr w:rsidR="00CE0BC9" w:rsidTr="00FE6DCA">
        <w:trPr>
          <w:jc w:val="center"/>
        </w:trPr>
        <w:tc>
          <w:tcPr>
            <w:tcW w:w="28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C9" w:rsidRDefault="00FF4837" w:rsidP="00FF4837">
            <w:pPr>
              <w:pStyle w:val="rtf1header"/>
              <w:spacing w:after="120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 xml:space="preserve">VACANTE </w:t>
            </w:r>
            <w:r w:rsidR="00CE0BC9">
              <w:rPr>
                <w:rFonts w:ascii="Arial" w:hAnsi="Arial" w:cs="Arial"/>
                <w:sz w:val="22"/>
                <w:szCs w:val="22"/>
              </w:rPr>
              <w:t xml:space="preserve"> –</w:t>
            </w:r>
            <w:proofErr w:type="gramEnd"/>
            <w:r w:rsidR="00CE0BC9">
              <w:rPr>
                <w:rFonts w:ascii="Arial" w:hAnsi="Arial" w:cs="Arial"/>
                <w:sz w:val="22"/>
                <w:szCs w:val="22"/>
              </w:rPr>
              <w:t xml:space="preserve"> B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C9" w:rsidRDefault="00CE0BC9" w:rsidP="00FE6DCA">
            <w:pPr>
              <w:pStyle w:val="rtf1header"/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Esecutore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0BC9" w:rsidRDefault="00CE0BC9" w:rsidP="00FE6DCA">
            <w:pPr>
              <w:pStyle w:val="rtf1rtf1BodyText"/>
              <w:tabs>
                <w:tab w:val="left" w:pos="708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Cimiteri, servizio idrico integrato, manutenzione strade, stabili comunali</w:t>
            </w:r>
          </w:p>
        </w:tc>
      </w:tr>
      <w:tr w:rsidR="00CE0BC9" w:rsidTr="00FE6DCA">
        <w:trPr>
          <w:jc w:val="center"/>
        </w:trPr>
        <w:tc>
          <w:tcPr>
            <w:tcW w:w="28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C9" w:rsidRDefault="00FF4837" w:rsidP="00FF4837">
            <w:pPr>
              <w:pStyle w:val="rtf1header"/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VACANTE</w:t>
            </w:r>
            <w:r w:rsidR="00CE0BC9">
              <w:rPr>
                <w:rFonts w:ascii="Arial" w:hAnsi="Arial" w:cs="Arial"/>
                <w:sz w:val="22"/>
                <w:szCs w:val="22"/>
              </w:rPr>
              <w:t xml:space="preserve"> – B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C9" w:rsidRDefault="00CE0BC9" w:rsidP="00FE6DCA">
            <w:pPr>
              <w:pStyle w:val="rtf1header"/>
              <w:spacing w:after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Coll.Professionale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Tecnico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0BC9" w:rsidRDefault="00CE0BC9" w:rsidP="00FE6DCA">
            <w:pPr>
              <w:pStyle w:val="rtf1rtf1BodyText"/>
              <w:tabs>
                <w:tab w:val="left" w:pos="708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Manutenzione e pulizia strade e verde pubblico, nettezza urbana, conduttore di macchine complesse</w:t>
            </w:r>
          </w:p>
        </w:tc>
      </w:tr>
      <w:tr w:rsidR="00CE0BC9" w:rsidTr="00FE6DCA">
        <w:trPr>
          <w:jc w:val="center"/>
        </w:trPr>
        <w:tc>
          <w:tcPr>
            <w:tcW w:w="28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C9" w:rsidRDefault="00CE0BC9" w:rsidP="00FE6DCA">
            <w:pPr>
              <w:pStyle w:val="rtf1header"/>
              <w:spacing w:after="120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VACANTE – B3 part-time 83,33</w:t>
            </w:r>
          </w:p>
          <w:p w:rsidR="00CE0BC9" w:rsidRDefault="00CE0BC9" w:rsidP="00FE6DCA">
            <w:pPr>
              <w:pStyle w:val="rtf1header"/>
              <w:spacing w:after="12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C9" w:rsidRDefault="00CE0BC9" w:rsidP="00FE6DCA">
            <w:pPr>
              <w:pStyle w:val="rtf1header"/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Collaboratore professionale tecnico (operaio specializzato) 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0BC9" w:rsidRDefault="00CE0BC9" w:rsidP="00FE6DCA">
            <w:pPr>
              <w:pStyle w:val="rtf1rtf1BodyText"/>
              <w:tabs>
                <w:tab w:val="left" w:pos="708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Collaborazione servizi tecnici manutentivi</w:t>
            </w:r>
          </w:p>
        </w:tc>
      </w:tr>
    </w:tbl>
    <w:p w:rsidR="00A82B2C" w:rsidRDefault="00A82B2C"/>
    <w:sectPr w:rsidR="00A82B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08DE" w:rsidRDefault="00B108DE" w:rsidP="003755E0">
      <w:r>
        <w:separator/>
      </w:r>
    </w:p>
  </w:endnote>
  <w:endnote w:type="continuationSeparator" w:id="0">
    <w:p w:rsidR="00B108DE" w:rsidRDefault="00B108DE" w:rsidP="00375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4BE5" w:rsidRDefault="00D84BE5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4BE5" w:rsidRDefault="00D84BE5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4BE5" w:rsidRDefault="00D84BE5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08DE" w:rsidRDefault="00B108DE" w:rsidP="003755E0">
      <w:r>
        <w:separator/>
      </w:r>
    </w:p>
  </w:footnote>
  <w:footnote w:type="continuationSeparator" w:id="0">
    <w:p w:rsidR="00B108DE" w:rsidRDefault="00B108DE" w:rsidP="003755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4BE5" w:rsidRDefault="00D84BE5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55E0" w:rsidRPr="003755E0" w:rsidRDefault="003755E0" w:rsidP="003755E0">
    <w:pPr>
      <w:pStyle w:val="Intestazione"/>
      <w:jc w:val="right"/>
      <w:rPr>
        <w:b/>
      </w:rPr>
    </w:pPr>
    <w:r w:rsidRPr="003755E0">
      <w:rPr>
        <w:b/>
      </w:rPr>
      <w:t>ALLEGATO “</w:t>
    </w:r>
    <w:r w:rsidR="00D84BE5">
      <w:rPr>
        <w:b/>
      </w:rPr>
      <w:t>B</w:t>
    </w:r>
    <w:r w:rsidRPr="003755E0">
      <w:rPr>
        <w:b/>
      </w:rPr>
      <w:t>”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4BE5" w:rsidRDefault="00D84BE5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5E0"/>
    <w:rsid w:val="003755E0"/>
    <w:rsid w:val="0082539E"/>
    <w:rsid w:val="009616E0"/>
    <w:rsid w:val="00A82B2C"/>
    <w:rsid w:val="00B108DE"/>
    <w:rsid w:val="00CE0BC9"/>
    <w:rsid w:val="00D84BE5"/>
    <w:rsid w:val="00FF4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135819-69FA-4EBF-B79B-98783AF54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755E0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rtf1BodyText">
    <w:name w:val="rtf1 Body Text"/>
    <w:basedOn w:val="Normale"/>
    <w:rsid w:val="003755E0"/>
    <w:pPr>
      <w:tabs>
        <w:tab w:val="left" w:pos="851"/>
      </w:tabs>
      <w:autoSpaceDE w:val="0"/>
      <w:autoSpaceDN w:val="0"/>
      <w:jc w:val="both"/>
    </w:pPr>
  </w:style>
  <w:style w:type="paragraph" w:customStyle="1" w:styleId="rtf1header">
    <w:name w:val="rtf1 header"/>
    <w:basedOn w:val="Normale"/>
    <w:rsid w:val="003755E0"/>
    <w:pPr>
      <w:tabs>
        <w:tab w:val="center" w:pos="4819"/>
        <w:tab w:val="right" w:pos="9638"/>
      </w:tabs>
      <w:autoSpaceDE w:val="0"/>
      <w:autoSpaceDN w:val="0"/>
    </w:pPr>
    <w:rPr>
      <w:sz w:val="20"/>
      <w:szCs w:val="20"/>
    </w:rPr>
  </w:style>
  <w:style w:type="paragraph" w:customStyle="1" w:styleId="rtf1rtf1BodyText">
    <w:name w:val="rtf1 rtf1 Body Text"/>
    <w:basedOn w:val="Normale"/>
    <w:rsid w:val="003755E0"/>
    <w:pPr>
      <w:tabs>
        <w:tab w:val="left" w:pos="851"/>
      </w:tabs>
      <w:autoSpaceDE w:val="0"/>
      <w:autoSpaceDN w:val="0"/>
      <w:jc w:val="both"/>
    </w:pPr>
  </w:style>
  <w:style w:type="paragraph" w:styleId="Intestazione">
    <w:name w:val="header"/>
    <w:basedOn w:val="Normale"/>
    <w:link w:val="IntestazioneCarattere"/>
    <w:uiPriority w:val="99"/>
    <w:unhideWhenUsed/>
    <w:rsid w:val="003755E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755E0"/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755E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755E0"/>
    <w:rPr>
      <w:rFonts w:ascii="Times New Roman" w:eastAsiaTheme="minorEastAsia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43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rag2</dc:creator>
  <cp:keywords/>
  <dc:description/>
  <cp:lastModifiedBy>rag2</cp:lastModifiedBy>
  <cp:revision>2</cp:revision>
  <dcterms:created xsi:type="dcterms:W3CDTF">2018-02-27T16:25:00Z</dcterms:created>
  <dcterms:modified xsi:type="dcterms:W3CDTF">2018-02-27T16:25:00Z</dcterms:modified>
</cp:coreProperties>
</file>