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5F80E" w14:textId="77777777" w:rsidR="007D5383" w:rsidRPr="00FD429F" w:rsidRDefault="007D5383" w:rsidP="006D085E">
      <w:pPr>
        <w:jc w:val="center"/>
        <w:rPr>
          <w:sz w:val="32"/>
          <w:szCs w:val="32"/>
        </w:rPr>
      </w:pPr>
      <w:r w:rsidRPr="00FD429F">
        <w:rPr>
          <w:sz w:val="32"/>
          <w:szCs w:val="32"/>
        </w:rPr>
        <w:t>COMUNE DI MONTALTO DELLE MARCHE</w:t>
      </w:r>
    </w:p>
    <w:p w14:paraId="18F9E217" w14:textId="77777777" w:rsidR="007D5383" w:rsidRDefault="007D5383" w:rsidP="006D085E">
      <w:pPr>
        <w:widowControl w:val="0"/>
        <w:suppressLineNumbers/>
        <w:suppressAutoHyphens/>
        <w:jc w:val="center"/>
      </w:pPr>
      <w:proofErr w:type="spellStart"/>
      <w:r>
        <w:t>Prov</w:t>
      </w:r>
      <w:proofErr w:type="spellEnd"/>
      <w:r>
        <w:t>.   di Ascoli Piceno</w:t>
      </w:r>
    </w:p>
    <w:p w14:paraId="45635E41" w14:textId="699897B3" w:rsidR="007D5383" w:rsidRDefault="007D5383" w:rsidP="006D085E">
      <w:pPr>
        <w:widowControl w:val="0"/>
        <w:suppressLineNumbers/>
        <w:suppressAutoHyphens/>
        <w:jc w:val="both"/>
      </w:pPr>
      <w:r w:rsidRPr="008D5E17">
        <w:rPr>
          <w:b/>
        </w:rPr>
        <w:t xml:space="preserve">INTEGRAZIONE </w:t>
      </w:r>
      <w:r>
        <w:t xml:space="preserve">AL CONTRATTO DI SERVIZIO  DEL 28 MARZO 2015 – Rep. 1182, TRA IL COMUNE DI MONTALTO DELLE MARCHE E  “VIVERE INSIEME“ AZIENDA PUBBLICA DEI SERVIZI ALLA PERSONA INERENTE </w:t>
      </w:r>
      <w:r w:rsidR="00A43FE7">
        <w:t xml:space="preserve">L’AFFIDAMENTO </w:t>
      </w:r>
      <w:r w:rsidR="003B09EC">
        <w:t xml:space="preserve"> DEL SERVIZIO CON </w:t>
      </w:r>
      <w:r>
        <w:t xml:space="preserve"> GESTIONE</w:t>
      </w:r>
      <w:r w:rsidR="003B09EC">
        <w:t xml:space="preserve"> DI N.8 POSTI D</w:t>
      </w:r>
      <w:r w:rsidR="00A43FE7">
        <w:t>I</w:t>
      </w:r>
      <w:r w:rsidR="003B09EC">
        <w:t xml:space="preserve"> RESIDENZ</w:t>
      </w:r>
      <w:r w:rsidR="00A43FE7">
        <w:t>A</w:t>
      </w:r>
      <w:r w:rsidR="003B09EC">
        <w:t xml:space="preserve"> SANITARIA ASSISTENZIALE</w:t>
      </w:r>
      <w:r w:rsidR="00A43FE7">
        <w:t xml:space="preserve"> (RSA</w:t>
      </w:r>
      <w:r w:rsidR="00A43FE7" w:rsidRPr="00EC7D01">
        <w:t>)</w:t>
      </w:r>
      <w:r w:rsidRPr="00EC7D01">
        <w:t xml:space="preserve">, </w:t>
      </w:r>
      <w:r w:rsidR="003B09EC" w:rsidRPr="00EC7D01">
        <w:t xml:space="preserve"> LA RIDUZIONE</w:t>
      </w:r>
      <w:r w:rsidRPr="00EC7D01">
        <w:t xml:space="preserve"> DEI POSTI </w:t>
      </w:r>
      <w:r w:rsidR="008F6733" w:rsidRPr="00EC7D01">
        <w:t xml:space="preserve">DELLA CASA DI RIPOSO </w:t>
      </w:r>
      <w:r w:rsidRPr="00EC7D01">
        <w:t xml:space="preserve">DA </w:t>
      </w:r>
      <w:r w:rsidR="003B09EC" w:rsidRPr="00EC7D01">
        <w:t>13</w:t>
      </w:r>
      <w:r w:rsidRPr="00EC7D01">
        <w:t xml:space="preserve"> A N. </w:t>
      </w:r>
      <w:r w:rsidR="003B09EC" w:rsidRPr="00EC7D01">
        <w:t>5</w:t>
      </w:r>
      <w:r w:rsidRPr="00EC7D01">
        <w:t>.</w:t>
      </w:r>
    </w:p>
    <w:p w14:paraId="1023AB8C" w14:textId="696ED545" w:rsidR="007D5383" w:rsidRDefault="007D5383" w:rsidP="006D085E">
      <w:pPr>
        <w:widowControl w:val="0"/>
        <w:suppressLineNumbers/>
        <w:suppressAutoHyphens/>
        <w:jc w:val="both"/>
      </w:pPr>
      <w:r>
        <w:t xml:space="preserve">L’anno </w:t>
      </w:r>
      <w:r w:rsidR="003B09EC">
        <w:t>duemila ventuno</w:t>
      </w:r>
      <w:r>
        <w:t xml:space="preserve"> giorno </w:t>
      </w:r>
      <w:r w:rsidR="003B09EC">
        <w:t>_______</w:t>
      </w:r>
      <w:r>
        <w:t xml:space="preserve"> del mese di  </w:t>
      </w:r>
      <w:r w:rsidR="00253754">
        <w:t xml:space="preserve">______ </w:t>
      </w:r>
      <w:r>
        <w:t xml:space="preserve"> in Montalto delle Marche, </w:t>
      </w:r>
      <w:r w:rsidR="00B77733">
        <w:t xml:space="preserve">nella sede </w:t>
      </w:r>
      <w:r w:rsidR="00EC7D01">
        <w:t>Viale dei Tigli n.39</w:t>
      </w:r>
      <w:r>
        <w:t xml:space="preserve"> </w:t>
      </w:r>
    </w:p>
    <w:p w14:paraId="4378DBB9" w14:textId="77777777" w:rsidR="007D5383" w:rsidRDefault="007D5383" w:rsidP="006D085E">
      <w:pPr>
        <w:widowControl w:val="0"/>
        <w:suppressLineNumbers/>
        <w:suppressAutoHyphens/>
        <w:jc w:val="both"/>
      </w:pPr>
      <w:r>
        <w:t>I Signori:</w:t>
      </w:r>
    </w:p>
    <w:p w14:paraId="0E921516" w14:textId="2AD7A331" w:rsidR="007D5383" w:rsidRPr="00C65EE4" w:rsidRDefault="007D5383" w:rsidP="006D085E">
      <w:pPr>
        <w:widowControl w:val="0"/>
        <w:suppressLineNumbers/>
        <w:suppressAutoHyphens/>
        <w:jc w:val="both"/>
        <w:rPr>
          <w:i/>
        </w:rPr>
      </w:pPr>
      <w:r>
        <w:t>-</w:t>
      </w:r>
      <w:r w:rsidR="00A50C5A">
        <w:t>Dott.sa Anna Marconi</w:t>
      </w:r>
      <w:r w:rsidRPr="00B77733">
        <w:t>, nat</w:t>
      </w:r>
      <w:r w:rsidR="00A50C5A">
        <w:t>a</w:t>
      </w:r>
      <w:r w:rsidRPr="00B77733">
        <w:t xml:space="preserve"> a  </w:t>
      </w:r>
      <w:r w:rsidR="00C54351" w:rsidRPr="00EC5F63">
        <w:t>Ascoli Piceno</w:t>
      </w:r>
      <w:r w:rsidRPr="00EC5F63">
        <w:t xml:space="preserve"> il </w:t>
      </w:r>
      <w:r w:rsidR="00EC5F63" w:rsidRPr="00EC5F63">
        <w:t>23</w:t>
      </w:r>
      <w:r w:rsidRPr="00EC5F63">
        <w:t>.</w:t>
      </w:r>
      <w:r w:rsidR="005F33FA" w:rsidRPr="00EC5F63">
        <w:t>0</w:t>
      </w:r>
      <w:r w:rsidR="00EC5F63" w:rsidRPr="00EC5F63">
        <w:t>7</w:t>
      </w:r>
      <w:r w:rsidRPr="00EC5F63">
        <w:t>.19</w:t>
      </w:r>
      <w:r w:rsidR="00EC5F63" w:rsidRPr="00EC5F63">
        <w:t>67</w:t>
      </w:r>
      <w:r w:rsidRPr="00B77733">
        <w:t>, Responsabile de</w:t>
      </w:r>
      <w:r w:rsidR="00290DB9">
        <w:t xml:space="preserve">ll’Area Amministrativa e </w:t>
      </w:r>
      <w:bookmarkStart w:id="0" w:name="_GoBack"/>
      <w:bookmarkEnd w:id="0"/>
      <w:r w:rsidR="00FB4777">
        <w:t>Contabile</w:t>
      </w:r>
      <w:r w:rsidRPr="00B77733">
        <w:t xml:space="preserve"> del Comune di Montalto delle Marche  in nome e per conto del Comune di Montalto delle Marche (C.F. 80000490443)  a ciò autorizzato in virtù di provvedimento del Sindaco n. </w:t>
      </w:r>
      <w:r w:rsidR="00EC5F63">
        <w:t>2</w:t>
      </w:r>
      <w:r w:rsidRPr="00B77733">
        <w:t xml:space="preserve">  del </w:t>
      </w:r>
      <w:r w:rsidR="00EC5F63">
        <w:t>13/01/2021</w:t>
      </w:r>
      <w:r w:rsidRPr="00B77733">
        <w:t xml:space="preserve">  ed in esecuzione della deliberazione di  Consiglio Comunale  n. </w:t>
      </w:r>
      <w:r w:rsidR="005F33FA" w:rsidRPr="00B77733">
        <w:t>__</w:t>
      </w:r>
      <w:r w:rsidRPr="00B77733">
        <w:t xml:space="preserve">  del </w:t>
      </w:r>
      <w:r w:rsidR="005F33FA" w:rsidRPr="00B77733">
        <w:t>________</w:t>
      </w:r>
      <w:r w:rsidRPr="00446BD2">
        <w:t xml:space="preserve">    </w:t>
      </w:r>
      <w:r w:rsidRPr="00C65EE4">
        <w:rPr>
          <w:i/>
        </w:rPr>
        <w:t xml:space="preserve"> </w:t>
      </w:r>
    </w:p>
    <w:p w14:paraId="153FAE68" w14:textId="77777777" w:rsidR="007D5383" w:rsidRDefault="007D5383" w:rsidP="006D085E">
      <w:pPr>
        <w:widowControl w:val="0"/>
        <w:suppressLineNumbers/>
        <w:suppressAutoHyphens/>
        <w:jc w:val="center"/>
      </w:pPr>
      <w:r>
        <w:t>E</w:t>
      </w:r>
    </w:p>
    <w:p w14:paraId="47129536" w14:textId="26D30FB8" w:rsidR="007D5383" w:rsidRDefault="007D5383" w:rsidP="006D085E">
      <w:pPr>
        <w:widowControl w:val="0"/>
        <w:suppressLineNumbers/>
        <w:suppressAutoHyphens/>
        <w:jc w:val="both"/>
      </w:pPr>
      <w:r>
        <w:t>L’ azienda  “ Vivere Insieme” Azienda Pubblica di Servizi alla Persona ” con sede legale  in Montalto delle Marche  via Episcop</w:t>
      </w:r>
      <w:r w:rsidR="00281C0E">
        <w:t>io n. 8 .  rappresentata dal Dott</w:t>
      </w:r>
      <w:r>
        <w:t xml:space="preserve">. </w:t>
      </w:r>
      <w:r w:rsidR="005F33FA">
        <w:t xml:space="preserve">Antonio </w:t>
      </w:r>
      <w:proofErr w:type="spellStart"/>
      <w:r w:rsidR="00EC7D01">
        <w:t>Gidiucci</w:t>
      </w:r>
      <w:proofErr w:type="spellEnd"/>
      <w:r>
        <w:t xml:space="preserve">, nato a </w:t>
      </w:r>
      <w:r w:rsidR="00B77733">
        <w:t>Ascoli Piceno</w:t>
      </w:r>
      <w:r>
        <w:t xml:space="preserve"> il </w:t>
      </w:r>
      <w:r w:rsidR="00B77733">
        <w:t>27.09.1957</w:t>
      </w:r>
      <w:r>
        <w:t>,   a ciò autorizzato ai sensi dell’art. 25 dello Statuto</w:t>
      </w:r>
      <w:r w:rsidR="00FF0C30">
        <w:t>, nella sua qualità di Presidente</w:t>
      </w:r>
      <w:r>
        <w:t xml:space="preserve">  dell’Azienda.</w:t>
      </w:r>
    </w:p>
    <w:p w14:paraId="2EF312C2" w14:textId="77777777" w:rsidR="007D5383" w:rsidRDefault="007D5383" w:rsidP="006D085E">
      <w:pPr>
        <w:widowControl w:val="0"/>
        <w:suppressLineNumbers/>
        <w:suppressAutoHyphens/>
        <w:jc w:val="center"/>
      </w:pPr>
      <w:r w:rsidRPr="00B7497E">
        <w:t>PREMESSO</w:t>
      </w:r>
    </w:p>
    <w:p w14:paraId="0682EF2A" w14:textId="509C173F" w:rsidR="00C7293D" w:rsidRDefault="007D5383" w:rsidP="006D085E">
      <w:pPr>
        <w:pStyle w:val="PreformattatoHTML"/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C7293D">
        <w:rPr>
          <w:rFonts w:ascii="Times New Roman" w:hAnsi="Times New Roman" w:cs="Times New Roman"/>
          <w:sz w:val="24"/>
          <w:szCs w:val="24"/>
        </w:rPr>
        <w:t xml:space="preserve"> che con deliberazione  di Consiglio Comunale   </w:t>
      </w:r>
      <w:r w:rsidR="00C7293D" w:rsidRPr="00C65EE4">
        <w:rPr>
          <w:rFonts w:ascii="Times New Roman" w:hAnsi="Times New Roman" w:cs="Times New Roman"/>
          <w:sz w:val="24"/>
          <w:szCs w:val="24"/>
        </w:rPr>
        <w:t>n. 9  del 20.03.20</w:t>
      </w:r>
      <w:r w:rsidR="00C7293D">
        <w:rPr>
          <w:rFonts w:ascii="Times New Roman" w:hAnsi="Times New Roman" w:cs="Times New Roman"/>
          <w:sz w:val="24"/>
          <w:szCs w:val="24"/>
        </w:rPr>
        <w:t xml:space="preserve">15, il Comune di Montalto delle Marche,  approvò lo schema di accordo che disciplina i rapporti tra il Comune di Montalto delle Marche </w:t>
      </w:r>
      <w:r w:rsidR="00C7293D" w:rsidRPr="00F322A1">
        <w:rPr>
          <w:rFonts w:ascii="Times New Roman" w:hAnsi="Times New Roman" w:cs="Times New Roman"/>
          <w:sz w:val="24"/>
          <w:szCs w:val="24"/>
        </w:rPr>
        <w:t>e  l’azienda  “ Vivere Insieme” Azienda Pubblica di Servizi alla Persona</w:t>
      </w:r>
      <w:r w:rsidR="00C7293D" w:rsidRPr="00F322A1">
        <w:rPr>
          <w:rFonts w:ascii="Times New Roman" w:hAnsi="Times New Roman" w:cs="Times New Roman"/>
          <w:sz w:val="20"/>
          <w:szCs w:val="20"/>
        </w:rPr>
        <w:t xml:space="preserve"> </w:t>
      </w:r>
      <w:r w:rsidR="00C7293D">
        <w:rPr>
          <w:rFonts w:ascii="Times New Roman" w:hAnsi="Times New Roman" w:cs="Times New Roman"/>
          <w:sz w:val="24"/>
          <w:szCs w:val="24"/>
        </w:rPr>
        <w:t xml:space="preserve"> </w:t>
      </w:r>
      <w:r w:rsidR="00C7293D" w:rsidRPr="00C65EE4">
        <w:rPr>
          <w:rFonts w:ascii="Times New Roman" w:hAnsi="Times New Roman" w:cs="Times New Roman"/>
          <w:sz w:val="24"/>
          <w:szCs w:val="24"/>
        </w:rPr>
        <w:t>per la gestione</w:t>
      </w:r>
      <w:r w:rsidR="00C7293D">
        <w:rPr>
          <w:rFonts w:ascii="Times New Roman" w:hAnsi="Times New Roman" w:cs="Times New Roman"/>
          <w:sz w:val="24"/>
          <w:szCs w:val="24"/>
        </w:rPr>
        <w:t xml:space="preserve"> delle attività assistenziali, sanitarie, tutelari, alberghiere  a favore degli anziani</w:t>
      </w:r>
      <w:r w:rsidR="005B057B">
        <w:rPr>
          <w:rFonts w:ascii="Times New Roman" w:hAnsi="Times New Roman" w:cs="Times New Roman"/>
          <w:sz w:val="24"/>
          <w:szCs w:val="24"/>
        </w:rPr>
        <w:t xml:space="preserve"> autosufficienti e</w:t>
      </w:r>
      <w:r w:rsidR="00C7293D">
        <w:rPr>
          <w:rFonts w:ascii="Times New Roman" w:hAnsi="Times New Roman" w:cs="Times New Roman"/>
          <w:sz w:val="24"/>
          <w:szCs w:val="24"/>
        </w:rPr>
        <w:t xml:space="preserve"> non autosufficienti ospiti presso la struttura Casa di Riposo e Residenza Protetta per Anziani “</w:t>
      </w:r>
      <w:proofErr w:type="spellStart"/>
      <w:r w:rsidR="00C7293D">
        <w:rPr>
          <w:rFonts w:ascii="Times New Roman" w:hAnsi="Times New Roman" w:cs="Times New Roman"/>
          <w:sz w:val="24"/>
          <w:szCs w:val="24"/>
        </w:rPr>
        <w:t>Avv.V</w:t>
      </w:r>
      <w:proofErr w:type="spellEnd"/>
      <w:r w:rsidR="00C7293D">
        <w:rPr>
          <w:rFonts w:ascii="Times New Roman" w:hAnsi="Times New Roman" w:cs="Times New Roman"/>
          <w:sz w:val="24"/>
          <w:szCs w:val="24"/>
        </w:rPr>
        <w:t>. Galli “ di via Romitorio  n. 1, come da autorizzazione n. 1 del 31.03.2010;</w:t>
      </w:r>
    </w:p>
    <w:p w14:paraId="3E2363A9" w14:textId="271229DE" w:rsidR="007D5383" w:rsidRPr="00B7497E" w:rsidRDefault="00C7293D" w:rsidP="006D085E">
      <w:pPr>
        <w:widowControl w:val="0"/>
        <w:suppressLineNumbers/>
        <w:suppressAutoHyphens/>
        <w:jc w:val="both"/>
      </w:pPr>
      <w:r>
        <w:t xml:space="preserve">- </w:t>
      </w:r>
      <w:r w:rsidR="007D5383">
        <w:t xml:space="preserve">che in data 28 marzo 2015  Rep. 1182  fu  stipulato il Contratto di Servizio tra il Comune di Montalto delle Marche e </w:t>
      </w:r>
      <w:r>
        <w:t xml:space="preserve"> la </w:t>
      </w:r>
      <w:r w:rsidR="007D5383">
        <w:t xml:space="preserve">“Vivere Insieme” Azienda Pubblica di Servizi alla persona per l’affidamento della gestione e coordinamento dei servizi Socio-Assistenziali  agli anziani della Casa di Riposo e Residenza Protetta. </w:t>
      </w:r>
    </w:p>
    <w:p w14:paraId="0F1D5124" w14:textId="49455A68" w:rsidR="005F33FA" w:rsidRDefault="005F33FA" w:rsidP="006D085E">
      <w:pPr>
        <w:pStyle w:val="PreformattatoHTML"/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080D">
        <w:rPr>
          <w:rFonts w:ascii="Times New Roman" w:hAnsi="Times New Roman" w:cs="Times New Roman"/>
          <w:sz w:val="24"/>
          <w:szCs w:val="24"/>
        </w:rPr>
        <w:t xml:space="preserve">   che il contratto di servizio è stato integrato in data 12</w:t>
      </w:r>
      <w:r w:rsidR="008E6E42">
        <w:rPr>
          <w:rFonts w:ascii="Times New Roman" w:hAnsi="Times New Roman" w:cs="Times New Roman"/>
          <w:sz w:val="24"/>
          <w:szCs w:val="24"/>
        </w:rPr>
        <w:t>.</w:t>
      </w:r>
      <w:r w:rsidR="0005080D">
        <w:rPr>
          <w:rFonts w:ascii="Times New Roman" w:hAnsi="Times New Roman" w:cs="Times New Roman"/>
          <w:sz w:val="24"/>
          <w:szCs w:val="24"/>
        </w:rPr>
        <w:t>04</w:t>
      </w:r>
      <w:r w:rsidR="008E6E42">
        <w:rPr>
          <w:rFonts w:ascii="Times New Roman" w:hAnsi="Times New Roman" w:cs="Times New Roman"/>
          <w:sz w:val="24"/>
          <w:szCs w:val="24"/>
        </w:rPr>
        <w:t>.</w:t>
      </w:r>
      <w:r w:rsidR="0005080D">
        <w:rPr>
          <w:rFonts w:ascii="Times New Roman" w:hAnsi="Times New Roman" w:cs="Times New Roman"/>
          <w:sz w:val="24"/>
          <w:szCs w:val="24"/>
        </w:rPr>
        <w:t xml:space="preserve">2019, </w:t>
      </w:r>
      <w:r w:rsidR="00FB4777">
        <w:rPr>
          <w:rFonts w:ascii="Times New Roman" w:hAnsi="Times New Roman" w:cs="Times New Roman"/>
          <w:sz w:val="24"/>
          <w:szCs w:val="24"/>
        </w:rPr>
        <w:t xml:space="preserve">con atto </w:t>
      </w:r>
      <w:r w:rsidR="0005080D">
        <w:rPr>
          <w:rFonts w:ascii="Times New Roman" w:hAnsi="Times New Roman" w:cs="Times New Roman"/>
          <w:sz w:val="24"/>
          <w:szCs w:val="24"/>
        </w:rPr>
        <w:t xml:space="preserve">rep. 1300, per </w:t>
      </w:r>
      <w:r w:rsidR="00BE1081">
        <w:rPr>
          <w:rFonts w:ascii="Times New Roman" w:hAnsi="Times New Roman" w:cs="Times New Roman"/>
          <w:sz w:val="24"/>
          <w:szCs w:val="24"/>
        </w:rPr>
        <w:t xml:space="preserve">l’aumento dei posti ospite </w:t>
      </w:r>
      <w:r w:rsidR="00FB4777">
        <w:rPr>
          <w:rFonts w:ascii="Times New Roman" w:hAnsi="Times New Roman" w:cs="Times New Roman"/>
          <w:sz w:val="24"/>
          <w:szCs w:val="24"/>
        </w:rPr>
        <w:t>della</w:t>
      </w:r>
      <w:r w:rsidR="00BE1081">
        <w:rPr>
          <w:rFonts w:ascii="Times New Roman" w:hAnsi="Times New Roman" w:cs="Times New Roman"/>
          <w:sz w:val="24"/>
          <w:szCs w:val="24"/>
        </w:rPr>
        <w:t xml:space="preserve"> </w:t>
      </w:r>
      <w:r w:rsidR="008E6E42">
        <w:rPr>
          <w:rFonts w:ascii="Times New Roman" w:hAnsi="Times New Roman" w:cs="Times New Roman"/>
          <w:sz w:val="24"/>
          <w:szCs w:val="24"/>
        </w:rPr>
        <w:t>R</w:t>
      </w:r>
      <w:r w:rsidR="00BE1081">
        <w:rPr>
          <w:rFonts w:ascii="Times New Roman" w:hAnsi="Times New Roman" w:cs="Times New Roman"/>
          <w:sz w:val="24"/>
          <w:szCs w:val="24"/>
        </w:rPr>
        <w:t xml:space="preserve">esidenza </w:t>
      </w:r>
      <w:r w:rsidR="008E6E42">
        <w:rPr>
          <w:rFonts w:ascii="Times New Roman" w:hAnsi="Times New Roman" w:cs="Times New Roman"/>
          <w:sz w:val="24"/>
          <w:szCs w:val="24"/>
        </w:rPr>
        <w:t xml:space="preserve">Protetta </w:t>
      </w:r>
      <w:r w:rsidR="00C7293D">
        <w:rPr>
          <w:rFonts w:ascii="Times New Roman" w:hAnsi="Times New Roman" w:cs="Times New Roman"/>
          <w:sz w:val="24"/>
          <w:szCs w:val="24"/>
        </w:rPr>
        <w:t xml:space="preserve">passati da </w:t>
      </w:r>
      <w:r w:rsidR="008E6E42">
        <w:rPr>
          <w:rFonts w:ascii="Times New Roman" w:hAnsi="Times New Roman" w:cs="Times New Roman"/>
          <w:sz w:val="24"/>
          <w:szCs w:val="24"/>
        </w:rPr>
        <w:t>n. 23 a n.28</w:t>
      </w:r>
      <w:r w:rsidR="00C7293D">
        <w:rPr>
          <w:rFonts w:ascii="Times New Roman" w:hAnsi="Times New Roman" w:cs="Times New Roman"/>
          <w:sz w:val="24"/>
          <w:szCs w:val="24"/>
        </w:rPr>
        <w:t xml:space="preserve"> e </w:t>
      </w:r>
      <w:r w:rsidR="008E6E42">
        <w:rPr>
          <w:rFonts w:ascii="Times New Roman" w:hAnsi="Times New Roman" w:cs="Times New Roman"/>
          <w:sz w:val="24"/>
          <w:szCs w:val="24"/>
        </w:rPr>
        <w:t xml:space="preserve"> con la destinazione di alcuni posti della Residenza Protetta </w:t>
      </w:r>
      <w:r w:rsidR="00FB4777">
        <w:rPr>
          <w:rFonts w:ascii="Times New Roman" w:hAnsi="Times New Roman" w:cs="Times New Roman"/>
          <w:sz w:val="24"/>
          <w:szCs w:val="24"/>
        </w:rPr>
        <w:t xml:space="preserve">a </w:t>
      </w:r>
      <w:r w:rsidR="008E6E42">
        <w:rPr>
          <w:rFonts w:ascii="Times New Roman" w:hAnsi="Times New Roman" w:cs="Times New Roman"/>
          <w:sz w:val="24"/>
          <w:szCs w:val="24"/>
        </w:rPr>
        <w:t>Residenza Protetta Demenze.</w:t>
      </w:r>
    </w:p>
    <w:p w14:paraId="6EB3134C" w14:textId="4FE6B156" w:rsidR="007D5383" w:rsidRDefault="008F6733" w:rsidP="006D085E">
      <w:pPr>
        <w:pStyle w:val="PreformattatoHTML"/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3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che in seguito all’autorizzazione alla realizzazione rilasciata da codesto </w:t>
      </w:r>
      <w:r w:rsidR="00A50C5A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omune in data 22/04/2021, protocollo n.3170</w:t>
      </w:r>
      <w:r w:rsidR="008E6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FB4777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Decreto n.42 </w:t>
      </w:r>
      <w:r w:rsidR="00B32885">
        <w:rPr>
          <w:rFonts w:ascii="Times New Roman" w:hAnsi="Times New Roman" w:cs="Times New Roman"/>
          <w:sz w:val="24"/>
          <w:szCs w:val="24"/>
        </w:rPr>
        <w:t xml:space="preserve">AUT </w:t>
      </w:r>
      <w:r>
        <w:rPr>
          <w:rFonts w:ascii="Times New Roman" w:hAnsi="Times New Roman" w:cs="Times New Roman"/>
          <w:sz w:val="24"/>
          <w:szCs w:val="24"/>
        </w:rPr>
        <w:t xml:space="preserve">del 13/07/2021 della Regione Marche avente ad oggetto “L.R. n. 21/2016, D.G.R 47/2018, Circ.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1213702 del 23/10/2020 – accreditamento istituzionale di 8 posti letto RSA Residenza Sanitaria Assistenziale per anziani non autosufficienti</w:t>
      </w:r>
      <w:r w:rsidR="00B32885">
        <w:rPr>
          <w:rFonts w:ascii="Times New Roman" w:hAnsi="Times New Roman" w:cs="Times New Roman"/>
          <w:sz w:val="24"/>
          <w:szCs w:val="24"/>
        </w:rPr>
        <w:t>, Codice ORPS 604869 di titolarità ASUR Marche all’interno della struttura “Avv. V. Galli” sita in Via Romitorio n.1, Montalto delle Marche”</w:t>
      </w:r>
      <w:r w:rsidR="00111D53">
        <w:rPr>
          <w:rFonts w:ascii="Times New Roman" w:hAnsi="Times New Roman" w:cs="Times New Roman"/>
          <w:sz w:val="24"/>
          <w:szCs w:val="24"/>
        </w:rPr>
        <w:t xml:space="preserve">, </w:t>
      </w:r>
      <w:r w:rsidR="00FB4777">
        <w:rPr>
          <w:rFonts w:ascii="Times New Roman" w:hAnsi="Times New Roman" w:cs="Times New Roman"/>
          <w:sz w:val="24"/>
          <w:szCs w:val="24"/>
        </w:rPr>
        <w:t>veniva disposto</w:t>
      </w:r>
      <w:r w:rsidR="00111D53">
        <w:rPr>
          <w:rFonts w:ascii="Times New Roman" w:hAnsi="Times New Roman" w:cs="Times New Roman"/>
          <w:sz w:val="24"/>
          <w:szCs w:val="24"/>
        </w:rPr>
        <w:t xml:space="preserve"> il trasferimento di n.8 posti dalla RSA di Ripatransone alla Struttura “Avv. V. Galli”</w:t>
      </w:r>
      <w:r w:rsidR="0023589A">
        <w:rPr>
          <w:rFonts w:ascii="Times New Roman" w:hAnsi="Times New Roman" w:cs="Times New Roman"/>
          <w:sz w:val="24"/>
          <w:szCs w:val="24"/>
        </w:rPr>
        <w:t xml:space="preserve"> di Montalto delle Marche</w:t>
      </w:r>
      <w:r w:rsidR="00B32885">
        <w:rPr>
          <w:rFonts w:ascii="Times New Roman" w:hAnsi="Times New Roman" w:cs="Times New Roman"/>
          <w:sz w:val="24"/>
          <w:szCs w:val="24"/>
        </w:rPr>
        <w:t>;</w:t>
      </w:r>
    </w:p>
    <w:p w14:paraId="66F840B2" w14:textId="2AD94651" w:rsidR="007D5383" w:rsidRDefault="007D5383" w:rsidP="006D085E">
      <w:pPr>
        <w:pStyle w:val="PreformattatoHTML"/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con la deliberazione di  </w:t>
      </w:r>
      <w:r w:rsidRPr="00446BD2">
        <w:rPr>
          <w:rFonts w:ascii="Times New Roman" w:hAnsi="Times New Roman" w:cs="Times New Roman"/>
          <w:sz w:val="24"/>
          <w:szCs w:val="24"/>
        </w:rPr>
        <w:t xml:space="preserve">Consiglio Comunale     n. </w:t>
      </w:r>
      <w:r w:rsidR="00253754">
        <w:rPr>
          <w:rFonts w:ascii="Times New Roman" w:hAnsi="Times New Roman" w:cs="Times New Roman"/>
          <w:sz w:val="24"/>
          <w:szCs w:val="24"/>
        </w:rPr>
        <w:t>__</w:t>
      </w:r>
      <w:r w:rsidRPr="00446BD2">
        <w:rPr>
          <w:rFonts w:ascii="Times New Roman" w:hAnsi="Times New Roman" w:cs="Times New Roman"/>
          <w:sz w:val="24"/>
          <w:szCs w:val="24"/>
        </w:rPr>
        <w:t xml:space="preserve"> del </w:t>
      </w:r>
      <w:r w:rsidR="0025375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4777">
        <w:rPr>
          <w:rFonts w:ascii="Times New Roman" w:hAnsi="Times New Roman" w:cs="Times New Roman"/>
          <w:sz w:val="24"/>
          <w:szCs w:val="24"/>
        </w:rPr>
        <w:t>si incarica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477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Responsabile di Area  </w:t>
      </w:r>
      <w:r w:rsidR="00FB47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procedere all</w:t>
      </w:r>
      <w:r w:rsidR="00FB477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integrazione del contratto  Rep. 1182  , stipulato in data 28.03.2015  con la </w:t>
      </w:r>
      <w:r w:rsidR="00C729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Vivere Insieme</w:t>
      </w:r>
      <w:r w:rsidR="00C7293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Azienda di Servizi alla persona , sopra richiamato , per  quanto concerne</w:t>
      </w:r>
      <w:r w:rsidR="00253754">
        <w:rPr>
          <w:rFonts w:ascii="Times New Roman" w:hAnsi="Times New Roman" w:cs="Times New Roman"/>
          <w:sz w:val="24"/>
          <w:szCs w:val="24"/>
        </w:rPr>
        <w:t xml:space="preserve"> l’aggiunta</w:t>
      </w:r>
      <w:r w:rsidR="00C9689F">
        <w:rPr>
          <w:rFonts w:ascii="Times New Roman" w:hAnsi="Times New Roman" w:cs="Times New Roman"/>
          <w:sz w:val="24"/>
          <w:szCs w:val="24"/>
        </w:rPr>
        <w:t xml:space="preserve"> dell’affidamento della gestione</w:t>
      </w:r>
      <w:r w:rsidR="00253754">
        <w:rPr>
          <w:rFonts w:ascii="Times New Roman" w:hAnsi="Times New Roman" w:cs="Times New Roman"/>
          <w:sz w:val="24"/>
          <w:szCs w:val="24"/>
        </w:rPr>
        <w:t xml:space="preserve"> del servizio di n.8 posti </w:t>
      </w:r>
      <w:proofErr w:type="spellStart"/>
      <w:r w:rsidR="00253754">
        <w:rPr>
          <w:rFonts w:ascii="Times New Roman" w:hAnsi="Times New Roman" w:cs="Times New Roman"/>
          <w:sz w:val="24"/>
          <w:szCs w:val="24"/>
        </w:rPr>
        <w:t>Rsa</w:t>
      </w:r>
      <w:proofErr w:type="spellEnd"/>
      <w:r w:rsidR="00C9689F">
        <w:rPr>
          <w:rFonts w:ascii="Times New Roman" w:hAnsi="Times New Roman" w:cs="Times New Roman"/>
          <w:sz w:val="24"/>
          <w:szCs w:val="24"/>
        </w:rPr>
        <w:t>,</w:t>
      </w:r>
      <w:r w:rsidR="00253754">
        <w:rPr>
          <w:rFonts w:ascii="Times New Roman" w:hAnsi="Times New Roman" w:cs="Times New Roman"/>
          <w:sz w:val="24"/>
          <w:szCs w:val="24"/>
        </w:rPr>
        <w:t xml:space="preserve"> Residenza Sanitaria Assistenziale</w:t>
      </w:r>
      <w:r w:rsidR="00B77733">
        <w:rPr>
          <w:rFonts w:ascii="Times New Roman" w:hAnsi="Times New Roman" w:cs="Times New Roman"/>
          <w:sz w:val="24"/>
          <w:szCs w:val="24"/>
        </w:rPr>
        <w:t>. L’aggiunta d</w:t>
      </w:r>
      <w:r w:rsidR="00111D53">
        <w:rPr>
          <w:rFonts w:ascii="Times New Roman" w:hAnsi="Times New Roman" w:cs="Times New Roman"/>
          <w:sz w:val="24"/>
          <w:szCs w:val="24"/>
        </w:rPr>
        <w:t xml:space="preserve">i tale servizio, </w:t>
      </w:r>
      <w:r w:rsidR="00B77733">
        <w:rPr>
          <w:rFonts w:ascii="Times New Roman" w:hAnsi="Times New Roman" w:cs="Times New Roman"/>
          <w:sz w:val="24"/>
          <w:szCs w:val="24"/>
        </w:rPr>
        <w:t xml:space="preserve">che prevede tre camere dedicate </w:t>
      </w:r>
      <w:r w:rsidR="00C7293D">
        <w:rPr>
          <w:rFonts w:ascii="Times New Roman" w:hAnsi="Times New Roman" w:cs="Times New Roman"/>
          <w:sz w:val="24"/>
          <w:szCs w:val="24"/>
        </w:rPr>
        <w:t>all’interno della</w:t>
      </w:r>
      <w:r w:rsidR="00B77733">
        <w:rPr>
          <w:rFonts w:ascii="Times New Roman" w:hAnsi="Times New Roman" w:cs="Times New Roman"/>
          <w:sz w:val="24"/>
          <w:szCs w:val="24"/>
        </w:rPr>
        <w:t xml:space="preserve"> Struttura, </w:t>
      </w:r>
      <w:r w:rsidR="00111D53">
        <w:rPr>
          <w:rFonts w:ascii="Times New Roman" w:hAnsi="Times New Roman" w:cs="Times New Roman"/>
          <w:sz w:val="24"/>
          <w:szCs w:val="24"/>
        </w:rPr>
        <w:t>comporta</w:t>
      </w:r>
      <w:r w:rsidR="00253754">
        <w:rPr>
          <w:rFonts w:ascii="Times New Roman" w:hAnsi="Times New Roman" w:cs="Times New Roman"/>
          <w:sz w:val="24"/>
          <w:szCs w:val="24"/>
        </w:rPr>
        <w:t xml:space="preserve"> </w:t>
      </w:r>
      <w:r w:rsidRPr="00B77733">
        <w:rPr>
          <w:rFonts w:ascii="Times New Roman" w:hAnsi="Times New Roman" w:cs="Times New Roman"/>
          <w:sz w:val="24"/>
          <w:szCs w:val="24"/>
        </w:rPr>
        <w:t>l</w:t>
      </w:r>
      <w:r w:rsidR="00253754" w:rsidRPr="00B77733">
        <w:rPr>
          <w:rFonts w:ascii="Times New Roman" w:hAnsi="Times New Roman" w:cs="Times New Roman"/>
          <w:sz w:val="24"/>
          <w:szCs w:val="24"/>
        </w:rPr>
        <w:t>a contestuale riduzione</w:t>
      </w:r>
      <w:r w:rsidRPr="00B77733">
        <w:rPr>
          <w:rFonts w:ascii="Times New Roman" w:hAnsi="Times New Roman" w:cs="Times New Roman"/>
          <w:sz w:val="24"/>
          <w:szCs w:val="24"/>
        </w:rPr>
        <w:t xml:space="preserve"> d</w:t>
      </w:r>
      <w:r w:rsidR="00FB4777">
        <w:rPr>
          <w:rFonts w:ascii="Times New Roman" w:hAnsi="Times New Roman" w:cs="Times New Roman"/>
          <w:sz w:val="24"/>
          <w:szCs w:val="24"/>
        </w:rPr>
        <w:t xml:space="preserve">i n.8 </w:t>
      </w:r>
      <w:r w:rsidRPr="00B77733">
        <w:rPr>
          <w:rFonts w:ascii="Times New Roman" w:hAnsi="Times New Roman" w:cs="Times New Roman"/>
          <w:sz w:val="24"/>
          <w:szCs w:val="24"/>
        </w:rPr>
        <w:t>posti</w:t>
      </w:r>
      <w:r w:rsidR="0023589A">
        <w:rPr>
          <w:rFonts w:ascii="Times New Roman" w:hAnsi="Times New Roman" w:cs="Times New Roman"/>
          <w:sz w:val="24"/>
          <w:szCs w:val="24"/>
        </w:rPr>
        <w:t xml:space="preserve"> ospite</w:t>
      </w:r>
      <w:r w:rsidRPr="00B77733">
        <w:rPr>
          <w:rFonts w:ascii="Times New Roman" w:hAnsi="Times New Roman" w:cs="Times New Roman"/>
          <w:sz w:val="24"/>
          <w:szCs w:val="24"/>
        </w:rPr>
        <w:t xml:space="preserve"> della </w:t>
      </w:r>
      <w:r w:rsidR="00253754" w:rsidRPr="00B77733">
        <w:rPr>
          <w:rFonts w:ascii="Times New Roman" w:hAnsi="Times New Roman" w:cs="Times New Roman"/>
          <w:sz w:val="24"/>
          <w:szCs w:val="24"/>
        </w:rPr>
        <w:t>Casa di Riposo</w:t>
      </w:r>
      <w:r w:rsidR="0023589A">
        <w:rPr>
          <w:rFonts w:ascii="Times New Roman" w:hAnsi="Times New Roman" w:cs="Times New Roman"/>
          <w:sz w:val="24"/>
          <w:szCs w:val="24"/>
        </w:rPr>
        <w:t xml:space="preserve"> che passano dagli attuali</w:t>
      </w:r>
      <w:r w:rsidRPr="00B77733">
        <w:rPr>
          <w:rFonts w:ascii="Times New Roman" w:hAnsi="Times New Roman" w:cs="Times New Roman"/>
          <w:sz w:val="24"/>
          <w:szCs w:val="24"/>
        </w:rPr>
        <w:t xml:space="preserve"> n.  </w:t>
      </w:r>
      <w:r w:rsidR="00253754" w:rsidRPr="00B77733">
        <w:rPr>
          <w:rFonts w:ascii="Times New Roman" w:hAnsi="Times New Roman" w:cs="Times New Roman"/>
          <w:sz w:val="24"/>
          <w:szCs w:val="24"/>
        </w:rPr>
        <w:t>13</w:t>
      </w:r>
      <w:r w:rsidRPr="00B77733">
        <w:rPr>
          <w:rFonts w:ascii="Times New Roman" w:hAnsi="Times New Roman" w:cs="Times New Roman"/>
          <w:sz w:val="24"/>
          <w:szCs w:val="24"/>
        </w:rPr>
        <w:t xml:space="preserve"> a n. </w:t>
      </w:r>
      <w:r w:rsidR="00253754" w:rsidRPr="00B77733">
        <w:rPr>
          <w:rFonts w:ascii="Times New Roman" w:hAnsi="Times New Roman" w:cs="Times New Roman"/>
          <w:sz w:val="24"/>
          <w:szCs w:val="24"/>
        </w:rPr>
        <w:t>5</w:t>
      </w:r>
      <w:r w:rsidR="00111D53">
        <w:rPr>
          <w:rFonts w:ascii="Times New Roman" w:hAnsi="Times New Roman" w:cs="Times New Roman"/>
          <w:sz w:val="24"/>
          <w:szCs w:val="24"/>
        </w:rPr>
        <w:t>.</w:t>
      </w:r>
      <w:r w:rsidR="00B77733">
        <w:rPr>
          <w:rFonts w:ascii="Times New Roman" w:hAnsi="Times New Roman" w:cs="Times New Roman"/>
          <w:sz w:val="24"/>
          <w:szCs w:val="24"/>
        </w:rPr>
        <w:t xml:space="preserve"> </w:t>
      </w:r>
      <w:r w:rsidR="00111D53">
        <w:rPr>
          <w:rFonts w:ascii="Times New Roman" w:hAnsi="Times New Roman" w:cs="Times New Roman"/>
          <w:sz w:val="24"/>
          <w:szCs w:val="24"/>
        </w:rPr>
        <w:t>R</w:t>
      </w:r>
      <w:r w:rsidR="00B77733">
        <w:rPr>
          <w:rFonts w:ascii="Times New Roman" w:hAnsi="Times New Roman" w:cs="Times New Roman"/>
          <w:sz w:val="24"/>
          <w:szCs w:val="24"/>
        </w:rPr>
        <w:t xml:space="preserve">iduzione da comunicare all’Autorità d’Ambito </w:t>
      </w:r>
      <w:r w:rsidR="0023589A">
        <w:rPr>
          <w:rFonts w:ascii="Times New Roman" w:hAnsi="Times New Roman" w:cs="Times New Roman"/>
          <w:sz w:val="24"/>
          <w:szCs w:val="24"/>
        </w:rPr>
        <w:t>S</w:t>
      </w:r>
      <w:r w:rsidR="00B77733">
        <w:rPr>
          <w:rFonts w:ascii="Times New Roman" w:hAnsi="Times New Roman" w:cs="Times New Roman"/>
          <w:sz w:val="24"/>
          <w:szCs w:val="24"/>
        </w:rPr>
        <w:t>ociale.</w:t>
      </w:r>
    </w:p>
    <w:p w14:paraId="381102F3" w14:textId="77777777" w:rsidR="007D5383" w:rsidRDefault="007D5383" w:rsidP="006D085E">
      <w:pPr>
        <w:widowControl w:val="0"/>
        <w:suppressLineNumbers/>
        <w:suppressAutoHyphens/>
      </w:pPr>
      <w:r>
        <w:t>Tutto ciò premesso le parti come sopra costituite convengono e stipulano quanto segue:</w:t>
      </w:r>
    </w:p>
    <w:p w14:paraId="7FAAE649" w14:textId="77777777" w:rsidR="007D5383" w:rsidRDefault="007D5383" w:rsidP="006D085E">
      <w:pPr>
        <w:widowControl w:val="0"/>
        <w:suppressLineNumbers/>
        <w:suppressAutoHyphens/>
        <w:jc w:val="center"/>
        <w:rPr>
          <w:b/>
        </w:rPr>
      </w:pPr>
      <w:r>
        <w:rPr>
          <w:b/>
        </w:rPr>
        <w:t>Art. 1 - Premesse</w:t>
      </w:r>
    </w:p>
    <w:p w14:paraId="5A517FB2" w14:textId="77777777" w:rsidR="007D5383" w:rsidRDefault="007D5383" w:rsidP="006D085E">
      <w:pPr>
        <w:widowControl w:val="0"/>
        <w:suppressLineNumbers/>
        <w:suppressAutoHyphens/>
        <w:jc w:val="both"/>
      </w:pPr>
      <w:r>
        <w:t>Le premesse al presente contratto  ne costituiscono parte integrante e sostanziale .</w:t>
      </w:r>
    </w:p>
    <w:p w14:paraId="039CAF34" w14:textId="2C40A325" w:rsidR="007D5383" w:rsidRDefault="007D5383" w:rsidP="006D085E">
      <w:pPr>
        <w:widowControl w:val="0"/>
        <w:suppressLineNumbers/>
        <w:suppressAutoHyphens/>
        <w:jc w:val="center"/>
        <w:rPr>
          <w:b/>
        </w:rPr>
      </w:pPr>
      <w:r>
        <w:rPr>
          <w:b/>
        </w:rPr>
        <w:t xml:space="preserve">Art. 2 - </w:t>
      </w:r>
      <w:r w:rsidR="00A50C5A">
        <w:rPr>
          <w:b/>
        </w:rPr>
        <w:t>I</w:t>
      </w:r>
      <w:r>
        <w:rPr>
          <w:b/>
        </w:rPr>
        <w:t xml:space="preserve">ntegrazione al  contratto di servizio </w:t>
      </w:r>
    </w:p>
    <w:p w14:paraId="2CFA01B5" w14:textId="65ABD3E5" w:rsidR="007D5383" w:rsidRDefault="007D5383" w:rsidP="006D085E">
      <w:pPr>
        <w:jc w:val="both"/>
      </w:pPr>
      <w:r>
        <w:t>1</w:t>
      </w:r>
      <w:r w:rsidR="00A50C5A">
        <w:t>.</w:t>
      </w:r>
      <w:r w:rsidR="00C54351">
        <w:t xml:space="preserve"> Il Comune di Montalto delle Marche</w:t>
      </w:r>
      <w:r>
        <w:t xml:space="preserve"> </w:t>
      </w:r>
      <w:r w:rsidRPr="003239B6">
        <w:rPr>
          <w:b/>
        </w:rPr>
        <w:t xml:space="preserve">INTEGRA </w:t>
      </w:r>
      <w:r w:rsidRPr="00B32885">
        <w:rPr>
          <w:b/>
          <w:bCs/>
        </w:rPr>
        <w:t>il contratto</w:t>
      </w:r>
      <w:r w:rsidR="00FB4777">
        <w:rPr>
          <w:b/>
          <w:bCs/>
        </w:rPr>
        <w:t xml:space="preserve"> di servizio, come richiamato in premessa,</w:t>
      </w:r>
      <w:r w:rsidRPr="00B32885">
        <w:rPr>
          <w:b/>
          <w:bCs/>
        </w:rPr>
        <w:t xml:space="preserve"> </w:t>
      </w:r>
      <w:r w:rsidR="00B32885" w:rsidRPr="00B32885">
        <w:rPr>
          <w:b/>
          <w:bCs/>
        </w:rPr>
        <w:t>con</w:t>
      </w:r>
      <w:r w:rsidR="008E6E42">
        <w:rPr>
          <w:b/>
          <w:bCs/>
        </w:rPr>
        <w:t xml:space="preserve"> l’affidamento della gestione del</w:t>
      </w:r>
      <w:r w:rsidR="0061115F" w:rsidRPr="00B32885">
        <w:rPr>
          <w:b/>
          <w:bCs/>
        </w:rPr>
        <w:t xml:space="preserve"> servizio di RSA Residenza Sanitaria Assistenziale </w:t>
      </w:r>
      <w:r w:rsidR="00FB4777">
        <w:rPr>
          <w:b/>
          <w:bCs/>
        </w:rPr>
        <w:t>per</w:t>
      </w:r>
      <w:r w:rsidR="0061115F" w:rsidRPr="00B32885">
        <w:rPr>
          <w:b/>
          <w:bCs/>
        </w:rPr>
        <w:t xml:space="preserve"> un numero 8 posti</w:t>
      </w:r>
      <w:r w:rsidR="00B32885">
        <w:rPr>
          <w:b/>
          <w:bCs/>
        </w:rPr>
        <w:t>,  autorizzat</w:t>
      </w:r>
      <w:r w:rsidR="00FB4777">
        <w:rPr>
          <w:b/>
          <w:bCs/>
        </w:rPr>
        <w:t>i</w:t>
      </w:r>
      <w:r w:rsidR="00B32885">
        <w:rPr>
          <w:b/>
          <w:bCs/>
        </w:rPr>
        <w:t xml:space="preserve"> dalla Regione Marche con </w:t>
      </w:r>
      <w:r w:rsidR="00B32885" w:rsidRPr="00B32885">
        <w:rPr>
          <w:b/>
          <w:bCs/>
        </w:rPr>
        <w:t>Decreto n.42 AUT del 13/07/2021</w:t>
      </w:r>
      <w:r w:rsidR="00B32885">
        <w:t xml:space="preserve"> </w:t>
      </w:r>
      <w:r>
        <w:rPr>
          <w:b/>
        </w:rPr>
        <w:t xml:space="preserve">nella </w:t>
      </w:r>
      <w:r w:rsidRPr="003239B6">
        <w:rPr>
          <w:b/>
        </w:rPr>
        <w:t xml:space="preserve"> struttura RESIDENZA PROTETTA per Anziani </w:t>
      </w:r>
      <w:r>
        <w:rPr>
          <w:b/>
        </w:rPr>
        <w:t xml:space="preserve"> “</w:t>
      </w:r>
      <w:r w:rsidRPr="003239B6">
        <w:rPr>
          <w:b/>
        </w:rPr>
        <w:t>Avv. V. Galli “ del Comune di Montalto delle Marche</w:t>
      </w:r>
      <w:r w:rsidR="008E6E42">
        <w:rPr>
          <w:b/>
        </w:rPr>
        <w:t>.</w:t>
      </w:r>
    </w:p>
    <w:p w14:paraId="0E204FDA" w14:textId="3AB8C0C2" w:rsidR="007D5383" w:rsidRDefault="007D5383" w:rsidP="006D085E">
      <w:pPr>
        <w:widowControl w:val="0"/>
        <w:suppressLineNumbers/>
        <w:suppressAutoHyphens/>
        <w:jc w:val="both"/>
      </w:pPr>
      <w:r>
        <w:t>Le parti si danno reciprocamente atto che costituisc</w:t>
      </w:r>
      <w:r w:rsidR="00241EF0">
        <w:t>e</w:t>
      </w:r>
      <w:r>
        <w:t xml:space="preserve"> allegat</w:t>
      </w:r>
      <w:r w:rsidR="00241EF0">
        <w:t>o</w:t>
      </w:r>
      <w:r>
        <w:t xml:space="preserve">  del presente contratto: l’elenco delle attività e servizi Allegato 1 – Scheda tecnica </w:t>
      </w:r>
      <w:r w:rsidR="00241EF0">
        <w:t>C</w:t>
      </w:r>
      <w:r>
        <w:t xml:space="preserve"> inerente la </w:t>
      </w:r>
      <w:r w:rsidR="00241EF0">
        <w:t>Residenza Sanitaria Assistenziale</w:t>
      </w:r>
      <w:r>
        <w:t xml:space="preserve"> , che </w:t>
      </w:r>
      <w:r w:rsidR="00241EF0">
        <w:t xml:space="preserve">integra </w:t>
      </w:r>
      <w:r>
        <w:t>quella  allegata al  contratto  2015 e che costituisc</w:t>
      </w:r>
      <w:r w:rsidR="00241EF0">
        <w:t>e</w:t>
      </w:r>
      <w:r>
        <w:t xml:space="preserve">  parte integrante e sostanziale del presente contratto. </w:t>
      </w:r>
    </w:p>
    <w:p w14:paraId="5CC7B7A1" w14:textId="4B76E83D" w:rsidR="00B77733" w:rsidRDefault="00B77733" w:rsidP="006D085E">
      <w:pPr>
        <w:widowControl w:val="0"/>
        <w:suppressLineNumbers/>
        <w:suppressAutoHyphens/>
        <w:jc w:val="both"/>
      </w:pPr>
      <w:r>
        <w:tab/>
        <w:t>Art. 3 -  Bolli</w:t>
      </w:r>
    </w:p>
    <w:p w14:paraId="6ECDFB97" w14:textId="77777777" w:rsidR="00B77733" w:rsidRDefault="00B77733" w:rsidP="006D085E">
      <w:pPr>
        <w:widowControl w:val="0"/>
        <w:suppressLineNumbers/>
        <w:suppressAutoHyphens/>
        <w:jc w:val="both"/>
      </w:pPr>
      <w:r>
        <w:t>Il presente contratto, gode dell’esenzione del bollo ai sensi del DPR 26 ottobre 1972 n,642, Allegato B, art. 16 del testo integrato e modificato dall’art. 28 DPR 30 Dicembre 182 n. 955 e D. M. 20 Agosto 1992.</w:t>
      </w:r>
    </w:p>
    <w:p w14:paraId="2BB85489" w14:textId="345E65D8" w:rsidR="00B77733" w:rsidRDefault="00B77733" w:rsidP="006D085E">
      <w:pPr>
        <w:widowControl w:val="0"/>
        <w:suppressLineNumbers/>
        <w:suppressAutoHyphens/>
        <w:jc w:val="both"/>
      </w:pPr>
      <w:r>
        <w:t>Del presente contratto, ai sensi del DPR n.131 del 26/07</w:t>
      </w:r>
      <w:r w:rsidR="00BA7ACC">
        <w:t>/1986 tariffa parte I – art. 5, comma 4, recante “Disciplina dell’imposta di Registro” le parti chiedono la registrazione in misura fissa.</w:t>
      </w:r>
      <w:r>
        <w:t xml:space="preserve"> </w:t>
      </w:r>
    </w:p>
    <w:p w14:paraId="36067195" w14:textId="2AAF2926" w:rsidR="007D5383" w:rsidRDefault="007D5383" w:rsidP="006D085E">
      <w:pPr>
        <w:spacing w:after="120"/>
        <w:jc w:val="both"/>
      </w:pPr>
      <w:r>
        <w:t xml:space="preserve">Il Responsabile dei Servizi Sociali              Il </w:t>
      </w:r>
      <w:r w:rsidR="008E6E42">
        <w:t>Presidente</w:t>
      </w:r>
      <w:r>
        <w:t xml:space="preserve"> dell’ASP </w:t>
      </w:r>
    </w:p>
    <w:p w14:paraId="0BA0B038" w14:textId="7E626AEF" w:rsidR="007D5383" w:rsidRDefault="00C54351" w:rsidP="006D085E">
      <w:pPr>
        <w:spacing w:after="120"/>
        <w:jc w:val="both"/>
      </w:pPr>
      <w:r>
        <w:lastRenderedPageBreak/>
        <w:t>Dott.sa Anna Marconi</w:t>
      </w:r>
      <w:r w:rsidR="007D5383">
        <w:t xml:space="preserve">                                     </w:t>
      </w:r>
      <w:r w:rsidR="00795BAE">
        <w:t>Dott.</w:t>
      </w:r>
      <w:r w:rsidR="007D5383">
        <w:t xml:space="preserve"> </w:t>
      </w:r>
      <w:r w:rsidR="008E6E42">
        <w:t xml:space="preserve">Antonio </w:t>
      </w:r>
      <w:proofErr w:type="spellStart"/>
      <w:r w:rsidR="00111D53">
        <w:t>Gidiucci</w:t>
      </w:r>
      <w:proofErr w:type="spellEnd"/>
      <w:r w:rsidR="007D5383">
        <w:t xml:space="preserve"> </w:t>
      </w:r>
    </w:p>
    <w:sectPr w:rsidR="007D5383" w:rsidSect="00944500">
      <w:pgSz w:w="11906" w:h="16838" w:code="9"/>
      <w:pgMar w:top="2325" w:right="2778" w:bottom="2552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83"/>
    <w:rsid w:val="0005080D"/>
    <w:rsid w:val="00111D53"/>
    <w:rsid w:val="0023589A"/>
    <w:rsid w:val="00241EF0"/>
    <w:rsid w:val="00253754"/>
    <w:rsid w:val="002774C5"/>
    <w:rsid w:val="00281C0E"/>
    <w:rsid w:val="00290DB9"/>
    <w:rsid w:val="003B09EC"/>
    <w:rsid w:val="005B057B"/>
    <w:rsid w:val="005F33FA"/>
    <w:rsid w:val="0061115F"/>
    <w:rsid w:val="006D085E"/>
    <w:rsid w:val="00795BAE"/>
    <w:rsid w:val="007D5383"/>
    <w:rsid w:val="008E6E42"/>
    <w:rsid w:val="008F6733"/>
    <w:rsid w:val="00A43FE7"/>
    <w:rsid w:val="00A50C5A"/>
    <w:rsid w:val="00B32885"/>
    <w:rsid w:val="00B77733"/>
    <w:rsid w:val="00BA5F26"/>
    <w:rsid w:val="00BA7ACC"/>
    <w:rsid w:val="00BE1081"/>
    <w:rsid w:val="00C54351"/>
    <w:rsid w:val="00C7293D"/>
    <w:rsid w:val="00C9689F"/>
    <w:rsid w:val="00D06C58"/>
    <w:rsid w:val="00E36F23"/>
    <w:rsid w:val="00EC5F63"/>
    <w:rsid w:val="00EC7D01"/>
    <w:rsid w:val="00F92C4D"/>
    <w:rsid w:val="00FB4777"/>
    <w:rsid w:val="00FC2224"/>
    <w:rsid w:val="00FD5492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9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7D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sz w:val="17"/>
      <w:szCs w:val="17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D5383"/>
    <w:rPr>
      <w:rFonts w:ascii="Verdana" w:eastAsia="Arial Unicode MS" w:hAnsi="Verdana" w:cs="Arial Unicode MS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7D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sz w:val="17"/>
      <w:szCs w:val="17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D5383"/>
    <w:rPr>
      <w:rFonts w:ascii="Verdana" w:eastAsia="Arial Unicode MS" w:hAnsi="Verdana" w:cs="Arial Unicode MS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MarinellaFiorenza</dc:creator>
  <cp:keywords/>
  <dc:description/>
  <cp:lastModifiedBy>utente</cp:lastModifiedBy>
  <cp:revision>14</cp:revision>
  <cp:lastPrinted>2021-07-28T11:49:00Z</cp:lastPrinted>
  <dcterms:created xsi:type="dcterms:W3CDTF">2021-07-21T10:37:00Z</dcterms:created>
  <dcterms:modified xsi:type="dcterms:W3CDTF">2021-07-30T16:43:00Z</dcterms:modified>
</cp:coreProperties>
</file>